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370B3D" w14:textId="1AA09C9E" w:rsidR="00C720E2" w:rsidRDefault="0064235A" w:rsidP="00103E32">
      <w:pPr>
        <w:pStyle w:val="NoSpacing"/>
      </w:pPr>
      <w:r w:rsidRPr="00001832">
        <w:rPr>
          <w:noProof/>
        </w:rPr>
        <w:drawing>
          <wp:anchor distT="0" distB="0" distL="114300" distR="114300" simplePos="0" relativeHeight="251678720" behindDoc="0" locked="0" layoutInCell="1" allowOverlap="1" wp14:anchorId="3C1735CD" wp14:editId="1EA51AD0">
            <wp:simplePos x="0" y="0"/>
            <wp:positionH relativeFrom="leftMargin">
              <wp:align>right</wp:align>
            </wp:positionH>
            <wp:positionV relativeFrom="paragraph">
              <wp:posOffset>5790565</wp:posOffset>
            </wp:positionV>
            <wp:extent cx="433070" cy="308610"/>
            <wp:effectExtent l="0" t="0" r="5080" b="0"/>
            <wp:wrapNone/>
            <wp:docPr id="36886" name="Picture 36886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86" name="Picture 36886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676672" behindDoc="0" locked="0" layoutInCell="1" allowOverlap="1" wp14:anchorId="0773DF54" wp14:editId="64C2099A">
            <wp:simplePos x="0" y="0"/>
            <wp:positionH relativeFrom="rightMargin">
              <wp:align>left</wp:align>
            </wp:positionH>
            <wp:positionV relativeFrom="paragraph">
              <wp:posOffset>3829050</wp:posOffset>
            </wp:positionV>
            <wp:extent cx="433070" cy="308610"/>
            <wp:effectExtent l="0" t="0" r="5080" b="0"/>
            <wp:wrapNone/>
            <wp:docPr id="130077" name="Picture 130077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77" name="Picture 130077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674624" behindDoc="0" locked="0" layoutInCell="1" allowOverlap="1" wp14:anchorId="479DF05E" wp14:editId="649167C5">
            <wp:simplePos x="0" y="0"/>
            <wp:positionH relativeFrom="leftMargin">
              <wp:posOffset>476250</wp:posOffset>
            </wp:positionH>
            <wp:positionV relativeFrom="paragraph">
              <wp:posOffset>3828415</wp:posOffset>
            </wp:positionV>
            <wp:extent cx="433070" cy="308610"/>
            <wp:effectExtent l="0" t="0" r="5080" b="0"/>
            <wp:wrapNone/>
            <wp:docPr id="68612" name="Picture 68612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2" name="Picture 68612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5FC5C853" wp14:editId="3688D6A6">
            <wp:simplePos x="0" y="0"/>
            <wp:positionH relativeFrom="rightMargin">
              <wp:align>left</wp:align>
            </wp:positionH>
            <wp:positionV relativeFrom="paragraph">
              <wp:posOffset>2019300</wp:posOffset>
            </wp:positionV>
            <wp:extent cx="433070" cy="308610"/>
            <wp:effectExtent l="0" t="0" r="5080" b="0"/>
            <wp:wrapNone/>
            <wp:docPr id="184328" name="Picture 184328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28" name="Picture 184328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70528" behindDoc="0" locked="0" layoutInCell="1" allowOverlap="1" wp14:anchorId="0C616BD7" wp14:editId="3377D40C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379" name="Picture 379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49F1ECB4" wp14:editId="2F250B4F">
            <wp:simplePos x="0" y="0"/>
            <wp:positionH relativeFrom="leftMargin">
              <wp:align>right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9239" name="Picture 9239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9" name="Picture 9239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143F" w:rsidRPr="00B5143F">
        <w:t>Identify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4235A" w14:paraId="3A28B327" w14:textId="77777777" w:rsidTr="00B5143F">
        <w:tc>
          <w:tcPr>
            <w:tcW w:w="4508" w:type="dxa"/>
            <w:vMerge w:val="restart"/>
          </w:tcPr>
          <w:p w14:paraId="34B6E027" w14:textId="7E2E0090" w:rsidR="0064235A" w:rsidRPr="00B5143F" w:rsidRDefault="0064235A" w:rsidP="0064235A">
            <w:pPr>
              <w:pStyle w:val="NoSpacing"/>
            </w:pPr>
            <w:r w:rsidRPr="00B5143F">
              <w:rPr>
                <w:b/>
                <w:bCs/>
              </w:rPr>
              <w:t xml:space="preserve">Here are three shapes made from regular hexagons. </w:t>
            </w:r>
          </w:p>
          <w:p w14:paraId="66C20C76" w14:textId="7CE337AB" w:rsidR="0064235A" w:rsidRPr="00B5143F" w:rsidRDefault="0064235A" w:rsidP="0064235A">
            <w:pPr>
              <w:pStyle w:val="NoSpacing"/>
            </w:pPr>
            <w:r w:rsidRPr="00B5143F">
              <w:rPr>
                <w:b/>
                <w:bCs/>
              </w:rPr>
              <w:t xml:space="preserve">Write the </w:t>
            </w:r>
            <w:r w:rsidRPr="00B5143F">
              <w:rPr>
                <w:b/>
                <w:bCs/>
                <w:u w:val="single"/>
              </w:rPr>
              <w:t>fraction</w:t>
            </w:r>
            <w:r w:rsidRPr="00B5143F">
              <w:rPr>
                <w:b/>
                <w:bCs/>
              </w:rPr>
              <w:t xml:space="preserve"> of each shape that is shaded. </w:t>
            </w:r>
          </w:p>
          <w:p w14:paraId="3D64F1F8" w14:textId="4D0680D2" w:rsidR="0064235A" w:rsidRDefault="0064235A" w:rsidP="0064235A">
            <w:pPr>
              <w:pStyle w:val="NoSpacing"/>
            </w:pPr>
            <w:r w:rsidRPr="00B5143F">
              <w:rPr>
                <w:noProof/>
              </w:rPr>
              <w:drawing>
                <wp:inline distT="0" distB="0" distL="0" distR="0" wp14:anchorId="56538983" wp14:editId="55D52371">
                  <wp:extent cx="1332050" cy="952500"/>
                  <wp:effectExtent l="0" t="0" r="1905" b="0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6FCFAD-6C1D-484C-AFA9-562A210BA97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C6FCFAD-6C1D-484C-AFA9-562A210BA9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0182" cy="958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A38E88" w14:textId="77777777" w:rsidR="0064235A" w:rsidRDefault="0064235A" w:rsidP="0064235A">
            <w:pPr>
              <w:pStyle w:val="NoSpacing"/>
            </w:pPr>
            <w:r w:rsidRPr="00B5143F">
              <w:rPr>
                <w:noProof/>
              </w:rPr>
              <w:drawing>
                <wp:inline distT="0" distB="0" distL="0" distR="0" wp14:anchorId="74E176DE" wp14:editId="089A2600">
                  <wp:extent cx="1429965" cy="1019175"/>
                  <wp:effectExtent l="0" t="0" r="0" b="0"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498A9CA-51A3-4C42-B40B-FA3FE9FDC99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A498A9CA-51A3-4C42-B40B-FA3FE9FDC99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3210" cy="1035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9FF6A2" w14:textId="77777777" w:rsidR="0064235A" w:rsidRDefault="0064235A" w:rsidP="0064235A">
            <w:pPr>
              <w:pStyle w:val="NoSpacing"/>
            </w:pPr>
            <w:r w:rsidRPr="00B5143F">
              <w:rPr>
                <w:noProof/>
              </w:rPr>
              <w:drawing>
                <wp:inline distT="0" distB="0" distL="0" distR="0" wp14:anchorId="1CB09183" wp14:editId="3CCB1B51">
                  <wp:extent cx="1000125" cy="989971"/>
                  <wp:effectExtent l="0" t="0" r="0" b="635"/>
                  <wp:docPr id="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77BA104-64ED-41A6-ABEB-F3B3DEF7179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077BA104-64ED-41A6-ABEB-F3B3DEF7179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668" cy="1009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CB1F9AA" w14:textId="77777777" w:rsidR="0064235A" w:rsidRPr="00A5122A" w:rsidRDefault="0064235A" w:rsidP="0064235A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4</w:t>
            </w:r>
          </w:p>
          <w:p w14:paraId="22C3B86A" w14:textId="2A7263C8" w:rsidR="0064235A" w:rsidRPr="00A5122A" w:rsidRDefault="0064235A" w:rsidP="0064235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These diagrams show three equivalent fractions. Write the missing values.</w:t>
            </w:r>
          </w:p>
          <w:p w14:paraId="49868330" w14:textId="77777777" w:rsidR="0064235A" w:rsidRPr="00A5122A" w:rsidRDefault="0064235A" w:rsidP="0064235A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326F02CB" wp14:editId="67CAEAE7">
                  <wp:extent cx="2686050" cy="519593"/>
                  <wp:effectExtent l="0" t="0" r="0" b="0"/>
                  <wp:docPr id="36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9D09EC-BE15-4483-AD5E-8CF6BCEF083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69D09EC-BE15-4483-AD5E-8CF6BCEF083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9414" cy="5550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6247FD" w14:textId="77777777" w:rsidR="0064235A" w:rsidRDefault="0064235A" w:rsidP="0064235A">
            <w:pPr>
              <w:pStyle w:val="NoSpacing"/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 xml:space="preserve">            </w:t>
            </w: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6EA292DB" wp14:editId="6DE8CDD2">
                  <wp:extent cx="2152650" cy="708328"/>
                  <wp:effectExtent l="0" t="0" r="0" b="0"/>
                  <wp:docPr id="37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06779F-007A-4DDC-BC13-43135AF78EE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8406779F-007A-4DDC-BC13-43135AF78EE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6236" cy="735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75BEE2" w14:textId="51C5BFF7" w:rsidR="0064235A" w:rsidRPr="0064235A" w:rsidRDefault="0064235A" w:rsidP="0064235A">
            <w:pPr>
              <w:pStyle w:val="NoSpacing"/>
              <w:rPr>
                <w:sz w:val="12"/>
                <w:szCs w:val="12"/>
              </w:rPr>
            </w:pPr>
          </w:p>
        </w:tc>
      </w:tr>
      <w:tr w:rsidR="00B5143F" w14:paraId="31D92697" w14:textId="77777777" w:rsidTr="00B94CD0">
        <w:trPr>
          <w:trHeight w:val="2852"/>
        </w:trPr>
        <w:tc>
          <w:tcPr>
            <w:tcW w:w="4508" w:type="dxa"/>
            <w:vMerge/>
          </w:tcPr>
          <w:p w14:paraId="466DAAD8" w14:textId="77777777" w:rsidR="00B5143F" w:rsidRDefault="00B5143F" w:rsidP="00103E32">
            <w:pPr>
              <w:pStyle w:val="NoSpacing"/>
            </w:pPr>
          </w:p>
        </w:tc>
        <w:tc>
          <w:tcPr>
            <w:tcW w:w="4508" w:type="dxa"/>
          </w:tcPr>
          <w:p w14:paraId="78400BD6" w14:textId="0A3BD9F3" w:rsidR="00B5143F" w:rsidRPr="00B5143F" w:rsidRDefault="00B5143F" w:rsidP="00B5143F">
            <w:pPr>
              <w:pStyle w:val="NoSpacing"/>
            </w:pPr>
            <w:r w:rsidRPr="00B5143F">
              <w:rPr>
                <w:b/>
                <w:bCs/>
                <w:lang w:val="en-US"/>
              </w:rPr>
              <w:t>The diagram is made of squares.</w:t>
            </w:r>
          </w:p>
          <w:p w14:paraId="4C131C1C" w14:textId="09BD1391" w:rsidR="00B5143F" w:rsidRPr="00B5143F" w:rsidRDefault="00B5143F" w:rsidP="00B5143F">
            <w:pPr>
              <w:pStyle w:val="NoSpacing"/>
            </w:pPr>
            <w:r w:rsidRPr="00B5143F">
              <w:rPr>
                <w:b/>
                <w:bCs/>
                <w:lang w:val="en-US"/>
              </w:rPr>
              <w:t>What fraction of the diagram is shaded?</w:t>
            </w:r>
          </w:p>
          <w:p w14:paraId="142A3252" w14:textId="239D3763" w:rsidR="00B5143F" w:rsidRDefault="00B5143F" w:rsidP="00103E32">
            <w:pPr>
              <w:pStyle w:val="NoSpacing"/>
            </w:pPr>
            <w:r w:rsidRPr="00B5143F">
              <w:rPr>
                <w:noProof/>
              </w:rPr>
              <w:drawing>
                <wp:inline distT="0" distB="0" distL="0" distR="0" wp14:anchorId="42004E29" wp14:editId="20C349B9">
                  <wp:extent cx="1190625" cy="1190625"/>
                  <wp:effectExtent l="0" t="0" r="9525" b="9525"/>
                  <wp:docPr id="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F56A6CA-78F1-4E57-9A8F-AC06C8D63F4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F56A6CA-78F1-4E57-9A8F-AC06C8D63F4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143F" w14:paraId="78A8B099" w14:textId="77777777" w:rsidTr="00B94CD0">
        <w:trPr>
          <w:trHeight w:val="3061"/>
        </w:trPr>
        <w:tc>
          <w:tcPr>
            <w:tcW w:w="4508" w:type="dxa"/>
          </w:tcPr>
          <w:p w14:paraId="72AA4E89" w14:textId="77777777" w:rsidR="00B5143F" w:rsidRPr="00B5143F" w:rsidRDefault="00B5143F" w:rsidP="00B5143F">
            <w:pPr>
              <w:pStyle w:val="NoSpacing"/>
            </w:pPr>
            <w:r w:rsidRPr="00B5143F">
              <w:rPr>
                <w:b/>
                <w:bCs/>
                <w:lang w:val="en-US"/>
              </w:rPr>
              <w:t>Here is a rectangle with 13 identical shaded squares inside it.</w:t>
            </w:r>
          </w:p>
          <w:p w14:paraId="0A93DC41" w14:textId="77777777" w:rsidR="00B5143F" w:rsidRPr="00B5143F" w:rsidRDefault="00B5143F" w:rsidP="00B5143F">
            <w:pPr>
              <w:pStyle w:val="NoSpacing"/>
            </w:pPr>
            <w:r w:rsidRPr="00B5143F">
              <w:rPr>
                <w:b/>
                <w:bCs/>
                <w:lang w:val="en-US"/>
              </w:rPr>
              <w:t>What fraction of the rectangle is shaded?</w:t>
            </w:r>
          </w:p>
          <w:p w14:paraId="65754E1A" w14:textId="77777777" w:rsidR="00B5143F" w:rsidRDefault="00B5143F" w:rsidP="00B5143F">
            <w:pPr>
              <w:pStyle w:val="NoSpacing"/>
            </w:pPr>
            <w:r w:rsidRPr="00B5143F">
              <w:rPr>
                <w:noProof/>
              </w:rPr>
              <w:drawing>
                <wp:inline distT="0" distB="0" distL="0" distR="0" wp14:anchorId="7EEFF4FA" wp14:editId="5696128E">
                  <wp:extent cx="2000250" cy="1430167"/>
                  <wp:effectExtent l="0" t="0" r="0" b="0"/>
                  <wp:docPr id="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77FCB25-B180-4D2A-ABA4-0190E4C162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77FCB25-B180-4D2A-ABA4-0190E4C162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3106" cy="1439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Merge w:val="restart"/>
          </w:tcPr>
          <w:p w14:paraId="604226E4" w14:textId="77777777" w:rsidR="00B5143F" w:rsidRPr="00B5143F" w:rsidRDefault="00B5143F" w:rsidP="00B5143F">
            <w:pPr>
              <w:pStyle w:val="NoSpacing"/>
            </w:pPr>
            <w:r w:rsidRPr="00B5143F">
              <w:rPr>
                <w:b/>
                <w:bCs/>
                <w:lang w:val="en-US"/>
              </w:rPr>
              <w:t>A line starts at A and goes along the dotted lines to B.</w:t>
            </w:r>
          </w:p>
          <w:p w14:paraId="64DAE4CC" w14:textId="77777777" w:rsidR="00B5143F" w:rsidRDefault="00B5143F" w:rsidP="00B5143F">
            <w:pPr>
              <w:pStyle w:val="NoSpacing"/>
              <w:rPr>
                <w:b/>
                <w:bCs/>
                <w:lang w:val="en-US"/>
              </w:rPr>
            </w:pPr>
            <w:r w:rsidRPr="00B5143F">
              <w:rPr>
                <w:b/>
                <w:bCs/>
                <w:lang w:val="en-US"/>
              </w:rPr>
              <w:t>It divides the area of the grid into halves.</w:t>
            </w:r>
          </w:p>
          <w:p w14:paraId="3C885C7F" w14:textId="77777777" w:rsidR="00B5143F" w:rsidRDefault="00B5143F" w:rsidP="00B5143F">
            <w:pPr>
              <w:pStyle w:val="NoSpacing"/>
            </w:pPr>
            <w:r w:rsidRPr="00B5143F">
              <w:rPr>
                <w:noProof/>
              </w:rPr>
              <w:drawing>
                <wp:inline distT="0" distB="0" distL="0" distR="0" wp14:anchorId="5652B59D" wp14:editId="3E0E34AE">
                  <wp:extent cx="1255893" cy="1543050"/>
                  <wp:effectExtent l="0" t="0" r="1905" b="0"/>
                  <wp:docPr id="2170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B727D5-65E9-4CF2-A847-21AB25965FF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090" name="Picture 2">
                            <a:extLst>
                              <a:ext uri="{FF2B5EF4-FFF2-40B4-BE49-F238E27FC236}">
                                <a16:creationId xmlns:a16="http://schemas.microsoft.com/office/drawing/2014/main" id="{51B727D5-65E9-4CF2-A847-21AB25965FF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2635" cy="1551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514DAD" w14:textId="77777777" w:rsidR="00B5143F" w:rsidRPr="00B5143F" w:rsidRDefault="00B5143F" w:rsidP="00B5143F">
            <w:pPr>
              <w:pStyle w:val="NoSpacing"/>
            </w:pPr>
            <w:r w:rsidRPr="00B5143F">
              <w:rPr>
                <w:b/>
                <w:bCs/>
                <w:lang w:val="en-US"/>
              </w:rPr>
              <w:t>Divide the area of the grid below into halves. Start at A and go along the dotted lines to B.</w:t>
            </w:r>
          </w:p>
          <w:p w14:paraId="081DC203" w14:textId="77777777" w:rsidR="00B5143F" w:rsidRDefault="00B5143F" w:rsidP="00B5143F">
            <w:pPr>
              <w:pStyle w:val="NoSpacing"/>
            </w:pPr>
            <w:r w:rsidRPr="00B5143F">
              <w:rPr>
                <w:noProof/>
              </w:rPr>
              <w:drawing>
                <wp:inline distT="0" distB="0" distL="0" distR="0" wp14:anchorId="4207DF96" wp14:editId="4319584E">
                  <wp:extent cx="1918946" cy="1590675"/>
                  <wp:effectExtent l="0" t="0" r="5715" b="0"/>
                  <wp:docPr id="21709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423619-FEE9-4C6D-84C1-9EB7F46E0BC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091" name="Picture 3">
                            <a:extLst>
                              <a:ext uri="{FF2B5EF4-FFF2-40B4-BE49-F238E27FC236}">
                                <a16:creationId xmlns:a16="http://schemas.microsoft.com/office/drawing/2014/main" id="{B9423619-FEE9-4C6D-84C1-9EB7F46E0BC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6115" cy="16049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143F" w14:paraId="4EB36F1D" w14:textId="77777777" w:rsidTr="00B94CD0">
        <w:trPr>
          <w:trHeight w:val="3209"/>
        </w:trPr>
        <w:tc>
          <w:tcPr>
            <w:tcW w:w="4508" w:type="dxa"/>
          </w:tcPr>
          <w:p w14:paraId="7A8BD0AB" w14:textId="77777777" w:rsidR="00B5143F" w:rsidRPr="00B5143F" w:rsidRDefault="00B5143F" w:rsidP="00B5143F">
            <w:pPr>
              <w:pStyle w:val="NoSpacing"/>
            </w:pPr>
            <w:r w:rsidRPr="00B5143F">
              <w:rPr>
                <w:b/>
                <w:bCs/>
                <w:lang w:val="en-US"/>
              </w:rPr>
              <w:t>This diagram shows a shaded rectangle surrounded by squares.</w:t>
            </w:r>
          </w:p>
          <w:p w14:paraId="60D13052" w14:textId="77777777" w:rsidR="00B5143F" w:rsidRPr="00B5143F" w:rsidRDefault="00B5143F" w:rsidP="00B5143F">
            <w:pPr>
              <w:pStyle w:val="NoSpacing"/>
            </w:pPr>
            <w:r w:rsidRPr="00B5143F">
              <w:rPr>
                <w:b/>
                <w:bCs/>
                <w:lang w:val="en-US"/>
              </w:rPr>
              <w:t>What fraction of the diagram is shaded?</w:t>
            </w:r>
          </w:p>
          <w:p w14:paraId="5437B1E6" w14:textId="77777777" w:rsidR="00B5143F" w:rsidRDefault="00B5143F" w:rsidP="00B5143F">
            <w:pPr>
              <w:pStyle w:val="NoSpacing"/>
            </w:pPr>
            <w:r w:rsidRPr="00B5143F">
              <w:rPr>
                <w:noProof/>
              </w:rPr>
              <w:drawing>
                <wp:inline distT="0" distB="0" distL="0" distR="0" wp14:anchorId="3E5D87DF" wp14:editId="25324031">
                  <wp:extent cx="1524000" cy="917883"/>
                  <wp:effectExtent l="0" t="0" r="0" b="0"/>
                  <wp:docPr id="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A3C3D7-5F6B-45FC-9C13-6711CE33D01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4A3C3D7-5F6B-45FC-9C13-6711CE33D01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2786" cy="92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Merge/>
          </w:tcPr>
          <w:p w14:paraId="77B0A4E9" w14:textId="77777777" w:rsidR="00B5143F" w:rsidRDefault="00B5143F" w:rsidP="00B5143F">
            <w:pPr>
              <w:pStyle w:val="NoSpacing"/>
            </w:pPr>
          </w:p>
        </w:tc>
      </w:tr>
    </w:tbl>
    <w:p w14:paraId="54BA77BC" w14:textId="6DD433B4" w:rsidR="00B5143F" w:rsidRDefault="00B5143F" w:rsidP="00103E32">
      <w:pPr>
        <w:pStyle w:val="NoSpacing"/>
      </w:pPr>
    </w:p>
    <w:p w14:paraId="10905D16" w14:textId="6BBF07F1" w:rsidR="00B5143F" w:rsidRDefault="00B5143F" w:rsidP="00103E32">
      <w:pPr>
        <w:pStyle w:val="NoSpacing"/>
      </w:pPr>
    </w:p>
    <w:p w14:paraId="0D4FDD27" w14:textId="77777777" w:rsidR="00B5143F" w:rsidRDefault="00B5143F" w:rsidP="00103E32">
      <w:pPr>
        <w:pStyle w:val="NoSpacing"/>
      </w:pPr>
    </w:p>
    <w:p w14:paraId="4BE3D192" w14:textId="77777777" w:rsidR="00B5143F" w:rsidRDefault="00B5143F" w:rsidP="00103E32">
      <w:pPr>
        <w:pStyle w:val="NoSpacing"/>
      </w:pPr>
    </w:p>
    <w:p w14:paraId="7DEBB4EA" w14:textId="77777777" w:rsidR="00B5143F" w:rsidRDefault="00B5143F" w:rsidP="00103E32">
      <w:pPr>
        <w:pStyle w:val="NoSpacing"/>
      </w:pPr>
    </w:p>
    <w:p w14:paraId="56885DE8" w14:textId="77777777" w:rsidR="00B5143F" w:rsidRDefault="00B5143F" w:rsidP="00103E32">
      <w:pPr>
        <w:pStyle w:val="NoSpacing"/>
      </w:pPr>
    </w:p>
    <w:p w14:paraId="48877282" w14:textId="77777777" w:rsidR="00B5143F" w:rsidRDefault="00B5143F" w:rsidP="00103E32">
      <w:pPr>
        <w:pStyle w:val="NoSpacing"/>
      </w:pPr>
    </w:p>
    <w:p w14:paraId="0F40CE48" w14:textId="77777777" w:rsidR="00B5143F" w:rsidRDefault="00B5143F" w:rsidP="00103E32">
      <w:pPr>
        <w:pStyle w:val="NoSpacing"/>
      </w:pPr>
    </w:p>
    <w:p w14:paraId="44364698" w14:textId="77777777" w:rsidR="00B5143F" w:rsidRDefault="00B5143F" w:rsidP="00103E32">
      <w:pPr>
        <w:pStyle w:val="NoSpacing"/>
      </w:pPr>
    </w:p>
    <w:p w14:paraId="713F1606" w14:textId="77777777" w:rsidR="00B5143F" w:rsidRDefault="00B5143F" w:rsidP="00103E32">
      <w:pPr>
        <w:pStyle w:val="NoSpacing"/>
      </w:pPr>
    </w:p>
    <w:p w14:paraId="1C3CD819" w14:textId="2BD3A79A" w:rsidR="00B5143F" w:rsidRDefault="00245CA1" w:rsidP="00103E32">
      <w:pPr>
        <w:pStyle w:val="NoSpacing"/>
      </w:pPr>
      <w:r>
        <w:rPr>
          <w:noProof/>
        </w:rPr>
        <w:drawing>
          <wp:anchor distT="0" distB="0" distL="114300" distR="114300" simplePos="0" relativeHeight="251666432" behindDoc="0" locked="1" layoutInCell="1" allowOverlap="1" wp14:anchorId="71D183BA" wp14:editId="35B7C3A9">
            <wp:simplePos x="0" y="0"/>
            <wp:positionH relativeFrom="margin">
              <wp:posOffset>6246495</wp:posOffset>
            </wp:positionH>
            <wp:positionV relativeFrom="bottomMargin">
              <wp:posOffset>-179705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24"/>
                    </pic:cNvPr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3AEA8E" w14:textId="77777777" w:rsidR="00B5143F" w:rsidRDefault="00B5143F" w:rsidP="00103E32">
      <w:pPr>
        <w:pStyle w:val="NoSpacing"/>
      </w:pPr>
    </w:p>
    <w:p w14:paraId="204541A0" w14:textId="264A7C7E" w:rsidR="00B5143F" w:rsidRDefault="007A4DE9" w:rsidP="00103E32">
      <w:pPr>
        <w:pStyle w:val="NoSpacing"/>
      </w:pPr>
      <w:r w:rsidRPr="00001832">
        <w:rPr>
          <w:noProof/>
        </w:rPr>
        <w:lastRenderedPageBreak/>
        <w:drawing>
          <wp:anchor distT="0" distB="0" distL="114300" distR="114300" simplePos="0" relativeHeight="251686912" behindDoc="0" locked="0" layoutInCell="1" allowOverlap="1" wp14:anchorId="1C1BB042" wp14:editId="1296B256">
            <wp:simplePos x="0" y="0"/>
            <wp:positionH relativeFrom="rightMargin">
              <wp:align>left</wp:align>
            </wp:positionH>
            <wp:positionV relativeFrom="paragraph">
              <wp:posOffset>1289050</wp:posOffset>
            </wp:positionV>
            <wp:extent cx="433070" cy="308610"/>
            <wp:effectExtent l="0" t="0" r="5080" b="0"/>
            <wp:wrapNone/>
            <wp:docPr id="68608" name="Picture 68608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08" name="Picture 68608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 wp14:anchorId="03FB84EB" wp14:editId="2A4DCAE3">
            <wp:simplePos x="0" y="0"/>
            <wp:positionH relativeFrom="leftMargin">
              <wp:align>right</wp:align>
            </wp:positionH>
            <wp:positionV relativeFrom="paragraph">
              <wp:posOffset>1298575</wp:posOffset>
            </wp:positionV>
            <wp:extent cx="433070" cy="308610"/>
            <wp:effectExtent l="0" t="0" r="5080" b="0"/>
            <wp:wrapNone/>
            <wp:docPr id="7192" name="Picture 7192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2" name="Picture 7192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 wp14:anchorId="34E314C4" wp14:editId="65AED5C6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75109" name="Picture 175109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09" name="Picture 175109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680768" behindDoc="0" locked="0" layoutInCell="1" allowOverlap="1" wp14:anchorId="35990379" wp14:editId="24E244E6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98331" name="Picture 98331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31" name="Picture 98331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143F" w:rsidRPr="00B5143F">
        <w:t>Identify simple fraction sequences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D306C" w14:paraId="0744C425" w14:textId="77777777" w:rsidTr="00B94CD0">
        <w:trPr>
          <w:trHeight w:val="1740"/>
        </w:trPr>
        <w:tc>
          <w:tcPr>
            <w:tcW w:w="4508" w:type="dxa"/>
          </w:tcPr>
          <w:p w14:paraId="1BF34A27" w14:textId="55DBC9B7" w:rsidR="00B5143F" w:rsidRPr="00B5143F" w:rsidRDefault="00B5143F" w:rsidP="00B5143F">
            <w:pPr>
              <w:pStyle w:val="NoSpacing"/>
            </w:pPr>
            <w:r w:rsidRPr="00B5143F">
              <w:rPr>
                <w:b/>
                <w:bCs/>
                <w:lang w:val="en-US"/>
              </w:rPr>
              <w:t>Here is part of a number line.</w:t>
            </w:r>
          </w:p>
          <w:p w14:paraId="5F708864" w14:textId="77777777" w:rsidR="00B5143F" w:rsidRPr="00B5143F" w:rsidRDefault="00B5143F" w:rsidP="00B5143F">
            <w:pPr>
              <w:pStyle w:val="NoSpacing"/>
            </w:pPr>
            <w:r w:rsidRPr="00B5143F">
              <w:rPr>
                <w:b/>
                <w:bCs/>
                <w:lang w:val="en-US"/>
              </w:rPr>
              <w:t>Write in the missing fraction.</w:t>
            </w:r>
          </w:p>
          <w:p w14:paraId="7B2D5671" w14:textId="77777777" w:rsidR="00B5143F" w:rsidRDefault="00B5143F" w:rsidP="008E479B">
            <w:pPr>
              <w:pStyle w:val="NoSpacing"/>
            </w:pPr>
            <w:r w:rsidRPr="00B5143F">
              <w:rPr>
                <w:noProof/>
              </w:rPr>
              <w:drawing>
                <wp:inline distT="0" distB="0" distL="0" distR="0" wp14:anchorId="13D56AE6" wp14:editId="7D72BDE3">
                  <wp:extent cx="2695575" cy="759157"/>
                  <wp:effectExtent l="0" t="0" r="0" b="3175"/>
                  <wp:docPr id="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AA1C76-13C7-4202-85EC-75B6FCABF63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6AA1C76-13C7-4202-85EC-75B6FCABF63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952" cy="777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55A1F65" w14:textId="630BD616" w:rsidR="00B5143F" w:rsidRPr="00B5143F" w:rsidRDefault="00B5143F" w:rsidP="00B5143F">
            <w:pPr>
              <w:pStyle w:val="NoSpacing"/>
            </w:pPr>
            <w:r w:rsidRPr="00B5143F">
              <w:rPr>
                <w:b/>
                <w:bCs/>
                <w:lang w:val="en-US"/>
              </w:rPr>
              <w:t>Draw an arrow on the number line to show 1</w:t>
            </w:r>
            <w:r w:rsidR="000D306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="000D306C">
              <w:rPr>
                <w:rFonts w:ascii="Calibri" w:eastAsia="Calibri" w:hAnsi="Calibri" w:cs="Times New Roman"/>
                <w:b/>
                <w:bCs/>
              </w:rPr>
              <w:instrText xml:space="preserve"> EQ \F(3,4) </w:instrText>
            </w:r>
            <w:r w:rsidR="000D306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  <w:p w14:paraId="3D73205C" w14:textId="6DBD94E1" w:rsidR="00B5143F" w:rsidRDefault="00B5143F" w:rsidP="008E479B">
            <w:pPr>
              <w:pStyle w:val="NoSpacing"/>
            </w:pPr>
          </w:p>
          <w:p w14:paraId="04AD4BE2" w14:textId="77777777" w:rsidR="000D306C" w:rsidRDefault="000D306C" w:rsidP="008E479B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35EBA07B" wp14:editId="2B7861A1">
                  <wp:extent cx="2686050" cy="264856"/>
                  <wp:effectExtent l="0" t="0" r="0" b="1905"/>
                  <wp:docPr id="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40A802-82CC-463A-BBBD-B5262A0A3FB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040A802-82CC-463A-BBBD-B5262A0A3FB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9236" cy="286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306C" w14:paraId="63F67F9C" w14:textId="77777777" w:rsidTr="00B94CD0">
        <w:trPr>
          <w:trHeight w:val="2716"/>
        </w:trPr>
        <w:tc>
          <w:tcPr>
            <w:tcW w:w="4508" w:type="dxa"/>
          </w:tcPr>
          <w:p w14:paraId="742564E7" w14:textId="77777777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Write the two missing numbers in this sequence. </w:t>
            </w:r>
          </w:p>
          <w:p w14:paraId="599CEB3A" w14:textId="4F07A3ED" w:rsidR="00B5143F" w:rsidRDefault="000D306C" w:rsidP="008E479B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44463A40" wp14:editId="55357E25">
                  <wp:extent cx="2662870" cy="533400"/>
                  <wp:effectExtent l="0" t="0" r="4445" b="0"/>
                  <wp:docPr id="1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9870AE-F12D-4730-900F-3A6E01FEBD0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09870AE-F12D-4730-900F-3A6E01FEBD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112" cy="545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3F8ECE7" w14:textId="77777777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>Here are three fractions.</w:t>
            </w:r>
          </w:p>
          <w:p w14:paraId="2FA55C25" w14:textId="77777777" w:rsidR="00B5143F" w:rsidRDefault="000D306C" w:rsidP="008E479B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00352391" wp14:editId="11A22827">
                  <wp:extent cx="1257300" cy="264097"/>
                  <wp:effectExtent l="0" t="0" r="0" b="3175"/>
                  <wp:docPr id="1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F0A41C-5109-4561-8A86-D97364BE0E0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BF0A41C-5109-4561-8A86-D97364BE0E0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6395" cy="278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CCC597" w14:textId="77777777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>Write the fractions in the correct boxes on the number line.</w:t>
            </w:r>
          </w:p>
          <w:p w14:paraId="4BC51D01" w14:textId="59B69681" w:rsidR="000D306C" w:rsidRDefault="000D306C" w:rsidP="008E479B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14EB15AC" wp14:editId="19AB1D7E">
                  <wp:extent cx="2695575" cy="942526"/>
                  <wp:effectExtent l="0" t="0" r="0" b="0"/>
                  <wp:docPr id="1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7F2F35D-E2FF-43FB-B679-FBECC6A7AD2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77F2F35D-E2FF-43FB-B679-FBECC6A7AD2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6475" cy="960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8A721F" w14:textId="3CBBD237" w:rsidR="00B5143F" w:rsidRDefault="00B5143F" w:rsidP="00103E32">
      <w:pPr>
        <w:pStyle w:val="NoSpacing"/>
      </w:pPr>
    </w:p>
    <w:p w14:paraId="1448B8B3" w14:textId="6F751532" w:rsidR="000D306C" w:rsidRDefault="00154951" w:rsidP="00103E32">
      <w:pPr>
        <w:pStyle w:val="NoSpacing"/>
      </w:pPr>
      <w:r>
        <w:rPr>
          <w:noProof/>
        </w:rPr>
        <w:drawing>
          <wp:anchor distT="0" distB="0" distL="114300" distR="114300" simplePos="0" relativeHeight="251701248" behindDoc="0" locked="0" layoutInCell="1" allowOverlap="1" wp14:anchorId="5F077EAB" wp14:editId="79BB1240">
            <wp:simplePos x="0" y="0"/>
            <wp:positionH relativeFrom="rightMargin">
              <wp:align>left</wp:align>
            </wp:positionH>
            <wp:positionV relativeFrom="paragraph">
              <wp:posOffset>4836160</wp:posOffset>
            </wp:positionV>
            <wp:extent cx="433070" cy="308610"/>
            <wp:effectExtent l="0" t="0" r="5080" b="0"/>
            <wp:wrapNone/>
            <wp:docPr id="214028" name="Picture 214028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28" name="Picture 214028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1BD3B099" wp14:editId="6152D9C1">
            <wp:simplePos x="0" y="0"/>
            <wp:positionH relativeFrom="rightMargin">
              <wp:posOffset>0</wp:posOffset>
            </wp:positionH>
            <wp:positionV relativeFrom="paragraph">
              <wp:posOffset>3085465</wp:posOffset>
            </wp:positionV>
            <wp:extent cx="433070" cy="308610"/>
            <wp:effectExtent l="0" t="0" r="5080" b="0"/>
            <wp:wrapNone/>
            <wp:docPr id="175132" name="Picture 175132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2" name="Picture 175132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1FAB014D" wp14:editId="30CC75FA">
            <wp:simplePos x="0" y="0"/>
            <wp:positionH relativeFrom="leftMargin">
              <wp:align>right</wp:align>
            </wp:positionH>
            <wp:positionV relativeFrom="paragraph">
              <wp:posOffset>3080385</wp:posOffset>
            </wp:positionV>
            <wp:extent cx="433070" cy="308610"/>
            <wp:effectExtent l="0" t="0" r="5080" b="0"/>
            <wp:wrapNone/>
            <wp:docPr id="81947" name="Picture 81947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7" name="Picture 81947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4DE9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95104" behindDoc="0" locked="0" layoutInCell="1" allowOverlap="1" wp14:anchorId="3DBF5ECC" wp14:editId="3E6DFF0F">
            <wp:simplePos x="0" y="0"/>
            <wp:positionH relativeFrom="rightMargin">
              <wp:align>left</wp:align>
            </wp:positionH>
            <wp:positionV relativeFrom="paragraph">
              <wp:posOffset>1551940</wp:posOffset>
            </wp:positionV>
            <wp:extent cx="433070" cy="308610"/>
            <wp:effectExtent l="0" t="0" r="5080" b="0"/>
            <wp:wrapNone/>
            <wp:docPr id="268" name="Picture 268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4DE9" w:rsidRPr="00001832">
        <w:rPr>
          <w:noProof/>
        </w:rPr>
        <w:drawing>
          <wp:anchor distT="0" distB="0" distL="114300" distR="114300" simplePos="0" relativeHeight="251693056" behindDoc="0" locked="0" layoutInCell="1" allowOverlap="1" wp14:anchorId="2C6E20C6" wp14:editId="4640F886">
            <wp:simplePos x="0" y="0"/>
            <wp:positionH relativeFrom="leftMargin">
              <wp:posOffset>476250</wp:posOffset>
            </wp:positionH>
            <wp:positionV relativeFrom="paragraph">
              <wp:posOffset>1542415</wp:posOffset>
            </wp:positionV>
            <wp:extent cx="433070" cy="308610"/>
            <wp:effectExtent l="0" t="0" r="5080" b="0"/>
            <wp:wrapNone/>
            <wp:docPr id="150557" name="Picture 150557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57" name="Picture 150557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4DE9" w:rsidRPr="00001832">
        <w:rPr>
          <w:noProof/>
        </w:rPr>
        <w:drawing>
          <wp:anchor distT="0" distB="0" distL="114300" distR="114300" simplePos="0" relativeHeight="251691008" behindDoc="0" locked="0" layoutInCell="1" allowOverlap="1" wp14:anchorId="7456EFD7" wp14:editId="0D9446C5">
            <wp:simplePos x="0" y="0"/>
            <wp:positionH relativeFrom="rightMargin">
              <wp:posOffset>0</wp:posOffset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57354" name="Picture 57354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4" name="Picture 57354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4DE9" w:rsidRPr="00001832">
        <w:rPr>
          <w:noProof/>
        </w:rPr>
        <w:drawing>
          <wp:anchor distT="0" distB="0" distL="114300" distR="114300" simplePos="0" relativeHeight="251688960" behindDoc="0" locked="0" layoutInCell="1" allowOverlap="1" wp14:anchorId="33F130FC" wp14:editId="3905920F">
            <wp:simplePos x="0" y="0"/>
            <wp:positionH relativeFrom="leftMargin">
              <wp:align>right</wp:align>
            </wp:positionH>
            <wp:positionV relativeFrom="paragraph">
              <wp:posOffset>189865</wp:posOffset>
            </wp:positionV>
            <wp:extent cx="433070" cy="308610"/>
            <wp:effectExtent l="0" t="0" r="5080" b="0"/>
            <wp:wrapNone/>
            <wp:docPr id="36887" name="Picture 36887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87" name="Picture 36887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306C" w:rsidRPr="000D306C">
        <w:t>Find equivalent fractions from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D306C" w14:paraId="7C2E32C3" w14:textId="77777777" w:rsidTr="00B94CD0">
        <w:trPr>
          <w:trHeight w:val="2132"/>
        </w:trPr>
        <w:tc>
          <w:tcPr>
            <w:tcW w:w="4508" w:type="dxa"/>
          </w:tcPr>
          <w:p w14:paraId="44E26FAA" w14:textId="066F18C5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Circle the two fractions that have the same value. </w:t>
            </w:r>
          </w:p>
          <w:p w14:paraId="3DE2A5EC" w14:textId="027B661F" w:rsidR="000D306C" w:rsidRDefault="000D306C" w:rsidP="007A4DE9">
            <w:pPr>
              <w:pStyle w:val="NoSpacing"/>
              <w:jc w:val="center"/>
            </w:pPr>
            <w:r w:rsidRPr="000D306C">
              <w:rPr>
                <w:noProof/>
              </w:rPr>
              <w:drawing>
                <wp:inline distT="0" distB="0" distL="0" distR="0" wp14:anchorId="549724AC" wp14:editId="2BFC03B9">
                  <wp:extent cx="2543175" cy="1010958"/>
                  <wp:effectExtent l="0" t="0" r="0" b="0"/>
                  <wp:docPr id="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65FD498-994D-466C-ADE8-53BDE0B7FCD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65FD498-994D-466C-ADE8-53BDE0B7FCD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0833" cy="1025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B042E6B" w14:textId="77777777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>Two of the fractions below are equivalent. Circle them.</w:t>
            </w:r>
          </w:p>
          <w:p w14:paraId="2A7596FD" w14:textId="396FBBD8" w:rsidR="000D306C" w:rsidRDefault="000D306C" w:rsidP="008E479B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13A68545" wp14:editId="76536834">
                  <wp:extent cx="2676525" cy="331230"/>
                  <wp:effectExtent l="0" t="0" r="0" b="0"/>
                  <wp:docPr id="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98CAE13-5CE8-454F-9C73-DA24EDFD090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98CAE13-5CE8-454F-9C73-DA24EDFD090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496" cy="3539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DE9" w14:paraId="33AC2EE0" w14:textId="77777777" w:rsidTr="00B94CD0">
        <w:trPr>
          <w:trHeight w:val="2432"/>
        </w:trPr>
        <w:tc>
          <w:tcPr>
            <w:tcW w:w="4508" w:type="dxa"/>
          </w:tcPr>
          <w:p w14:paraId="135E4E4A" w14:textId="2E73B870" w:rsidR="007A4DE9" w:rsidRPr="000D306C" w:rsidRDefault="007A4DE9" w:rsidP="007A4DE9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Complete these fractions to make each equivalent to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  <w:p w14:paraId="23EE32A5" w14:textId="77777777" w:rsidR="007A4DE9" w:rsidRDefault="007A4DE9" w:rsidP="007A4DE9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78D17F4F" wp14:editId="180DF39C">
                  <wp:extent cx="547382" cy="923925"/>
                  <wp:effectExtent l="0" t="0" r="5080" b="0"/>
                  <wp:docPr id="1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A39B5FD-DFCB-4DD6-A287-36F81DE42C6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A39B5FD-DFCB-4DD6-A287-36F81DE42C6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412" cy="940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</w:t>
            </w:r>
            <w:r w:rsidRPr="000D306C">
              <w:rPr>
                <w:noProof/>
              </w:rPr>
              <w:drawing>
                <wp:inline distT="0" distB="0" distL="0" distR="0" wp14:anchorId="6A476F87" wp14:editId="518E6F4D">
                  <wp:extent cx="561547" cy="876300"/>
                  <wp:effectExtent l="0" t="0" r="0" b="0"/>
                  <wp:docPr id="1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3377A82-C1B5-4886-89C4-0BB3EC5CC08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93377A82-C1B5-4886-89C4-0BB3EC5CC0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419" cy="891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</w:t>
            </w:r>
            <w:r w:rsidRPr="000D306C">
              <w:rPr>
                <w:noProof/>
              </w:rPr>
              <w:drawing>
                <wp:inline distT="0" distB="0" distL="0" distR="0" wp14:anchorId="6050ADF8" wp14:editId="122EEA7F">
                  <wp:extent cx="535696" cy="885825"/>
                  <wp:effectExtent l="0" t="0" r="0" b="0"/>
                  <wp:docPr id="18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728288-3E15-4A12-88BD-FCA7AB70805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2D728288-3E15-4A12-88BD-FCA7AB70805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215" cy="904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6DB6843" w14:textId="77777777" w:rsidR="007A4DE9" w:rsidRPr="00A5122A" w:rsidRDefault="007A4DE9" w:rsidP="007A4DE9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7</w:t>
            </w:r>
          </w:p>
          <w:p w14:paraId="5A3BBDA3" w14:textId="1DE16207" w:rsidR="007A4DE9" w:rsidRPr="00A5122A" w:rsidRDefault="007A4DE9" w:rsidP="007A4DE9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Write the two missing values to make these equivalent fractions correct.</w:t>
            </w:r>
          </w:p>
          <w:p w14:paraId="6570CE6E" w14:textId="748538F0" w:rsidR="007A4DE9" w:rsidRDefault="007A4DE9" w:rsidP="007A4DE9">
            <w:pPr>
              <w:pStyle w:val="NoSpacing"/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77351383" wp14:editId="1B7F60B5">
                  <wp:extent cx="2619375" cy="1033415"/>
                  <wp:effectExtent l="0" t="0" r="0" b="0"/>
                  <wp:docPr id="26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E0C1DCB-B42D-4768-980E-231D741FA2A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E0C1DCB-B42D-4768-980E-231D741FA2A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105" cy="10506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306C" w14:paraId="37399BF3" w14:textId="77777777" w:rsidTr="00B94CD0">
        <w:trPr>
          <w:trHeight w:val="2761"/>
        </w:trPr>
        <w:tc>
          <w:tcPr>
            <w:tcW w:w="4508" w:type="dxa"/>
            <w:vMerge w:val="restart"/>
          </w:tcPr>
          <w:p w14:paraId="6F8F03D7" w14:textId="77777777" w:rsidR="000D306C" w:rsidRPr="000D306C" w:rsidRDefault="000D306C" w:rsidP="000D306C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Draw one line to join two fractions which have the same value.</w:t>
            </w:r>
          </w:p>
          <w:p w14:paraId="5C933F59" w14:textId="77777777" w:rsidR="000D306C" w:rsidRPr="000D306C" w:rsidRDefault="000D306C" w:rsidP="00154951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0D306C">
              <w:rPr>
                <w:b/>
                <w:bCs/>
                <w:noProof/>
              </w:rPr>
              <w:drawing>
                <wp:inline distT="0" distB="0" distL="0" distR="0" wp14:anchorId="6FA3F8F7" wp14:editId="00931C9C">
                  <wp:extent cx="2025570" cy="2361195"/>
                  <wp:effectExtent l="0" t="0" r="0" b="1270"/>
                  <wp:docPr id="9318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D19AE43-9CC6-46E8-968B-EE5570FE5B9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86" name="Picture 2">
                            <a:extLst>
                              <a:ext uri="{FF2B5EF4-FFF2-40B4-BE49-F238E27FC236}">
                                <a16:creationId xmlns:a16="http://schemas.microsoft.com/office/drawing/2014/main" id="{4D19AE43-9CC6-46E8-968B-EE5570FE5B9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3234" cy="2393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7F21712" w14:textId="77777777" w:rsidR="000D306C" w:rsidRPr="000D306C" w:rsidRDefault="000D306C" w:rsidP="000D306C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Karen makes a fraction using two number cards.</w:t>
            </w:r>
          </w:p>
          <w:p w14:paraId="3D6BC9EF" w14:textId="77777777" w:rsidR="000D306C" w:rsidRPr="000D306C" w:rsidRDefault="000D306C" w:rsidP="000D306C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She says, ‘My fraction is equivalent to</w:t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½ </w:t>
            </w:r>
            <w:r w:rsidRPr="000D306C">
              <w:rPr>
                <w:b/>
                <w:bCs/>
                <w:lang w:val="en-US"/>
              </w:rPr>
              <w:t xml:space="preserve">   </w:t>
            </w:r>
          </w:p>
          <w:p w14:paraId="6B2E98BC" w14:textId="77777777" w:rsidR="000D306C" w:rsidRPr="000D306C" w:rsidRDefault="000D306C" w:rsidP="000D306C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One of the number cards is 6’</w:t>
            </w:r>
          </w:p>
          <w:p w14:paraId="75A64600" w14:textId="77777777" w:rsidR="000D306C" w:rsidRPr="000D306C" w:rsidRDefault="000D306C" w:rsidP="000D306C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What could Karen’s fraction be?</w:t>
            </w:r>
          </w:p>
          <w:p w14:paraId="06D868D0" w14:textId="77777777" w:rsidR="000D306C" w:rsidRPr="000D306C" w:rsidRDefault="000D306C" w:rsidP="000D306C">
            <w:pPr>
              <w:pStyle w:val="NoSpacing"/>
              <w:rPr>
                <w:b/>
                <w:bCs/>
                <w:lang w:val="en-US"/>
              </w:rPr>
            </w:pPr>
            <w:r w:rsidRPr="000D306C">
              <w:rPr>
                <w:b/>
                <w:bCs/>
                <w:noProof/>
              </w:rPr>
              <w:drawing>
                <wp:inline distT="0" distB="0" distL="0" distR="0" wp14:anchorId="26BD5056" wp14:editId="47BFA78B">
                  <wp:extent cx="986596" cy="898543"/>
                  <wp:effectExtent l="0" t="0" r="4445" b="0"/>
                  <wp:docPr id="2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81DBA9-F943-4C6F-832E-2CA284D8AF6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7C81DBA9-F943-4C6F-832E-2CA284D8AF6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277" cy="9100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306C" w14:paraId="4D708950" w14:textId="77777777" w:rsidTr="00B94CD0">
        <w:trPr>
          <w:trHeight w:val="2925"/>
        </w:trPr>
        <w:tc>
          <w:tcPr>
            <w:tcW w:w="4508" w:type="dxa"/>
            <w:vMerge/>
          </w:tcPr>
          <w:p w14:paraId="38208F72" w14:textId="77777777" w:rsidR="000D306C" w:rsidRPr="000D306C" w:rsidRDefault="000D306C" w:rsidP="000D306C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542BDDE8" w14:textId="77777777" w:rsidR="000D306C" w:rsidRPr="000D306C" w:rsidRDefault="000D306C" w:rsidP="000D306C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</w:rPr>
              <w:t>Sarah has a packet of balloons. The contents of the packet are</w:t>
            </w:r>
            <w:r>
              <w:rPr>
                <w:b/>
                <w:bCs/>
              </w:rPr>
              <w:t xml:space="preserve">: </w:t>
            </w:r>
          </w:p>
          <w:p w14:paraId="0C14431D" w14:textId="512EA3B2" w:rsidR="000D306C" w:rsidRPr="00154951" w:rsidRDefault="000D306C" w:rsidP="000D306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154951">
              <w:rPr>
                <w:b/>
                <w:bCs/>
                <w:sz w:val="20"/>
                <w:szCs w:val="20"/>
              </w:rPr>
              <w:t>5 red balloons</w:t>
            </w:r>
            <w:r w:rsidR="00154951" w:rsidRPr="00154951">
              <w:rPr>
                <w:b/>
                <w:bCs/>
                <w:sz w:val="20"/>
                <w:szCs w:val="20"/>
              </w:rPr>
              <w:t xml:space="preserve">, </w:t>
            </w:r>
            <w:r w:rsidRPr="00154951">
              <w:rPr>
                <w:b/>
                <w:bCs/>
                <w:sz w:val="20"/>
                <w:szCs w:val="20"/>
              </w:rPr>
              <w:t>5 blue balloons</w:t>
            </w:r>
            <w:r w:rsidR="00154951" w:rsidRPr="00154951">
              <w:rPr>
                <w:b/>
                <w:bCs/>
                <w:sz w:val="20"/>
                <w:szCs w:val="20"/>
              </w:rPr>
              <w:t xml:space="preserve">, </w:t>
            </w:r>
            <w:r w:rsidRPr="00154951">
              <w:rPr>
                <w:b/>
                <w:bCs/>
                <w:sz w:val="20"/>
                <w:szCs w:val="20"/>
              </w:rPr>
              <w:t>10 yellow balloons</w:t>
            </w:r>
          </w:p>
          <w:p w14:paraId="005F615E" w14:textId="77777777" w:rsidR="000D306C" w:rsidRPr="000D306C" w:rsidRDefault="000D306C" w:rsidP="000D306C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</w:rPr>
              <w:t xml:space="preserve">Sarah says, ‘One-quarter of the balloons are red.’ Is Sarah correct? Explain how you know. </w:t>
            </w:r>
          </w:p>
          <w:p w14:paraId="6626FE9B" w14:textId="054AB950" w:rsidR="000D306C" w:rsidRDefault="000D306C" w:rsidP="000D306C">
            <w:pPr>
              <w:pStyle w:val="NoSpacing"/>
              <w:rPr>
                <w:b/>
                <w:bCs/>
                <w:lang w:val="en-US"/>
              </w:rPr>
            </w:pPr>
          </w:p>
          <w:p w14:paraId="1EB3D6C8" w14:textId="74436A47" w:rsidR="00154951" w:rsidRDefault="00154951" w:rsidP="000D306C">
            <w:pPr>
              <w:pStyle w:val="NoSpacing"/>
              <w:rPr>
                <w:b/>
                <w:bCs/>
                <w:lang w:val="en-US"/>
              </w:rPr>
            </w:pPr>
          </w:p>
          <w:p w14:paraId="59512BC3" w14:textId="77777777" w:rsidR="00154951" w:rsidRDefault="00154951" w:rsidP="000D306C">
            <w:pPr>
              <w:pStyle w:val="NoSpacing"/>
              <w:rPr>
                <w:b/>
                <w:bCs/>
                <w:lang w:val="en-US"/>
              </w:rPr>
            </w:pPr>
          </w:p>
          <w:p w14:paraId="010267A4" w14:textId="77777777" w:rsidR="000D306C" w:rsidRDefault="000D306C" w:rsidP="000D306C">
            <w:pPr>
              <w:pStyle w:val="NoSpacing"/>
              <w:rPr>
                <w:b/>
                <w:bCs/>
                <w:lang w:val="en-US"/>
              </w:rPr>
            </w:pPr>
          </w:p>
          <w:p w14:paraId="544EAC95" w14:textId="77777777" w:rsidR="000D306C" w:rsidRDefault="000D306C" w:rsidP="000D306C">
            <w:pPr>
              <w:pStyle w:val="NoSpacing"/>
              <w:rPr>
                <w:b/>
                <w:bCs/>
                <w:lang w:val="en-US"/>
              </w:rPr>
            </w:pPr>
          </w:p>
          <w:p w14:paraId="693FBE33" w14:textId="77777777" w:rsidR="000D306C" w:rsidRPr="000D306C" w:rsidRDefault="000D306C" w:rsidP="000D306C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71509348" w14:textId="70F0F3E7" w:rsidR="000D306C" w:rsidRDefault="00154951" w:rsidP="00103E3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722752" behindDoc="0" locked="0" layoutInCell="1" allowOverlap="1" wp14:anchorId="50655BBD" wp14:editId="66C9E87D">
            <wp:simplePos x="0" y="0"/>
            <wp:positionH relativeFrom="rightMargin">
              <wp:align>left</wp:align>
            </wp:positionH>
            <wp:positionV relativeFrom="paragraph">
              <wp:posOffset>6000750</wp:posOffset>
            </wp:positionV>
            <wp:extent cx="433070" cy="308610"/>
            <wp:effectExtent l="0" t="0" r="5080" b="0"/>
            <wp:wrapNone/>
            <wp:docPr id="37" name="Picture 37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>
                      <a:hlinkClick r:id="rId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 wp14:anchorId="57743B80" wp14:editId="34A066CE">
            <wp:simplePos x="0" y="0"/>
            <wp:positionH relativeFrom="leftMargin">
              <wp:align>right</wp:align>
            </wp:positionH>
            <wp:positionV relativeFrom="paragraph">
              <wp:posOffset>5999480</wp:posOffset>
            </wp:positionV>
            <wp:extent cx="433070" cy="308610"/>
            <wp:effectExtent l="0" t="0" r="5080" b="0"/>
            <wp:wrapNone/>
            <wp:docPr id="7189" name="Picture 7189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9" name="Picture 7189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18656" behindDoc="0" locked="0" layoutInCell="1" allowOverlap="1" wp14:anchorId="3333AF15" wp14:editId="3E9B417D">
            <wp:simplePos x="0" y="0"/>
            <wp:positionH relativeFrom="rightMargin">
              <wp:align>left</wp:align>
            </wp:positionH>
            <wp:positionV relativeFrom="paragraph">
              <wp:posOffset>3533775</wp:posOffset>
            </wp:positionV>
            <wp:extent cx="433070" cy="308610"/>
            <wp:effectExtent l="0" t="0" r="5080" b="0"/>
            <wp:wrapNone/>
            <wp:docPr id="289" name="Picture 289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 wp14:anchorId="6C77CDBC" wp14:editId="501EE607">
            <wp:simplePos x="0" y="0"/>
            <wp:positionH relativeFrom="leftMargin">
              <wp:align>right</wp:align>
            </wp:positionH>
            <wp:positionV relativeFrom="paragraph">
              <wp:posOffset>3543300</wp:posOffset>
            </wp:positionV>
            <wp:extent cx="433070" cy="308610"/>
            <wp:effectExtent l="0" t="0" r="5080" b="0"/>
            <wp:wrapNone/>
            <wp:docPr id="184343" name="Picture 184343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3" name="Picture 184343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9440" behindDoc="0" locked="0" layoutInCell="1" allowOverlap="1" wp14:anchorId="4B190ACF" wp14:editId="4FE8B8EA">
            <wp:simplePos x="0" y="0"/>
            <wp:positionH relativeFrom="rightMargin">
              <wp:align>left</wp:align>
            </wp:positionH>
            <wp:positionV relativeFrom="paragraph">
              <wp:posOffset>2219325</wp:posOffset>
            </wp:positionV>
            <wp:extent cx="433070" cy="308610"/>
            <wp:effectExtent l="0" t="0" r="5080" b="0"/>
            <wp:wrapNone/>
            <wp:docPr id="9244" name="Picture 9244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4" name="Picture 9244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07392" behindDoc="0" locked="0" layoutInCell="1" allowOverlap="1" wp14:anchorId="07BD69D8" wp14:editId="0CB51AA1">
            <wp:simplePos x="0" y="0"/>
            <wp:positionH relativeFrom="leftMargin">
              <wp:align>right</wp:align>
            </wp:positionH>
            <wp:positionV relativeFrom="paragraph">
              <wp:posOffset>2219325</wp:posOffset>
            </wp:positionV>
            <wp:extent cx="433070" cy="308610"/>
            <wp:effectExtent l="0" t="0" r="5080" b="0"/>
            <wp:wrapNone/>
            <wp:docPr id="98312" name="Picture 98312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12" name="Picture 98312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05344" behindDoc="0" locked="0" layoutInCell="1" allowOverlap="1" wp14:anchorId="6E84CDA0" wp14:editId="324FB76E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30063" name="Picture 130063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63" name="Picture 130063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03296" behindDoc="0" locked="0" layoutInCell="1" allowOverlap="1" wp14:anchorId="09B426D1" wp14:editId="58C4CE31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89103" name="Picture 89103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3" name="Picture 89103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306C" w:rsidRPr="000D306C">
        <w:t>Find equivalent fractions from diagrams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D306C" w14:paraId="6AF03E1A" w14:textId="77777777" w:rsidTr="00B94CD0">
        <w:trPr>
          <w:trHeight w:val="3209"/>
        </w:trPr>
        <w:tc>
          <w:tcPr>
            <w:tcW w:w="4508" w:type="dxa"/>
          </w:tcPr>
          <w:p w14:paraId="3B2F2D77" w14:textId="10E10C2F" w:rsidR="000D306C" w:rsidRPr="000D306C" w:rsidRDefault="000D306C" w:rsidP="000D306C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Look at the diagrams.</w:t>
            </w:r>
            <w:r>
              <w:rPr>
                <w:b/>
                <w:bCs/>
                <w:lang w:val="en-US"/>
              </w:rPr>
              <w:t xml:space="preserve"> </w:t>
            </w:r>
            <w:r w:rsidRPr="000D306C">
              <w:rPr>
                <w:b/>
                <w:bCs/>
                <w:lang w:val="en-US"/>
              </w:rPr>
              <w:t>Complete the fractions.</w:t>
            </w:r>
          </w:p>
          <w:p w14:paraId="1BEFEEE5" w14:textId="207BED43" w:rsidR="000D306C" w:rsidRDefault="000D306C" w:rsidP="000D306C">
            <w:pPr>
              <w:pStyle w:val="NoSpacing"/>
              <w:jc w:val="center"/>
            </w:pPr>
            <w:r w:rsidRPr="000D306C">
              <w:rPr>
                <w:noProof/>
              </w:rPr>
              <w:drawing>
                <wp:inline distT="0" distB="0" distL="0" distR="0" wp14:anchorId="1E8B5C99" wp14:editId="2752441D">
                  <wp:extent cx="2569580" cy="1247211"/>
                  <wp:effectExtent l="0" t="0" r="2540" b="0"/>
                  <wp:docPr id="604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98110D-92B4-4219-B796-A6197D1651E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18" name="Picture 2">
                            <a:extLst>
                              <a:ext uri="{FF2B5EF4-FFF2-40B4-BE49-F238E27FC236}">
                                <a16:creationId xmlns:a16="http://schemas.microsoft.com/office/drawing/2014/main" id="{4698110D-92B4-4219-B796-A6197D1651E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5005" cy="1259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AC97AA" w14:textId="77777777" w:rsidR="000D306C" w:rsidRPr="000D306C" w:rsidRDefault="000D306C" w:rsidP="000D306C">
            <w:pPr>
              <w:pStyle w:val="NoSpacing"/>
              <w:rPr>
                <w:sz w:val="10"/>
                <w:szCs w:val="10"/>
              </w:rPr>
            </w:pPr>
          </w:p>
          <w:p w14:paraId="1E4331BF" w14:textId="77777777" w:rsidR="000D306C" w:rsidRPr="000D306C" w:rsidRDefault="000D306C" w:rsidP="000D306C">
            <w:pPr>
              <w:pStyle w:val="NoSpacing"/>
              <w:jc w:val="center"/>
            </w:pPr>
            <w:r w:rsidRPr="000D306C">
              <w:rPr>
                <w:noProof/>
              </w:rPr>
              <w:drawing>
                <wp:inline distT="0" distB="0" distL="0" distR="0" wp14:anchorId="44549D94" wp14:editId="7D2E000B">
                  <wp:extent cx="2421134" cy="395654"/>
                  <wp:effectExtent l="0" t="0" r="0" b="4445"/>
                  <wp:docPr id="6041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5AD3164-F2AB-4E92-B021-5E0D46CF26B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19" name="Picture 3">
                            <a:extLst>
                              <a:ext uri="{FF2B5EF4-FFF2-40B4-BE49-F238E27FC236}">
                                <a16:creationId xmlns:a16="http://schemas.microsoft.com/office/drawing/2014/main" id="{C5AD3164-F2AB-4E92-B021-5E0D46CF26B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6150" cy="468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D82FD3" w14:textId="77777777" w:rsidR="000D306C" w:rsidRPr="000D306C" w:rsidRDefault="000D306C" w:rsidP="00103E3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0AAF776A" w14:textId="293DCDAB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>A fraction of each shape is shaded. Match each fraction to the correct place on the number line. One has been done for you.</w:t>
            </w:r>
          </w:p>
          <w:p w14:paraId="0884D51C" w14:textId="7BA2F5DE" w:rsidR="000D306C" w:rsidRDefault="000D306C" w:rsidP="00103E32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68C4988F" wp14:editId="0720DFC6">
                  <wp:extent cx="2110154" cy="1517973"/>
                  <wp:effectExtent l="0" t="0" r="4445" b="6350"/>
                  <wp:docPr id="2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5A49AF7-F611-4223-B99E-76E6DACCFE2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5A49AF7-F611-4223-B99E-76E6DACCFE2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2755" cy="1541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306C" w14:paraId="2DCA452D" w14:textId="77777777" w:rsidTr="00B94CD0">
        <w:trPr>
          <w:trHeight w:val="2069"/>
        </w:trPr>
        <w:tc>
          <w:tcPr>
            <w:tcW w:w="4508" w:type="dxa"/>
          </w:tcPr>
          <w:p w14:paraId="1D8B6EB9" w14:textId="77777777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noProof/>
              </w:rPr>
              <w:drawing>
                <wp:anchor distT="0" distB="0" distL="114300" distR="114300" simplePos="0" relativeHeight="251658240" behindDoc="1" locked="0" layoutInCell="1" allowOverlap="1" wp14:anchorId="5FEF49AF" wp14:editId="79EAB795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32385</wp:posOffset>
                  </wp:positionV>
                  <wp:extent cx="694690" cy="1195705"/>
                  <wp:effectExtent l="0" t="0" r="0" b="4445"/>
                  <wp:wrapTight wrapText="bothSides">
                    <wp:wrapPolygon edited="0">
                      <wp:start x="0" y="0"/>
                      <wp:lineTo x="0" y="21336"/>
                      <wp:lineTo x="20731" y="21336"/>
                      <wp:lineTo x="20731" y="0"/>
                      <wp:lineTo x="0" y="0"/>
                    </wp:wrapPolygon>
                  </wp:wrapTight>
                  <wp:docPr id="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385863C-545B-46F4-A828-B950AE6ED2A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385863C-545B-46F4-A828-B950AE6ED2A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690" cy="1195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D306C">
              <w:rPr>
                <w:b/>
                <w:bCs/>
                <w:lang w:val="en-US"/>
              </w:rPr>
              <w:t>Here is a shape made from matching triangles.</w:t>
            </w:r>
          </w:p>
          <w:p w14:paraId="09236BAE" w14:textId="77777777" w:rsidR="000D306C" w:rsidRDefault="000D306C" w:rsidP="000D306C">
            <w:pPr>
              <w:pStyle w:val="NoSpacing"/>
              <w:rPr>
                <w:b/>
                <w:bCs/>
                <w:lang w:val="en-US"/>
              </w:rPr>
            </w:pPr>
          </w:p>
          <w:p w14:paraId="2EE695BA" w14:textId="77777777" w:rsidR="000D306C" w:rsidRDefault="000D306C" w:rsidP="000D306C">
            <w:pPr>
              <w:pStyle w:val="NoSpacing"/>
              <w:rPr>
                <w:b/>
                <w:bCs/>
                <w:lang w:val="en-US"/>
              </w:rPr>
            </w:pPr>
            <w:r w:rsidRPr="000D306C">
              <w:rPr>
                <w:b/>
                <w:bCs/>
                <w:lang w:val="en-US"/>
              </w:rPr>
              <w:t>Circle the fraction of the shape that is shaded.</w:t>
            </w:r>
          </w:p>
          <w:p w14:paraId="5F0ADE27" w14:textId="77777777" w:rsidR="000D306C" w:rsidRDefault="000D306C" w:rsidP="000D306C">
            <w:pPr>
              <w:pStyle w:val="NoSpacing"/>
            </w:pPr>
          </w:p>
          <w:p w14:paraId="3EF9795A" w14:textId="77777777" w:rsidR="000D306C" w:rsidRPr="000D306C" w:rsidRDefault="000D306C" w:rsidP="000D306C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3C91B661" wp14:editId="3D0E8CC4">
                  <wp:extent cx="1860164" cy="202174"/>
                  <wp:effectExtent l="0" t="0" r="6985" b="7620"/>
                  <wp:docPr id="2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8E0EB2-C0AD-4673-A535-924FDAF0DA3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688E0EB2-C0AD-4673-A535-924FDAF0DA3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2345" cy="240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B13CDA" w14:textId="77777777" w:rsidR="000D306C" w:rsidRPr="000D306C" w:rsidRDefault="000D306C" w:rsidP="00103E3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417831CA" w14:textId="77777777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Tick each shape that is exactly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  <w:lang w:val="en-US"/>
              </w:rPr>
              <w:t>shaded.</w:t>
            </w:r>
          </w:p>
          <w:p w14:paraId="3B1AEDDF" w14:textId="3070EFF1" w:rsidR="000D306C" w:rsidRDefault="000D306C" w:rsidP="00103E32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723B19C3" wp14:editId="79DC5970">
                  <wp:extent cx="1063869" cy="385971"/>
                  <wp:effectExtent l="0" t="0" r="3175" b="0"/>
                  <wp:docPr id="2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AA66E92-1EB0-46E4-82B0-F4079C5D7C7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AA66E92-1EB0-46E4-82B0-F4079C5D7C7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609" cy="393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</w:t>
            </w:r>
            <w:r w:rsidRPr="000D306C">
              <w:rPr>
                <w:noProof/>
              </w:rPr>
              <w:drawing>
                <wp:inline distT="0" distB="0" distL="0" distR="0" wp14:anchorId="324A40B3" wp14:editId="65A0D975">
                  <wp:extent cx="1074251" cy="388307"/>
                  <wp:effectExtent l="0" t="0" r="0" b="0"/>
                  <wp:docPr id="2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58AE45-5475-4F07-8ACD-6C6CE2F76BD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1D58AE45-5475-4F07-8ACD-6C6CE2F76BD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239" cy="4255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245589" w14:textId="1797684F" w:rsidR="000D306C" w:rsidRPr="000D306C" w:rsidRDefault="000D306C" w:rsidP="00103E32">
            <w:pPr>
              <w:pStyle w:val="NoSpacing"/>
              <w:rPr>
                <w:sz w:val="10"/>
                <w:szCs w:val="10"/>
              </w:rPr>
            </w:pPr>
          </w:p>
          <w:p w14:paraId="73F23438" w14:textId="43EFB634" w:rsidR="000D306C" w:rsidRDefault="000D306C" w:rsidP="00103E32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66C353D0" wp14:editId="1B639F51">
                  <wp:extent cx="1051740" cy="385445"/>
                  <wp:effectExtent l="0" t="0" r="0" b="0"/>
                  <wp:docPr id="2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7CA5DEA-B36B-41EA-96F3-F6C2D2BC378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67CA5DEA-B36B-41EA-96F3-F6C2D2BC37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84" cy="411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</w:t>
            </w:r>
            <w:r w:rsidRPr="000D306C">
              <w:rPr>
                <w:noProof/>
              </w:rPr>
              <w:drawing>
                <wp:inline distT="0" distB="0" distL="0" distR="0" wp14:anchorId="5824276B" wp14:editId="7E091D71">
                  <wp:extent cx="1052187" cy="379255"/>
                  <wp:effectExtent l="0" t="0" r="0" b="1905"/>
                  <wp:docPr id="27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D767BE6-EABA-4325-9827-63A7A0F20E3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AD767BE6-EABA-4325-9827-63A7A0F20E3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011" cy="410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951" w14:paraId="61F53928" w14:textId="77777777" w:rsidTr="00B94CD0">
        <w:trPr>
          <w:trHeight w:val="3872"/>
        </w:trPr>
        <w:tc>
          <w:tcPr>
            <w:tcW w:w="4508" w:type="dxa"/>
          </w:tcPr>
          <w:p w14:paraId="43CC9A80" w14:textId="77777777" w:rsidR="00154951" w:rsidRPr="000D306C" w:rsidRDefault="00154951" w:rsidP="00154951">
            <w:pPr>
              <w:pStyle w:val="NoSpacing"/>
            </w:pPr>
            <w:r w:rsidRPr="000D306C">
              <w:rPr>
                <w:b/>
                <w:bCs/>
                <w:lang w:val="en-US"/>
              </w:rPr>
              <w:t>Tick the two shapes that have three-quarters shaded.</w:t>
            </w:r>
          </w:p>
          <w:p w14:paraId="1B500176" w14:textId="77777777" w:rsidR="00154951" w:rsidRDefault="00154951" w:rsidP="00154951">
            <w:pPr>
              <w:pStyle w:val="NoSpacing"/>
              <w:jc w:val="center"/>
            </w:pPr>
            <w:r w:rsidRPr="000D306C">
              <w:rPr>
                <w:noProof/>
              </w:rPr>
              <w:drawing>
                <wp:inline distT="0" distB="0" distL="0" distR="0" wp14:anchorId="3EBB75A2" wp14:editId="389C8BD0">
                  <wp:extent cx="2100943" cy="2110628"/>
                  <wp:effectExtent l="0" t="0" r="0" b="4445"/>
                  <wp:docPr id="13517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6A6D61E-A0A2-4044-8508-A2F985D073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170" name="Picture 2">
                            <a:extLst>
                              <a:ext uri="{FF2B5EF4-FFF2-40B4-BE49-F238E27FC236}">
                                <a16:creationId xmlns:a16="http://schemas.microsoft.com/office/drawing/2014/main" id="{A6A6D61E-A0A2-4044-8508-A2F985D073B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8405" cy="2128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F9B6F16" w14:textId="0A5BC7AB" w:rsidR="00154951" w:rsidRPr="00A5122A" w:rsidRDefault="00154951" w:rsidP="0015495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9</w:t>
            </w:r>
          </w:p>
          <w:p w14:paraId="59014894" w14:textId="77777777" w:rsidR="00154951" w:rsidRPr="00A5122A" w:rsidRDefault="00154951" w:rsidP="0015495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Tick two shapes that have </w:t>
            </w:r>
            <w:r w:rsidRPr="00A5122A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A5122A">
              <w:rPr>
                <w:rFonts w:ascii="Calibri" w:eastAsia="Calibri" w:hAnsi="Calibri" w:cs="Times New Roman"/>
                <w:b/>
                <w:bCs/>
              </w:rPr>
              <w:instrText xml:space="preserve"> EQ \F(3,4) </w:instrText>
            </w:r>
            <w:r w:rsidRPr="00A5122A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A5122A">
              <w:rPr>
                <w:rFonts w:ascii="Calibri" w:eastAsia="Calibri" w:hAnsi="Calibri" w:cs="Times New Roman"/>
                <w:b/>
                <w:bCs/>
              </w:rPr>
              <w:t xml:space="preserve"> s</w:t>
            </w: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haded. </w:t>
            </w:r>
          </w:p>
          <w:p w14:paraId="214A2857" w14:textId="77777777" w:rsidR="00154951" w:rsidRPr="00A5122A" w:rsidRDefault="00154951" w:rsidP="0015495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714560" behindDoc="1" locked="0" layoutInCell="1" allowOverlap="1" wp14:anchorId="54E62694" wp14:editId="1C62EA4A">
                  <wp:simplePos x="0" y="0"/>
                  <wp:positionH relativeFrom="column">
                    <wp:posOffset>1475740</wp:posOffset>
                  </wp:positionH>
                  <wp:positionV relativeFrom="paragraph">
                    <wp:posOffset>90805</wp:posOffset>
                  </wp:positionV>
                  <wp:extent cx="904875" cy="684940"/>
                  <wp:effectExtent l="0" t="0" r="0" b="1270"/>
                  <wp:wrapTight wrapText="bothSides">
                    <wp:wrapPolygon edited="0">
                      <wp:start x="0" y="0"/>
                      <wp:lineTo x="0" y="21039"/>
                      <wp:lineTo x="20918" y="21039"/>
                      <wp:lineTo x="20918" y="0"/>
                      <wp:lineTo x="0" y="0"/>
                    </wp:wrapPolygon>
                  </wp:wrapTight>
                  <wp:docPr id="221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B6BF2B8-4F5A-435E-B1D7-5EA76CE17C9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EB6BF2B8-4F5A-435E-B1D7-5EA76CE17C9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68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713536" behindDoc="1" locked="0" layoutInCell="1" allowOverlap="1" wp14:anchorId="19C2C94A" wp14:editId="60B0DC65">
                  <wp:simplePos x="0" y="0"/>
                  <wp:positionH relativeFrom="column">
                    <wp:posOffset>330</wp:posOffset>
                  </wp:positionH>
                  <wp:positionV relativeFrom="paragraph">
                    <wp:posOffset>62230</wp:posOffset>
                  </wp:positionV>
                  <wp:extent cx="1114425" cy="728341"/>
                  <wp:effectExtent l="0" t="0" r="0" b="0"/>
                  <wp:wrapTight wrapText="bothSides">
                    <wp:wrapPolygon edited="0">
                      <wp:start x="0" y="0"/>
                      <wp:lineTo x="0" y="20921"/>
                      <wp:lineTo x="21046" y="20921"/>
                      <wp:lineTo x="21046" y="0"/>
                      <wp:lineTo x="0" y="0"/>
                    </wp:wrapPolygon>
                  </wp:wrapTight>
                  <wp:docPr id="222" name="Picture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1CB745-5BF1-4F3C-A7E6-C64FB34029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>
                            <a:extLst>
                              <a:ext uri="{FF2B5EF4-FFF2-40B4-BE49-F238E27FC236}">
                                <a16:creationId xmlns:a16="http://schemas.microsoft.com/office/drawing/2014/main" id="{B91CB745-5BF1-4F3C-A7E6-C64FB34029B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25" cy="728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4FA4B87" w14:textId="77777777" w:rsidR="00154951" w:rsidRPr="00A5122A" w:rsidRDefault="00154951" w:rsidP="00154951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01303D2F" w14:textId="77777777" w:rsidR="00154951" w:rsidRPr="00A5122A" w:rsidRDefault="00154951" w:rsidP="00154951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32A7DDF6" w14:textId="77777777" w:rsidR="00154951" w:rsidRPr="00A5122A" w:rsidRDefault="00154951" w:rsidP="00154951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6CFAEE72" w14:textId="77777777" w:rsidR="00154951" w:rsidRPr="00A5122A" w:rsidRDefault="00154951" w:rsidP="00154951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719A8D13" w14:textId="77777777" w:rsidR="00154951" w:rsidRPr="00A5122A" w:rsidRDefault="00154951" w:rsidP="00154951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715584" behindDoc="1" locked="0" layoutInCell="1" allowOverlap="1" wp14:anchorId="7C03F796" wp14:editId="3F3E4115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28575</wp:posOffset>
                  </wp:positionV>
                  <wp:extent cx="781050" cy="775970"/>
                  <wp:effectExtent l="0" t="0" r="0" b="5080"/>
                  <wp:wrapTight wrapText="bothSides">
                    <wp:wrapPolygon edited="0">
                      <wp:start x="0" y="0"/>
                      <wp:lineTo x="0" y="21211"/>
                      <wp:lineTo x="21073" y="21211"/>
                      <wp:lineTo x="21073" y="0"/>
                      <wp:lineTo x="0" y="0"/>
                    </wp:wrapPolygon>
                  </wp:wrapTight>
                  <wp:docPr id="22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1B4481-3513-4F39-B0E0-A86370BE527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E1B4481-3513-4F39-B0E0-A86370BE527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775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716608" behindDoc="1" locked="0" layoutInCell="1" allowOverlap="1" wp14:anchorId="5253ABC1" wp14:editId="6EF0DEE1">
                  <wp:simplePos x="0" y="0"/>
                  <wp:positionH relativeFrom="column">
                    <wp:posOffset>1199515</wp:posOffset>
                  </wp:positionH>
                  <wp:positionV relativeFrom="paragraph">
                    <wp:posOffset>28575</wp:posOffset>
                  </wp:positionV>
                  <wp:extent cx="1181100" cy="765810"/>
                  <wp:effectExtent l="0" t="0" r="0" b="0"/>
                  <wp:wrapTight wrapText="bothSides">
                    <wp:wrapPolygon edited="0">
                      <wp:start x="0" y="0"/>
                      <wp:lineTo x="0" y="20955"/>
                      <wp:lineTo x="21252" y="20955"/>
                      <wp:lineTo x="21252" y="0"/>
                      <wp:lineTo x="0" y="0"/>
                    </wp:wrapPolygon>
                  </wp:wrapTight>
                  <wp:docPr id="288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12E140-1EA0-4709-90FA-E6229D63B6E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3612E140-1EA0-4709-90FA-E6229D63B6E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765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1230BA9" w14:textId="77777777" w:rsidR="00154951" w:rsidRPr="00A5122A" w:rsidRDefault="00154951" w:rsidP="00154951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488332AD" w14:textId="77777777" w:rsidR="00154951" w:rsidRPr="00A5122A" w:rsidRDefault="00154951" w:rsidP="00154951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6C3C0058" w14:textId="77777777" w:rsidR="00154951" w:rsidRPr="00A5122A" w:rsidRDefault="00154951" w:rsidP="00154951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7E536FCE" w14:textId="77777777" w:rsidR="00154951" w:rsidRPr="000D306C" w:rsidRDefault="00154951" w:rsidP="00154951">
            <w:pPr>
              <w:pStyle w:val="NoSpacing"/>
              <w:rPr>
                <w:sz w:val="20"/>
                <w:szCs w:val="20"/>
              </w:rPr>
            </w:pPr>
          </w:p>
        </w:tc>
      </w:tr>
      <w:tr w:rsidR="00154951" w14:paraId="1E42260F" w14:textId="77777777" w:rsidTr="00B94CD0">
        <w:trPr>
          <w:trHeight w:val="5340"/>
        </w:trPr>
        <w:tc>
          <w:tcPr>
            <w:tcW w:w="4508" w:type="dxa"/>
          </w:tcPr>
          <w:p w14:paraId="179E8F2C" w14:textId="77777777" w:rsidR="00154951" w:rsidRPr="000D306C" w:rsidRDefault="00154951" w:rsidP="00154951">
            <w:pPr>
              <w:pStyle w:val="NoSpacing"/>
            </w:pPr>
            <w:r w:rsidRPr="000D306C">
              <w:rPr>
                <w:b/>
                <w:bCs/>
                <w:lang w:val="en-US"/>
              </w:rPr>
              <w:t>Each of these diagrams is divided into equal parts. Some of the parts are shaded.</w:t>
            </w:r>
          </w:p>
          <w:p w14:paraId="38E74415" w14:textId="77777777" w:rsidR="00154951" w:rsidRDefault="00154951" w:rsidP="00154951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12D8C5B1" wp14:editId="2124C862">
                  <wp:extent cx="2632647" cy="1728457"/>
                  <wp:effectExtent l="0" t="0" r="0" b="5715"/>
                  <wp:docPr id="2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AE22C6F-D670-4047-AC81-4D63798CB06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AE22C6F-D670-4047-AC81-4D63798CB06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737" cy="1738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2B9CD8" w14:textId="77777777" w:rsidR="00154951" w:rsidRPr="000D306C" w:rsidRDefault="00154951" w:rsidP="00154951">
            <w:pPr>
              <w:pStyle w:val="NoSpacing"/>
            </w:pPr>
            <w:r w:rsidRPr="000D306C">
              <w:rPr>
                <w:b/>
                <w:bCs/>
              </w:rPr>
              <w:t xml:space="preserve">Write the letters of all the diagrams that have exactly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</w:rPr>
              <w:t>shaded.</w:t>
            </w:r>
          </w:p>
          <w:p w14:paraId="732CBB52" w14:textId="77777777" w:rsidR="00154951" w:rsidRPr="000D306C" w:rsidRDefault="00154951" w:rsidP="00154951">
            <w:pPr>
              <w:pStyle w:val="NoSpacing"/>
              <w:rPr>
                <w:sz w:val="10"/>
                <w:szCs w:val="10"/>
              </w:rPr>
            </w:pPr>
          </w:p>
          <w:p w14:paraId="161B231D" w14:textId="3E2E3FB5" w:rsidR="00154951" w:rsidRPr="000D306C" w:rsidRDefault="00154951" w:rsidP="00154951">
            <w:pPr>
              <w:pStyle w:val="NoSpacing"/>
            </w:pPr>
            <w:r w:rsidRPr="000D306C">
              <w:rPr>
                <w:b/>
                <w:bCs/>
              </w:rPr>
              <w:t xml:space="preserve">Write the letters of all the diagrams that have exactly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</w:rPr>
              <w:t>shaded.</w:t>
            </w:r>
          </w:p>
          <w:p w14:paraId="2A1EDFC9" w14:textId="77777777" w:rsidR="00154951" w:rsidRPr="000D306C" w:rsidRDefault="00154951" w:rsidP="00154951">
            <w:pPr>
              <w:pStyle w:val="NoSpacing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4508" w:type="dxa"/>
          </w:tcPr>
          <w:p w14:paraId="066F4912" w14:textId="77777777" w:rsidR="00154951" w:rsidRPr="00A5122A" w:rsidRDefault="00154951" w:rsidP="0015495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4</w:t>
            </w:r>
          </w:p>
          <w:p w14:paraId="7652DD26" w14:textId="77777777" w:rsidR="00154951" w:rsidRPr="00A5122A" w:rsidRDefault="00154951" w:rsidP="0015495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Match each shape to its equivalent fraction.</w:t>
            </w:r>
          </w:p>
          <w:p w14:paraId="49C178BF" w14:textId="7EF9B8DA" w:rsidR="00154951" w:rsidRDefault="00154951" w:rsidP="00154951">
            <w:pPr>
              <w:pStyle w:val="NoSpacing"/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2F8A8151" wp14:editId="6F8FDD09">
                  <wp:extent cx="2600325" cy="3044970"/>
                  <wp:effectExtent l="0" t="0" r="0" b="3175"/>
                  <wp:docPr id="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200355-C18F-4AC4-9979-CD47447AEC5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C200355-C18F-4AC4-9979-CD47447AEC5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3603" cy="3072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BACBCA" w14:textId="6AE9021D" w:rsidR="000D306C" w:rsidRDefault="000D306C" w:rsidP="00103E32">
      <w:pPr>
        <w:pStyle w:val="NoSpacing"/>
      </w:pPr>
    </w:p>
    <w:p w14:paraId="0802F24C" w14:textId="2612BF5F" w:rsidR="00154951" w:rsidRDefault="00154951" w:rsidP="00103E32">
      <w:pPr>
        <w:pStyle w:val="NoSpacing"/>
      </w:pPr>
    </w:p>
    <w:p w14:paraId="38447229" w14:textId="77777777" w:rsidR="00154951" w:rsidRDefault="00154951" w:rsidP="00103E32">
      <w:pPr>
        <w:pStyle w:val="NoSpacing"/>
      </w:pPr>
    </w:p>
    <w:p w14:paraId="1B28E305" w14:textId="17F59566" w:rsidR="000D306C" w:rsidRDefault="00154951" w:rsidP="00103E32">
      <w:pPr>
        <w:pStyle w:val="NoSpacing"/>
      </w:pPr>
      <w:r w:rsidRPr="00001832">
        <w:rPr>
          <w:noProof/>
        </w:rPr>
        <w:lastRenderedPageBreak/>
        <w:drawing>
          <wp:anchor distT="0" distB="0" distL="114300" distR="114300" simplePos="0" relativeHeight="251741184" behindDoc="0" locked="0" layoutInCell="1" allowOverlap="1" wp14:anchorId="331EC823" wp14:editId="43712BD8">
            <wp:simplePos x="0" y="0"/>
            <wp:positionH relativeFrom="rightMargin">
              <wp:align>left</wp:align>
            </wp:positionH>
            <wp:positionV relativeFrom="paragraph">
              <wp:posOffset>7172960</wp:posOffset>
            </wp:positionV>
            <wp:extent cx="433070" cy="308610"/>
            <wp:effectExtent l="0" t="0" r="5080" b="0"/>
            <wp:wrapNone/>
            <wp:docPr id="130071" name="Picture 130071">
              <a:hlinkClick xmlns:a="http://schemas.openxmlformats.org/drawingml/2006/main" r:id="rId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71" name="Picture 130071">
                      <a:hlinkClick r:id="rId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39136" behindDoc="0" locked="0" layoutInCell="1" allowOverlap="1" wp14:anchorId="6304F796" wp14:editId="7CF903EF">
            <wp:simplePos x="0" y="0"/>
            <wp:positionH relativeFrom="leftMargin">
              <wp:align>right</wp:align>
            </wp:positionH>
            <wp:positionV relativeFrom="paragraph">
              <wp:posOffset>7172960</wp:posOffset>
            </wp:positionV>
            <wp:extent cx="433070" cy="308610"/>
            <wp:effectExtent l="0" t="0" r="5080" b="0"/>
            <wp:wrapNone/>
            <wp:docPr id="263" name="Picture 263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37088" behindDoc="0" locked="0" layoutInCell="1" allowOverlap="1" wp14:anchorId="41EF24AD" wp14:editId="17A63AA5">
            <wp:simplePos x="0" y="0"/>
            <wp:positionH relativeFrom="rightMargin">
              <wp:align>left</wp:align>
            </wp:positionH>
            <wp:positionV relativeFrom="paragraph">
              <wp:posOffset>5039995</wp:posOffset>
            </wp:positionV>
            <wp:extent cx="433070" cy="308610"/>
            <wp:effectExtent l="0" t="0" r="5080" b="0"/>
            <wp:wrapNone/>
            <wp:docPr id="68626" name="Picture 68626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6" name="Picture 68626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5040" behindDoc="0" locked="0" layoutInCell="1" allowOverlap="1" wp14:anchorId="61E2B577" wp14:editId="6563D346">
            <wp:simplePos x="0" y="0"/>
            <wp:positionH relativeFrom="leftMargin">
              <wp:align>right</wp:align>
            </wp:positionH>
            <wp:positionV relativeFrom="paragraph">
              <wp:posOffset>5039995</wp:posOffset>
            </wp:positionV>
            <wp:extent cx="433070" cy="308610"/>
            <wp:effectExtent l="0" t="0" r="5080" b="0"/>
            <wp:wrapNone/>
            <wp:docPr id="120862" name="Picture 120862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62" name="Picture 120862">
                      <a:hlinkClick r:id="rId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 wp14:anchorId="172E90F6" wp14:editId="22B7FD6B">
            <wp:simplePos x="0" y="0"/>
            <wp:positionH relativeFrom="rightMargin">
              <wp:align>left</wp:align>
            </wp:positionH>
            <wp:positionV relativeFrom="paragraph">
              <wp:posOffset>3267075</wp:posOffset>
            </wp:positionV>
            <wp:extent cx="433070" cy="308610"/>
            <wp:effectExtent l="0" t="0" r="5080" b="0"/>
            <wp:wrapNone/>
            <wp:docPr id="184348" name="Picture 184348">
              <a:hlinkClick xmlns:a="http://schemas.openxmlformats.org/drawingml/2006/main" r:id="rId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8" name="Picture 184348">
                      <a:hlinkClick r:id="rId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 wp14:anchorId="4BF48E22" wp14:editId="4FAF69CC">
            <wp:simplePos x="0" y="0"/>
            <wp:positionH relativeFrom="rightMargin">
              <wp:align>left</wp:align>
            </wp:positionH>
            <wp:positionV relativeFrom="paragraph">
              <wp:posOffset>2019300</wp:posOffset>
            </wp:positionV>
            <wp:extent cx="433070" cy="308610"/>
            <wp:effectExtent l="0" t="0" r="5080" b="0"/>
            <wp:wrapNone/>
            <wp:docPr id="32" name="Picture 32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28896" behindDoc="0" locked="0" layoutInCell="1" allowOverlap="1" wp14:anchorId="60AF64D2" wp14:editId="3B7496AB">
            <wp:simplePos x="0" y="0"/>
            <wp:positionH relativeFrom="leftMargin">
              <wp:align>right</wp:align>
            </wp:positionH>
            <wp:positionV relativeFrom="paragraph">
              <wp:posOffset>2017395</wp:posOffset>
            </wp:positionV>
            <wp:extent cx="433070" cy="308610"/>
            <wp:effectExtent l="0" t="0" r="5080" b="0"/>
            <wp:wrapNone/>
            <wp:docPr id="150541" name="Picture 150541">
              <a:hlinkClick xmlns:a="http://schemas.openxmlformats.org/drawingml/2006/main" r:id="rId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41" name="Picture 150541">
                      <a:hlinkClick r:id="rId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26848" behindDoc="0" locked="0" layoutInCell="1" allowOverlap="1" wp14:anchorId="297EC65D" wp14:editId="180BDCA3">
            <wp:simplePos x="0" y="0"/>
            <wp:positionH relativeFrom="rightMargin">
              <wp:posOffset>0</wp:posOffset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57352" name="Picture 57352">
              <a:hlinkClick xmlns:a="http://schemas.openxmlformats.org/drawingml/2006/main" r:id="rId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2" name="Picture 57352">
                      <a:hlinkClick r:id="rId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24800" behindDoc="0" locked="0" layoutInCell="1" allowOverlap="1" wp14:anchorId="7F7707C1" wp14:editId="4F9BB355">
            <wp:simplePos x="0" y="0"/>
            <wp:positionH relativeFrom="leftMargin">
              <wp:align>right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36894" name="Picture 36894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94" name="Picture 36894">
                      <a:hlinkClick r:id="rId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306C" w:rsidRPr="000D306C">
        <w:t>Shade a fraction of a shape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D306C" w14:paraId="22B245DD" w14:textId="77777777" w:rsidTr="00B94CD0">
        <w:trPr>
          <w:trHeight w:val="2897"/>
        </w:trPr>
        <w:tc>
          <w:tcPr>
            <w:tcW w:w="4508" w:type="dxa"/>
          </w:tcPr>
          <w:p w14:paraId="0A99FA1B" w14:textId="09EB625C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Shade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  <w:lang w:val="en-US"/>
              </w:rPr>
              <w:t xml:space="preserve">of this shape. </w:t>
            </w:r>
          </w:p>
          <w:p w14:paraId="501C95A1" w14:textId="056FBE69" w:rsidR="000D306C" w:rsidRDefault="000D306C" w:rsidP="008E479B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46CBA300" wp14:editId="35426BEC">
                  <wp:extent cx="866195" cy="1484555"/>
                  <wp:effectExtent l="0" t="0" r="0" b="1905"/>
                  <wp:docPr id="9318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E05F10-97E4-4EB3-B8FB-A041223C55A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FE05F10-97E4-4EB3-B8FB-A041223C55A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364" cy="1520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3A527B0" w14:textId="77777777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Shade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  <w:lang w:val="en-US"/>
              </w:rPr>
              <w:t xml:space="preserve">of this shape. </w:t>
            </w:r>
          </w:p>
          <w:p w14:paraId="21F081DA" w14:textId="48A9730F" w:rsidR="000D306C" w:rsidRDefault="000D306C" w:rsidP="008E479B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5ECF763A" wp14:editId="1EEC2333">
                  <wp:extent cx="1574873" cy="1430767"/>
                  <wp:effectExtent l="0" t="0" r="6350" b="0"/>
                  <wp:docPr id="9318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9E208D-E6A2-4243-9BCD-7F72349E2DB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09E208D-E6A2-4243-9BCD-7F72349E2DB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9841" cy="1444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306C" w14:paraId="26A1801A" w14:textId="77777777" w:rsidTr="00B94CD0">
        <w:trPr>
          <w:trHeight w:val="1933"/>
        </w:trPr>
        <w:tc>
          <w:tcPr>
            <w:tcW w:w="4508" w:type="dxa"/>
            <w:vMerge w:val="restart"/>
          </w:tcPr>
          <w:p w14:paraId="2C2EF592" w14:textId="77777777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>Shade one third of this shape.</w:t>
            </w:r>
          </w:p>
          <w:p w14:paraId="208FA40E" w14:textId="77777777" w:rsidR="000D306C" w:rsidRDefault="000D306C" w:rsidP="008E479B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4D129B31" wp14:editId="5DD87A0B">
                  <wp:extent cx="1108037" cy="1113326"/>
                  <wp:effectExtent l="0" t="0" r="0" b="0"/>
                  <wp:docPr id="9318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E2BEF1-23B5-46E1-9F9C-A3C56D997D3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DE2BEF1-23B5-46E1-9F9C-A3C56D997D3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8143" cy="1123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956189" w14:textId="77777777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>Shade one quarter of this shape.</w:t>
            </w:r>
          </w:p>
          <w:p w14:paraId="1ACBA44E" w14:textId="77777777" w:rsidR="000D306C" w:rsidRDefault="000D306C" w:rsidP="008E479B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54CEF0A1" wp14:editId="21F23B43">
                  <wp:extent cx="1764254" cy="1429432"/>
                  <wp:effectExtent l="0" t="0" r="7620" b="0"/>
                  <wp:docPr id="93190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4277817-576D-4354-9191-1A8C301043B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D4277817-576D-4354-9191-1A8C301043B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85" cy="1445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6B0E85" w14:textId="77777777" w:rsidR="000D306C" w:rsidRPr="000D306C" w:rsidRDefault="000D306C" w:rsidP="008E479B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5318B10C" w14:textId="1B509470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Shade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  <w:lang w:val="en-US"/>
              </w:rPr>
              <w:t xml:space="preserve">of this shape. </w:t>
            </w:r>
          </w:p>
          <w:p w14:paraId="754D040E" w14:textId="2557CFB7" w:rsidR="000D306C" w:rsidRDefault="000D306C" w:rsidP="008E479B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64D84CF5" wp14:editId="069036BF">
                  <wp:extent cx="1495313" cy="877208"/>
                  <wp:effectExtent l="0" t="0" r="0" b="0"/>
                  <wp:docPr id="9319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99D3AC-6005-433D-A16E-98D5937B171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099D3AC-6005-433D-A16E-98D5937B171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5117" cy="888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306C" w14:paraId="5D09AD72" w14:textId="77777777" w:rsidTr="00B94CD0">
        <w:trPr>
          <w:trHeight w:val="2789"/>
        </w:trPr>
        <w:tc>
          <w:tcPr>
            <w:tcW w:w="4508" w:type="dxa"/>
            <w:vMerge/>
          </w:tcPr>
          <w:p w14:paraId="1CBC3865" w14:textId="77777777" w:rsidR="000D306C" w:rsidRDefault="000D306C" w:rsidP="008E479B">
            <w:pPr>
              <w:pStyle w:val="NoSpacing"/>
            </w:pPr>
          </w:p>
        </w:tc>
        <w:tc>
          <w:tcPr>
            <w:tcW w:w="4508" w:type="dxa"/>
          </w:tcPr>
          <w:p w14:paraId="7BCC3116" w14:textId="08D68F27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 xml:space="preserve">Shade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  <w:lang w:val="en-US"/>
              </w:rPr>
              <w:t xml:space="preserve">of this shape. </w:t>
            </w:r>
          </w:p>
          <w:p w14:paraId="6384143F" w14:textId="77777777" w:rsidR="000D306C" w:rsidRDefault="000D306C" w:rsidP="008E479B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6D947D10" wp14:editId="748ECAAB">
                  <wp:extent cx="1420009" cy="1415315"/>
                  <wp:effectExtent l="0" t="0" r="8890" b="0"/>
                  <wp:docPr id="9319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A2AFD1-E41E-40A8-BC2D-083D9EBE8FC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2A2AFD1-E41E-40A8-BC2D-083D9EBE8FC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6626" cy="14318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306C" w14:paraId="3438D6D7" w14:textId="77777777" w:rsidTr="00B94CD0">
        <w:trPr>
          <w:trHeight w:val="3345"/>
        </w:trPr>
        <w:tc>
          <w:tcPr>
            <w:tcW w:w="4508" w:type="dxa"/>
          </w:tcPr>
          <w:p w14:paraId="574FD238" w14:textId="77777777" w:rsidR="000D306C" w:rsidRDefault="000D306C" w:rsidP="000D306C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</w:rPr>
              <w:t xml:space="preserve">Shade more triangles on this shape so that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</w:rPr>
              <w:t xml:space="preserve">     is shaded.</w:t>
            </w:r>
          </w:p>
          <w:p w14:paraId="2C408616" w14:textId="77777777" w:rsidR="000D306C" w:rsidRDefault="000D306C" w:rsidP="008E479B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2501E5B4" wp14:editId="54D5ED4D">
                  <wp:extent cx="1850315" cy="1598570"/>
                  <wp:effectExtent l="0" t="0" r="0" b="1905"/>
                  <wp:docPr id="9319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F64288F-48D7-427C-90B2-0881A4D3CC3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F64288F-48D7-427C-90B2-0881A4D3CC3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9404" cy="1623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264C85E" w14:textId="77777777" w:rsidR="000D306C" w:rsidRPr="000D306C" w:rsidRDefault="000D306C" w:rsidP="000D306C">
            <w:pPr>
              <w:pStyle w:val="NoSpacing"/>
            </w:pPr>
            <w:r w:rsidRPr="000D306C">
              <w:rPr>
                <w:b/>
                <w:bCs/>
                <w:lang w:val="en-US"/>
              </w:rPr>
              <w:t>Shade more squares so that exactly half of the shape is shaded.</w:t>
            </w:r>
          </w:p>
          <w:p w14:paraId="2F6797D7" w14:textId="77777777" w:rsidR="000D306C" w:rsidRDefault="000D306C" w:rsidP="008E479B">
            <w:pPr>
              <w:pStyle w:val="NoSpacing"/>
            </w:pPr>
            <w:r w:rsidRPr="000D306C">
              <w:rPr>
                <w:noProof/>
              </w:rPr>
              <w:drawing>
                <wp:inline distT="0" distB="0" distL="0" distR="0" wp14:anchorId="2DFD84AE" wp14:editId="71D7DBA7">
                  <wp:extent cx="2151529" cy="739361"/>
                  <wp:effectExtent l="0" t="0" r="1270" b="3810"/>
                  <wp:docPr id="13005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A6A8B8A-24AA-4D9E-88E2-E13A4084858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050" name="Picture 2">
                            <a:extLst>
                              <a:ext uri="{FF2B5EF4-FFF2-40B4-BE49-F238E27FC236}">
                                <a16:creationId xmlns:a16="http://schemas.microsoft.com/office/drawing/2014/main" id="{9A6A8B8A-24AA-4D9E-88E2-E13A4084858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508" cy="752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951" w14:paraId="6E371697" w14:textId="77777777" w:rsidTr="00B94CD0">
        <w:trPr>
          <w:trHeight w:val="3090"/>
        </w:trPr>
        <w:tc>
          <w:tcPr>
            <w:tcW w:w="4508" w:type="dxa"/>
          </w:tcPr>
          <w:p w14:paraId="0C5E4B34" w14:textId="77777777" w:rsidR="00154951" w:rsidRPr="00A5122A" w:rsidRDefault="00154951" w:rsidP="0015495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10</w:t>
            </w:r>
          </w:p>
          <w:p w14:paraId="1877C77C" w14:textId="77777777" w:rsidR="00154951" w:rsidRPr="00A5122A" w:rsidRDefault="00154951" w:rsidP="00154951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 xml:space="preserve">Each diagram below is divided into equal sections. </w:t>
            </w:r>
          </w:p>
          <w:p w14:paraId="462C9F5C" w14:textId="77777777" w:rsidR="00154951" w:rsidRPr="00A5122A" w:rsidRDefault="00154951" w:rsidP="0015495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Shade three-quarters of each diagram.</w:t>
            </w:r>
          </w:p>
          <w:p w14:paraId="2AEC8083" w14:textId="38EA78EB" w:rsidR="00154951" w:rsidRPr="000D306C" w:rsidRDefault="00154951" w:rsidP="00154951">
            <w:pPr>
              <w:pStyle w:val="NoSpacing"/>
              <w:rPr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162DA9D0" wp14:editId="70D84D40">
                  <wp:extent cx="2658003" cy="828675"/>
                  <wp:effectExtent l="0" t="0" r="9525" b="0"/>
                  <wp:docPr id="26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12D442A-A3A9-4DF9-8F44-FC316D31BF4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12D442A-A3A9-4DF9-8F44-FC316D31BF4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218" cy="846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E0AF06A" w14:textId="793F8F98" w:rsidR="00154951" w:rsidRPr="000D306C" w:rsidRDefault="00154951" w:rsidP="0015495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>Sarah wants to shade</w:t>
            </w:r>
            <w:r w:rsidRPr="000D306C">
              <w:rPr>
                <w:b/>
                <w:bCs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r w:rsidRPr="000D306C">
              <w:rPr>
                <w:b/>
                <w:bCs/>
                <w:lang w:val="en-US"/>
              </w:rPr>
              <w:t xml:space="preserve">of this shape. </w:t>
            </w:r>
          </w:p>
          <w:p w14:paraId="14B5EFA6" w14:textId="33A7AFFF" w:rsidR="00154951" w:rsidRDefault="00154951" w:rsidP="00154951">
            <w:pPr>
              <w:pStyle w:val="NoSpacing"/>
              <w:rPr>
                <w:b/>
                <w:bCs/>
                <w:lang w:val="en-US"/>
              </w:rPr>
            </w:pPr>
            <w:r w:rsidRPr="000D306C">
              <w:rPr>
                <w:b/>
                <w:bCs/>
                <w:lang w:val="en-US"/>
              </w:rPr>
              <w:t>She has shaded 2 triangles.</w:t>
            </w:r>
          </w:p>
          <w:p w14:paraId="22B75E51" w14:textId="17D7F22D" w:rsidR="00154951" w:rsidRDefault="00154951" w:rsidP="00154951">
            <w:pPr>
              <w:pStyle w:val="NoSpacing"/>
              <w:rPr>
                <w:b/>
                <w:bCs/>
                <w:lang w:val="en-US"/>
              </w:rPr>
            </w:pPr>
            <w:r w:rsidRPr="000D306C">
              <w:rPr>
                <w:b/>
                <w:bCs/>
                <w:noProof/>
              </w:rPr>
              <w:drawing>
                <wp:inline distT="0" distB="0" distL="0" distR="0" wp14:anchorId="637CF9FF" wp14:editId="4C8F91FD">
                  <wp:extent cx="1914861" cy="837877"/>
                  <wp:effectExtent l="0" t="0" r="0" b="635"/>
                  <wp:docPr id="9319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F827E5-A2E3-4441-BBB1-0F7A92A5939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4F827E5-A2E3-4441-BBB1-0F7A92A5939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7751" cy="847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AA06F0" w14:textId="35F7AFE1" w:rsidR="00154951" w:rsidRPr="000D306C" w:rsidRDefault="00154951" w:rsidP="00154951">
            <w:pPr>
              <w:pStyle w:val="NoSpacing"/>
              <w:rPr>
                <w:b/>
                <w:bCs/>
              </w:rPr>
            </w:pPr>
            <w:r w:rsidRPr="000D306C">
              <w:rPr>
                <w:b/>
                <w:bCs/>
                <w:lang w:val="en-US"/>
              </w:rPr>
              <w:t xml:space="preserve">How many more triangles must she shade so that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0D306C">
              <w:rPr>
                <w:b/>
                <w:bCs/>
                <w:lang w:val="en-US"/>
              </w:rPr>
              <w:t xml:space="preserve">is shaded? </w:t>
            </w:r>
          </w:p>
          <w:p w14:paraId="68D92A42" w14:textId="77777777" w:rsidR="00154951" w:rsidRPr="000D306C" w:rsidRDefault="00154951" w:rsidP="00154951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</w:tc>
      </w:tr>
    </w:tbl>
    <w:p w14:paraId="526A9F48" w14:textId="4064AA09" w:rsidR="000D306C" w:rsidRDefault="000D306C" w:rsidP="00103E32">
      <w:pPr>
        <w:pStyle w:val="NoSpacing"/>
      </w:pPr>
    </w:p>
    <w:p w14:paraId="5F6D73E2" w14:textId="0B996CF4" w:rsidR="000D306C" w:rsidRDefault="000D306C" w:rsidP="00103E32">
      <w:pPr>
        <w:pStyle w:val="NoSpacing"/>
      </w:pPr>
    </w:p>
    <w:p w14:paraId="05038012" w14:textId="77777777" w:rsidR="000D306C" w:rsidRDefault="000D306C" w:rsidP="00103E32">
      <w:pPr>
        <w:pStyle w:val="NoSpacing"/>
      </w:pPr>
    </w:p>
    <w:p w14:paraId="7254D348" w14:textId="77777777" w:rsidR="000D306C" w:rsidRDefault="000D306C" w:rsidP="00103E32">
      <w:pPr>
        <w:pStyle w:val="NoSpacing"/>
      </w:pPr>
    </w:p>
    <w:p w14:paraId="3B3A5975" w14:textId="62EB55C2" w:rsidR="000D306C" w:rsidRDefault="006157E9" w:rsidP="00103E32">
      <w:pPr>
        <w:pStyle w:val="NoSpacing"/>
      </w:pPr>
      <w:r w:rsidRPr="00001832">
        <w:rPr>
          <w:noProof/>
        </w:rPr>
        <w:lastRenderedPageBreak/>
        <w:drawing>
          <wp:anchor distT="0" distB="0" distL="114300" distR="114300" simplePos="0" relativeHeight="251763712" behindDoc="0" locked="0" layoutInCell="1" allowOverlap="1" wp14:anchorId="35339C8A" wp14:editId="7945D4A8">
            <wp:simplePos x="0" y="0"/>
            <wp:positionH relativeFrom="rightMargin">
              <wp:align>left</wp:align>
            </wp:positionH>
            <wp:positionV relativeFrom="paragraph">
              <wp:posOffset>8698865</wp:posOffset>
            </wp:positionV>
            <wp:extent cx="433070" cy="308610"/>
            <wp:effectExtent l="0" t="0" r="5080" b="0"/>
            <wp:wrapNone/>
            <wp:docPr id="36893" name="Picture 36893">
              <a:hlinkClick xmlns:a="http://schemas.openxmlformats.org/drawingml/2006/main" r:id="rId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93" name="Picture 36893">
                      <a:hlinkClick r:id="rId9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61664" behindDoc="0" locked="0" layoutInCell="1" allowOverlap="1" wp14:anchorId="3910AF31" wp14:editId="5257C410">
            <wp:simplePos x="0" y="0"/>
            <wp:positionH relativeFrom="leftMargin">
              <wp:align>right</wp:align>
            </wp:positionH>
            <wp:positionV relativeFrom="paragraph">
              <wp:posOffset>8698865</wp:posOffset>
            </wp:positionV>
            <wp:extent cx="433070" cy="308610"/>
            <wp:effectExtent l="0" t="0" r="5080" b="0"/>
            <wp:wrapNone/>
            <wp:docPr id="25821" name="Picture 25821">
              <a:hlinkClick xmlns:a="http://schemas.openxmlformats.org/drawingml/2006/main" r:id="rId9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21" name="Picture 25821">
                      <a:hlinkClick r:id="rId9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9616" behindDoc="0" locked="0" layoutInCell="1" allowOverlap="1" wp14:anchorId="5403EE06" wp14:editId="5F22C0A7">
            <wp:simplePos x="0" y="0"/>
            <wp:positionH relativeFrom="rightMargin">
              <wp:align>left</wp:align>
            </wp:positionH>
            <wp:positionV relativeFrom="paragraph">
              <wp:posOffset>7308215</wp:posOffset>
            </wp:positionV>
            <wp:extent cx="433070" cy="308610"/>
            <wp:effectExtent l="0" t="0" r="5080" b="0"/>
            <wp:wrapNone/>
            <wp:docPr id="214033" name="Picture 214033">
              <a:hlinkClick xmlns:a="http://schemas.openxmlformats.org/drawingml/2006/main" r:id="rId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33" name="Picture 214033">
                      <a:hlinkClick r:id="rId9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7568" behindDoc="0" locked="0" layoutInCell="1" allowOverlap="1" wp14:anchorId="370CFBDD" wp14:editId="0CD6AE6B">
            <wp:simplePos x="0" y="0"/>
            <wp:positionH relativeFrom="leftMargin">
              <wp:align>right</wp:align>
            </wp:positionH>
            <wp:positionV relativeFrom="paragraph">
              <wp:posOffset>7317740</wp:posOffset>
            </wp:positionV>
            <wp:extent cx="433070" cy="308610"/>
            <wp:effectExtent l="0" t="0" r="5080" b="0"/>
            <wp:wrapNone/>
            <wp:docPr id="184338" name="Picture 184338">
              <a:hlinkClick xmlns:a="http://schemas.openxmlformats.org/drawingml/2006/main" r:id="rId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38" name="Picture 184338">
                      <a:hlinkClick r:id="rId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FB9">
        <w:rPr>
          <w:noProof/>
        </w:rPr>
        <w:drawing>
          <wp:anchor distT="0" distB="0" distL="114300" distR="114300" simplePos="0" relativeHeight="251755520" behindDoc="0" locked="0" layoutInCell="1" allowOverlap="1" wp14:anchorId="6D1C7A55" wp14:editId="434E40F6">
            <wp:simplePos x="0" y="0"/>
            <wp:positionH relativeFrom="rightMargin">
              <wp:align>left</wp:align>
            </wp:positionH>
            <wp:positionV relativeFrom="paragraph">
              <wp:posOffset>5762625</wp:posOffset>
            </wp:positionV>
            <wp:extent cx="433070" cy="308610"/>
            <wp:effectExtent l="0" t="0" r="5080" b="0"/>
            <wp:wrapNone/>
            <wp:docPr id="81934" name="Picture 81934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34" name="Picture 81934">
                      <a:hlinkClick r:id="rId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FB9" w:rsidRPr="00001832">
        <w:rPr>
          <w:noProof/>
        </w:rPr>
        <w:drawing>
          <wp:anchor distT="0" distB="0" distL="114300" distR="114300" simplePos="0" relativeHeight="251753472" behindDoc="0" locked="0" layoutInCell="1" allowOverlap="1" wp14:anchorId="76298DA8" wp14:editId="0DBADDAC">
            <wp:simplePos x="0" y="0"/>
            <wp:positionH relativeFrom="rightMargin">
              <wp:align>left</wp:align>
            </wp:positionH>
            <wp:positionV relativeFrom="paragraph">
              <wp:posOffset>4229100</wp:posOffset>
            </wp:positionV>
            <wp:extent cx="433070" cy="308610"/>
            <wp:effectExtent l="0" t="0" r="5080" b="0"/>
            <wp:wrapNone/>
            <wp:docPr id="130059" name="Picture 130059">
              <a:hlinkClick xmlns:a="http://schemas.openxmlformats.org/drawingml/2006/main" r:id="rId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59" name="Picture 130059">
                      <a:hlinkClick r:id="rId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FB9" w:rsidRPr="00001832">
        <w:rPr>
          <w:noProof/>
        </w:rPr>
        <w:drawing>
          <wp:anchor distT="0" distB="0" distL="114300" distR="114300" simplePos="0" relativeHeight="251751424" behindDoc="0" locked="0" layoutInCell="1" allowOverlap="1" wp14:anchorId="243FC65C" wp14:editId="26CCEEC7">
            <wp:simplePos x="0" y="0"/>
            <wp:positionH relativeFrom="leftMargin">
              <wp:align>right</wp:align>
            </wp:positionH>
            <wp:positionV relativeFrom="paragraph">
              <wp:posOffset>4229100</wp:posOffset>
            </wp:positionV>
            <wp:extent cx="433070" cy="308610"/>
            <wp:effectExtent l="0" t="0" r="5080" b="0"/>
            <wp:wrapNone/>
            <wp:docPr id="575" name="Picture 575">
              <a:hlinkClick xmlns:a="http://schemas.openxmlformats.org/drawingml/2006/main" r:id="rId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Picture 575">
                      <a:hlinkClick r:id="rId9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FB9">
        <w:rPr>
          <w:noProof/>
        </w:rPr>
        <w:drawing>
          <wp:anchor distT="0" distB="0" distL="114300" distR="114300" simplePos="0" relativeHeight="251749376" behindDoc="0" locked="0" layoutInCell="1" allowOverlap="1" wp14:anchorId="6E918999" wp14:editId="622A1B94">
            <wp:simplePos x="0" y="0"/>
            <wp:positionH relativeFrom="rightMargin">
              <wp:align>left</wp:align>
            </wp:positionH>
            <wp:positionV relativeFrom="paragraph">
              <wp:posOffset>3190875</wp:posOffset>
            </wp:positionV>
            <wp:extent cx="433070" cy="308610"/>
            <wp:effectExtent l="0" t="0" r="5080" b="0"/>
            <wp:wrapNone/>
            <wp:docPr id="214030" name="Picture 214030">
              <a:hlinkClick xmlns:a="http://schemas.openxmlformats.org/drawingml/2006/main" r:id="rId1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30" name="Picture 214030">
                      <a:hlinkClick r:id="rId1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FB9">
        <w:rPr>
          <w:noProof/>
        </w:rPr>
        <w:drawing>
          <wp:anchor distT="0" distB="0" distL="114300" distR="114300" simplePos="0" relativeHeight="251747328" behindDoc="0" locked="0" layoutInCell="1" allowOverlap="1" wp14:anchorId="2AB6B677" wp14:editId="0DC516CB">
            <wp:simplePos x="0" y="0"/>
            <wp:positionH relativeFrom="rightMargin">
              <wp:align>left</wp:align>
            </wp:positionH>
            <wp:positionV relativeFrom="paragraph">
              <wp:posOffset>2419350</wp:posOffset>
            </wp:positionV>
            <wp:extent cx="433070" cy="308610"/>
            <wp:effectExtent l="0" t="0" r="5080" b="0"/>
            <wp:wrapNone/>
            <wp:docPr id="7184" name="Picture 7184">
              <a:hlinkClick xmlns:a="http://schemas.openxmlformats.org/drawingml/2006/main" r:id="rId1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4" name="Picture 7184">
                      <a:hlinkClick r:id="rId1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FB9">
        <w:rPr>
          <w:noProof/>
        </w:rPr>
        <w:drawing>
          <wp:anchor distT="0" distB="0" distL="114300" distR="114300" simplePos="0" relativeHeight="251745280" behindDoc="0" locked="0" layoutInCell="1" allowOverlap="1" wp14:anchorId="3B825580" wp14:editId="788B4098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81943" name="Picture 81943">
              <a:hlinkClick xmlns:a="http://schemas.openxmlformats.org/drawingml/2006/main" r:id="rId1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3" name="Picture 81943">
                      <a:hlinkClick r:id="rId1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FB9" w:rsidRPr="00001832">
        <w:rPr>
          <w:noProof/>
        </w:rPr>
        <w:drawing>
          <wp:anchor distT="0" distB="0" distL="114300" distR="114300" simplePos="0" relativeHeight="251743232" behindDoc="0" locked="0" layoutInCell="1" allowOverlap="1" wp14:anchorId="3E4600E1" wp14:editId="131745EC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98309" name="Picture 98309">
              <a:hlinkClick xmlns:a="http://schemas.openxmlformats.org/drawingml/2006/main" r:id="rId1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09" name="Picture 98309">
                      <a:hlinkClick r:id="rId10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306C" w:rsidRPr="000D306C">
        <w:t>Find a fraction of a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C6026" w14:paraId="31A3ECE1" w14:textId="77777777" w:rsidTr="00B94CD0">
        <w:trPr>
          <w:trHeight w:val="3538"/>
        </w:trPr>
        <w:tc>
          <w:tcPr>
            <w:tcW w:w="4508" w:type="dxa"/>
            <w:vMerge w:val="restart"/>
          </w:tcPr>
          <w:p w14:paraId="4886B159" w14:textId="622C4555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Emma counts how many letters there are in each of 40 words.</w:t>
            </w:r>
          </w:p>
          <w:p w14:paraId="724E86FC" w14:textId="0C8C2B0E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The bar chart shows her results.</w:t>
            </w:r>
          </w:p>
          <w:p w14:paraId="499D61B7" w14:textId="596583F2" w:rsidR="00CC6026" w:rsidRDefault="00CC6026" w:rsidP="00103E32">
            <w:pPr>
              <w:pStyle w:val="NoSpacing"/>
            </w:pPr>
            <w:r w:rsidRPr="00CC6026">
              <w:rPr>
                <w:noProof/>
              </w:rPr>
              <w:drawing>
                <wp:inline distT="0" distB="0" distL="0" distR="0" wp14:anchorId="3AE07565" wp14:editId="28F8DC69">
                  <wp:extent cx="2646381" cy="2477500"/>
                  <wp:effectExtent l="0" t="0" r="1905" b="0"/>
                  <wp:docPr id="9319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33F4BB4-9E8A-406A-827D-517E4DD580A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33F4BB4-9E8A-406A-827D-517E4DD580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491" cy="24935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BA802C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How many words have fewer than 4 letters in them?</w:t>
            </w:r>
          </w:p>
          <w:p w14:paraId="4ED3F7E4" w14:textId="77777777" w:rsidR="00CC6026" w:rsidRDefault="00CC6026" w:rsidP="00103E32">
            <w:pPr>
              <w:pStyle w:val="NoSpacing"/>
            </w:pPr>
          </w:p>
          <w:p w14:paraId="34D9D2DA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What fraction of the 40 words have more than 6 letters in them?</w:t>
            </w:r>
          </w:p>
          <w:p w14:paraId="237AB3B0" w14:textId="77777777" w:rsidR="00CC6026" w:rsidRDefault="00CC6026" w:rsidP="00103E32">
            <w:pPr>
              <w:pStyle w:val="NoSpacing"/>
            </w:pPr>
          </w:p>
        </w:tc>
        <w:tc>
          <w:tcPr>
            <w:tcW w:w="4508" w:type="dxa"/>
          </w:tcPr>
          <w:p w14:paraId="354C2D25" w14:textId="1877DC65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Meg has 20 pet stickers to go on this page. </w:t>
            </w:r>
          </w:p>
          <w:p w14:paraId="466CC5D9" w14:textId="6D6CF30C" w:rsidR="00CC6026" w:rsidRDefault="00CC6026" w:rsidP="00103E32">
            <w:pPr>
              <w:pStyle w:val="NoSpacing"/>
            </w:pPr>
            <w:r w:rsidRPr="00CC6026">
              <w:rPr>
                <w:noProof/>
              </w:rPr>
              <w:drawing>
                <wp:inline distT="0" distB="0" distL="0" distR="0" wp14:anchorId="579878D8" wp14:editId="46BF8406">
                  <wp:extent cx="1904103" cy="1223613"/>
                  <wp:effectExtent l="0" t="0" r="1270" b="0"/>
                  <wp:docPr id="9319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46B7C4-D545-4F41-B319-E7481CEC049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B46B7C4-D545-4F41-B319-E7481CEC04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374" cy="12321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EEF4C4" w14:textId="6DAA9BDB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¼ of them are dog stickers. </w:t>
            </w:r>
          </w:p>
          <w:p w14:paraId="4B30E25D" w14:textId="60260694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½ of them are cat stickers. </w:t>
            </w:r>
          </w:p>
          <w:p w14:paraId="2D68D77D" w14:textId="4262D13C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The rest are rabbit stickers. </w:t>
            </w:r>
          </w:p>
          <w:p w14:paraId="2A1F97C0" w14:textId="1BB78BCD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How many rabbit stickers does she have? </w:t>
            </w:r>
          </w:p>
          <w:p w14:paraId="190D6337" w14:textId="0684D5A0" w:rsidR="00CC6026" w:rsidRDefault="00CC6026" w:rsidP="00103E32">
            <w:pPr>
              <w:pStyle w:val="NoSpacing"/>
            </w:pPr>
          </w:p>
        </w:tc>
      </w:tr>
      <w:tr w:rsidR="00CC6026" w14:paraId="61DDCC10" w14:textId="77777777" w:rsidTr="00B94CD0">
        <w:trPr>
          <w:trHeight w:val="1202"/>
        </w:trPr>
        <w:tc>
          <w:tcPr>
            <w:tcW w:w="4508" w:type="dxa"/>
            <w:vMerge/>
          </w:tcPr>
          <w:p w14:paraId="78C33A8B" w14:textId="77777777" w:rsidR="00CC6026" w:rsidRDefault="00CC6026" w:rsidP="00103E32">
            <w:pPr>
              <w:pStyle w:val="NoSpacing"/>
            </w:pPr>
          </w:p>
        </w:tc>
        <w:tc>
          <w:tcPr>
            <w:tcW w:w="4508" w:type="dxa"/>
          </w:tcPr>
          <w:p w14:paraId="74A9D949" w14:textId="568BF468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Write the missing number.</w:t>
            </w:r>
          </w:p>
          <w:p w14:paraId="3301A9DA" w14:textId="45729FD1" w:rsidR="00CC6026" w:rsidRDefault="00CC6026" w:rsidP="00103E32">
            <w:pPr>
              <w:pStyle w:val="NoSpacing"/>
            </w:pPr>
            <w:r w:rsidRPr="00CC6026">
              <w:rPr>
                <w:noProof/>
              </w:rPr>
              <w:drawing>
                <wp:inline distT="0" distB="0" distL="0" distR="0" wp14:anchorId="11E1C454" wp14:editId="4ED19432">
                  <wp:extent cx="2485016" cy="583481"/>
                  <wp:effectExtent l="0" t="0" r="0" b="7620"/>
                  <wp:docPr id="4198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E85F0B9-4388-4197-9715-1386E38E5B5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86" name="Picture 2">
                            <a:extLst>
                              <a:ext uri="{FF2B5EF4-FFF2-40B4-BE49-F238E27FC236}">
                                <a16:creationId xmlns:a16="http://schemas.microsoft.com/office/drawing/2014/main" id="{3E85F0B9-4388-4197-9715-1386E38E5B5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6861" cy="602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6026" w14:paraId="7AE6F557" w14:textId="77777777" w:rsidTr="00B94CD0">
        <w:trPr>
          <w:trHeight w:val="1604"/>
        </w:trPr>
        <w:tc>
          <w:tcPr>
            <w:tcW w:w="4508" w:type="dxa"/>
            <w:vMerge/>
          </w:tcPr>
          <w:p w14:paraId="14EA60AD" w14:textId="77777777" w:rsidR="00CC6026" w:rsidRDefault="00CC6026" w:rsidP="00103E32">
            <w:pPr>
              <w:pStyle w:val="NoSpacing"/>
            </w:pPr>
          </w:p>
        </w:tc>
        <w:tc>
          <w:tcPr>
            <w:tcW w:w="4508" w:type="dxa"/>
          </w:tcPr>
          <w:p w14:paraId="7E8B7EAC" w14:textId="2FA5497A" w:rsidR="00CC6026" w:rsidRPr="00CC6026" w:rsidRDefault="00CC6026" w:rsidP="00CC6026">
            <w:pPr>
              <w:pStyle w:val="NoSpacing"/>
            </w:pPr>
            <w:r w:rsidRPr="00CC6026"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2A209493" wp14:editId="7BE2D883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560</wp:posOffset>
                  </wp:positionV>
                  <wp:extent cx="1011219" cy="924591"/>
                  <wp:effectExtent l="0" t="0" r="0" b="8890"/>
                  <wp:wrapTight wrapText="bothSides">
                    <wp:wrapPolygon edited="0">
                      <wp:start x="0" y="0"/>
                      <wp:lineTo x="0" y="21363"/>
                      <wp:lineTo x="21166" y="21363"/>
                      <wp:lineTo x="21166" y="0"/>
                      <wp:lineTo x="0" y="0"/>
                    </wp:wrapPolygon>
                  </wp:wrapTight>
                  <wp:docPr id="931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EB385A9-C057-47B2-B84A-B7C199853DE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EB385A9-C057-47B2-B84A-B7C199853DE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1219" cy="924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C6026">
              <w:rPr>
                <w:b/>
                <w:bCs/>
                <w:lang w:val="en-US"/>
              </w:rPr>
              <w:t xml:space="preserve">Here is a chocolate bar. </w:t>
            </w:r>
          </w:p>
          <w:p w14:paraId="488784AB" w14:textId="09DEF10C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William eats 3 pieces and Amber eats 2 pieces. </w:t>
            </w:r>
          </w:p>
          <w:p w14:paraId="11F97B73" w14:textId="1691CA8F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What fraction of the chocolate bar remains? </w:t>
            </w:r>
          </w:p>
          <w:p w14:paraId="2B01B0C3" w14:textId="77777777" w:rsidR="00CC6026" w:rsidRDefault="00CC6026" w:rsidP="00103E32">
            <w:pPr>
              <w:pStyle w:val="NoSpacing"/>
            </w:pPr>
          </w:p>
        </w:tc>
      </w:tr>
      <w:tr w:rsidR="00CC6026" w14:paraId="49A13230" w14:textId="77777777" w:rsidTr="00B94CD0">
        <w:trPr>
          <w:trHeight w:val="2415"/>
        </w:trPr>
        <w:tc>
          <w:tcPr>
            <w:tcW w:w="4508" w:type="dxa"/>
            <w:vMerge w:val="restart"/>
          </w:tcPr>
          <w:p w14:paraId="095EF5E8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Megan and Chen each have a bag of counters.</w:t>
            </w:r>
          </w:p>
          <w:p w14:paraId="1B0C7CF5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Megan’s bag has 5 blue counters and 5 green counters.</w:t>
            </w:r>
          </w:p>
          <w:p w14:paraId="492274E8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Chen’s bag has 10 blue counters, 5 green counters and 5 red counters.</w:t>
            </w:r>
          </w:p>
          <w:p w14:paraId="49EBC112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They each take a counter from their bag without looking.</w:t>
            </w:r>
          </w:p>
          <w:p w14:paraId="745AB2BE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Chen says, ‘I am more likely than Megan to take a blue counter.’</w:t>
            </w:r>
          </w:p>
          <w:p w14:paraId="56880FBE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Is Chen correct? Explain how you know.</w:t>
            </w:r>
          </w:p>
          <w:p w14:paraId="3CD0DB71" w14:textId="77777777" w:rsidR="00CC6026" w:rsidRDefault="00CC6026" w:rsidP="00103E32">
            <w:pPr>
              <w:pStyle w:val="NoSpacing"/>
            </w:pPr>
          </w:p>
          <w:p w14:paraId="337F5BB6" w14:textId="77777777" w:rsidR="00CC6026" w:rsidRDefault="00CC6026" w:rsidP="00103E32">
            <w:pPr>
              <w:pStyle w:val="NoSpacing"/>
            </w:pPr>
          </w:p>
        </w:tc>
        <w:tc>
          <w:tcPr>
            <w:tcW w:w="4508" w:type="dxa"/>
          </w:tcPr>
          <w:p w14:paraId="37EE30E8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There are 24 </w:t>
            </w:r>
            <w:proofErr w:type="spellStart"/>
            <w:r w:rsidRPr="00CC6026">
              <w:rPr>
                <w:b/>
                <w:bCs/>
                <w:lang w:val="en-US"/>
              </w:rPr>
              <w:t>coloured</w:t>
            </w:r>
            <w:proofErr w:type="spellEnd"/>
            <w:r w:rsidRPr="00CC6026">
              <w:rPr>
                <w:b/>
                <w:bCs/>
                <w:lang w:val="en-US"/>
              </w:rPr>
              <w:t xml:space="preserve"> cubes in a box.</w:t>
            </w:r>
          </w:p>
          <w:p w14:paraId="47D6FB50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Three-quarters of the cubes are red, four of the cubes are blue and the rest are green. How many green cubes are in the box?</w:t>
            </w:r>
          </w:p>
          <w:p w14:paraId="1D740D66" w14:textId="77777777" w:rsidR="00CC6026" w:rsidRDefault="00CC6026" w:rsidP="00103E32">
            <w:pPr>
              <w:pStyle w:val="NoSpacing"/>
            </w:pPr>
          </w:p>
          <w:p w14:paraId="0832B3A9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One more blue cube is put into the box.</w:t>
            </w:r>
          </w:p>
          <w:p w14:paraId="1C231750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What fraction of the cubes in the box are blue now?</w:t>
            </w:r>
          </w:p>
          <w:p w14:paraId="09422564" w14:textId="77777777" w:rsidR="00CC6026" w:rsidRDefault="00CC6026" w:rsidP="00103E32">
            <w:pPr>
              <w:pStyle w:val="NoSpacing"/>
            </w:pPr>
          </w:p>
        </w:tc>
      </w:tr>
      <w:tr w:rsidR="00CC6026" w14:paraId="087C2678" w14:textId="77777777" w:rsidTr="00B94CD0">
        <w:trPr>
          <w:trHeight w:val="2415"/>
        </w:trPr>
        <w:tc>
          <w:tcPr>
            <w:tcW w:w="4508" w:type="dxa"/>
            <w:vMerge/>
          </w:tcPr>
          <w:p w14:paraId="480F3281" w14:textId="77777777" w:rsidR="00CC6026" w:rsidRDefault="00CC6026" w:rsidP="00103E32">
            <w:pPr>
              <w:pStyle w:val="NoSpacing"/>
            </w:pPr>
          </w:p>
        </w:tc>
        <w:tc>
          <w:tcPr>
            <w:tcW w:w="4508" w:type="dxa"/>
          </w:tcPr>
          <w:p w14:paraId="0A115B41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Stefan has a bag that contains 3 blue marbles and 5 red marbles only. What fraction of the marbles in the bag are blue?</w:t>
            </w:r>
          </w:p>
          <w:p w14:paraId="56E67EAA" w14:textId="77777777" w:rsidR="00CC6026" w:rsidRDefault="00CC6026" w:rsidP="00103E32">
            <w:pPr>
              <w:pStyle w:val="NoSpacing"/>
            </w:pPr>
          </w:p>
          <w:p w14:paraId="6396267C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Stefan adds one blue marble and one red marble to the bag.</w:t>
            </w:r>
          </w:p>
          <w:p w14:paraId="124F3E03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What fraction of the marbles in the bag are blue now?</w:t>
            </w:r>
          </w:p>
          <w:p w14:paraId="050AC033" w14:textId="77777777" w:rsidR="00CC6026" w:rsidRDefault="00CC6026" w:rsidP="00103E32">
            <w:pPr>
              <w:pStyle w:val="NoSpacing"/>
            </w:pPr>
          </w:p>
        </w:tc>
      </w:tr>
      <w:tr w:rsidR="00CC6026" w14:paraId="400ACBC0" w14:textId="77777777" w:rsidTr="00B94CD0">
        <w:trPr>
          <w:trHeight w:val="2188"/>
        </w:trPr>
        <w:tc>
          <w:tcPr>
            <w:tcW w:w="4508" w:type="dxa"/>
          </w:tcPr>
          <w:p w14:paraId="1DDC7714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Annie had 36 sweets.</w:t>
            </w:r>
            <w:r>
              <w:rPr>
                <w:b/>
                <w:bCs/>
                <w:lang w:val="en-US"/>
              </w:rPr>
              <w:t xml:space="preserve"> </w:t>
            </w:r>
            <w:r w:rsidRPr="00CC6026">
              <w:rPr>
                <w:b/>
                <w:bCs/>
                <w:lang w:val="en-US"/>
              </w:rPr>
              <w:t xml:space="preserve">She ate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CC6026">
              <w:rPr>
                <w:b/>
                <w:bCs/>
                <w:lang w:val="en-US"/>
              </w:rPr>
              <w:t>of them.</w:t>
            </w:r>
          </w:p>
          <w:p w14:paraId="2DD0F78F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Ben had 40 sweets.</w:t>
            </w:r>
            <w:r>
              <w:rPr>
                <w:b/>
                <w:bCs/>
                <w:lang w:val="en-US"/>
              </w:rPr>
              <w:t xml:space="preserve"> </w:t>
            </w:r>
            <w:r w:rsidRPr="00CC6026">
              <w:rPr>
                <w:b/>
                <w:bCs/>
                <w:lang w:val="en-US"/>
              </w:rPr>
              <w:t xml:space="preserve">He ate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CC6026">
              <w:rPr>
                <w:b/>
                <w:bCs/>
                <w:lang w:val="en-US"/>
              </w:rPr>
              <w:t>of them.</w:t>
            </w:r>
          </w:p>
          <w:p w14:paraId="44B5F2C1" w14:textId="77777777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How many more sweets did Annie eat than Ben?</w:t>
            </w:r>
          </w:p>
          <w:p w14:paraId="132EACBC" w14:textId="77777777" w:rsidR="00CC6026" w:rsidRDefault="00CC6026" w:rsidP="00103E32">
            <w:pPr>
              <w:pStyle w:val="NoSpacing"/>
            </w:pPr>
          </w:p>
        </w:tc>
        <w:tc>
          <w:tcPr>
            <w:tcW w:w="4508" w:type="dxa"/>
          </w:tcPr>
          <w:p w14:paraId="00A55AE1" w14:textId="7E929C15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Sam has 90 bricks.</w:t>
            </w:r>
          </w:p>
          <w:p w14:paraId="629C0E27" w14:textId="5151AC78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He uses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>o</w:t>
            </w:r>
            <w:r w:rsidRPr="00CC6026">
              <w:rPr>
                <w:b/>
                <w:bCs/>
                <w:lang w:val="en-US"/>
              </w:rPr>
              <w:t>f them to build a tower.</w:t>
            </w:r>
          </w:p>
          <w:p w14:paraId="17D7D2A7" w14:textId="4F49527F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>Grace has 120 bricks.</w:t>
            </w:r>
          </w:p>
          <w:p w14:paraId="4DB8FF7F" w14:textId="61969B7D" w:rsidR="00CC6026" w:rsidRPr="00CC6026" w:rsidRDefault="00CC6026" w:rsidP="00CC6026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She uses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CC6026">
              <w:rPr>
                <w:b/>
                <w:bCs/>
                <w:lang w:val="en-US"/>
              </w:rPr>
              <w:t>of them to build a tower.</w:t>
            </w:r>
          </w:p>
          <w:p w14:paraId="4D2E9922" w14:textId="1F3803D9" w:rsidR="00CC6026" w:rsidRDefault="00CC6026" w:rsidP="00CC6026">
            <w:pPr>
              <w:pStyle w:val="NoSpacing"/>
              <w:rPr>
                <w:b/>
                <w:bCs/>
                <w:lang w:val="en-US"/>
              </w:rPr>
            </w:pPr>
            <w:r w:rsidRPr="00CC6026">
              <w:rPr>
                <w:b/>
                <w:bCs/>
                <w:lang w:val="en-US"/>
              </w:rPr>
              <w:t>How many bricks are left over altogether?</w:t>
            </w:r>
          </w:p>
          <w:p w14:paraId="0FB579B5" w14:textId="77777777" w:rsidR="00CC6026" w:rsidRDefault="00CC6026" w:rsidP="00CC6026">
            <w:pPr>
              <w:pStyle w:val="NoSpacing"/>
            </w:pPr>
          </w:p>
        </w:tc>
      </w:tr>
      <w:tr w:rsidR="006157E9" w14:paraId="1F94C354" w14:textId="77777777" w:rsidTr="00B94CD0">
        <w:trPr>
          <w:trHeight w:val="1633"/>
        </w:trPr>
        <w:tc>
          <w:tcPr>
            <w:tcW w:w="4508" w:type="dxa"/>
          </w:tcPr>
          <w:p w14:paraId="01B00B93" w14:textId="77777777" w:rsidR="006157E9" w:rsidRPr="00A5122A" w:rsidRDefault="006157E9" w:rsidP="006157E9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16</w:t>
            </w:r>
          </w:p>
          <w:p w14:paraId="59B8B070" w14:textId="77777777" w:rsidR="006157E9" w:rsidRPr="00A5122A" w:rsidRDefault="006157E9" w:rsidP="006157E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 book has 276 pages. </w:t>
            </w:r>
          </w:p>
          <w:p w14:paraId="1D558EB6" w14:textId="77777777" w:rsidR="006157E9" w:rsidRPr="00A5122A" w:rsidRDefault="006157E9" w:rsidP="006157E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Amina has read </w:t>
            </w: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\F(1,3) </w:instrText>
            </w: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of the book. </w:t>
            </w:r>
          </w:p>
          <w:p w14:paraId="7650944F" w14:textId="77777777" w:rsidR="006157E9" w:rsidRPr="00A5122A" w:rsidRDefault="006157E9" w:rsidP="006157E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How many pages are left for Amina to read? </w:t>
            </w:r>
          </w:p>
          <w:p w14:paraId="24190E36" w14:textId="15C4CF7C" w:rsidR="006157E9" w:rsidRDefault="006157E9" w:rsidP="006157E9">
            <w:pPr>
              <w:pStyle w:val="NoSpacing"/>
            </w:pPr>
          </w:p>
        </w:tc>
        <w:tc>
          <w:tcPr>
            <w:tcW w:w="4508" w:type="dxa"/>
          </w:tcPr>
          <w:p w14:paraId="7042F03A" w14:textId="30C8727B" w:rsidR="006157E9" w:rsidRPr="00CC6026" w:rsidRDefault="006157E9" w:rsidP="006157E9">
            <w:pPr>
              <w:pStyle w:val="NoSpacing"/>
            </w:pPr>
            <w:r w:rsidRPr="00CC6026">
              <w:rPr>
                <w:b/>
                <w:bCs/>
                <w:lang w:val="en-US"/>
              </w:rPr>
              <w:t>Sam and Ben share a pizza with their Dad.</w:t>
            </w:r>
          </w:p>
          <w:p w14:paraId="5306CD44" w14:textId="1DC60EC4" w:rsidR="006157E9" w:rsidRPr="00CC6026" w:rsidRDefault="006157E9" w:rsidP="006157E9">
            <w:pPr>
              <w:pStyle w:val="NoSpacing"/>
            </w:pPr>
            <w:r w:rsidRPr="00CC6026">
              <w:rPr>
                <w:b/>
                <w:bCs/>
                <w:lang w:val="en-US"/>
              </w:rPr>
              <w:t xml:space="preserve">Sam ate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CC6026">
              <w:rPr>
                <w:b/>
                <w:bCs/>
                <w:lang w:val="en-US"/>
              </w:rPr>
              <w:t xml:space="preserve">of the pizza. Ben ate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CC6026">
              <w:rPr>
                <w:b/>
                <w:bCs/>
                <w:lang w:val="en-US"/>
              </w:rPr>
              <w:t xml:space="preserve">of the pizza. </w:t>
            </w:r>
          </w:p>
          <w:p w14:paraId="46FD8EA2" w14:textId="77777777" w:rsidR="006157E9" w:rsidRPr="00CC6026" w:rsidRDefault="006157E9" w:rsidP="006157E9">
            <w:pPr>
              <w:pStyle w:val="NoSpacing"/>
            </w:pPr>
            <w:r w:rsidRPr="00CC6026">
              <w:rPr>
                <w:b/>
                <w:bCs/>
                <w:lang w:val="en-US"/>
              </w:rPr>
              <w:t>Dad ate the rest.</w:t>
            </w:r>
          </w:p>
          <w:p w14:paraId="0855AA08" w14:textId="3100AF2E" w:rsidR="006157E9" w:rsidRPr="00CC6026" w:rsidRDefault="006157E9" w:rsidP="006157E9">
            <w:pPr>
              <w:pStyle w:val="NoSpacing"/>
            </w:pPr>
            <w:r w:rsidRPr="00CC6026">
              <w:rPr>
                <w:b/>
                <w:bCs/>
                <w:lang w:val="en-US"/>
              </w:rPr>
              <w:t>What fraction of the pizza did Dad eat?</w:t>
            </w:r>
          </w:p>
          <w:p w14:paraId="5968ABD4" w14:textId="77777777" w:rsidR="006157E9" w:rsidRDefault="006157E9" w:rsidP="006157E9">
            <w:pPr>
              <w:pStyle w:val="NoSpacing"/>
            </w:pPr>
          </w:p>
        </w:tc>
      </w:tr>
    </w:tbl>
    <w:p w14:paraId="291622CB" w14:textId="625B4823" w:rsidR="000D306C" w:rsidRDefault="000D306C" w:rsidP="00103E32">
      <w:pPr>
        <w:pStyle w:val="NoSpacing"/>
      </w:pPr>
    </w:p>
    <w:p w14:paraId="51417ED7" w14:textId="01ED90B3" w:rsidR="00CC6026" w:rsidRDefault="00EB1182" w:rsidP="00103E32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777024" behindDoc="0" locked="0" layoutInCell="1" allowOverlap="1" wp14:anchorId="7AF22955" wp14:editId="11D4DF0C">
            <wp:simplePos x="0" y="0"/>
            <wp:positionH relativeFrom="rightMargin">
              <wp:align>left</wp:align>
            </wp:positionH>
            <wp:positionV relativeFrom="paragraph">
              <wp:posOffset>6456680</wp:posOffset>
            </wp:positionV>
            <wp:extent cx="433070" cy="308610"/>
            <wp:effectExtent l="0" t="0" r="5080" b="0"/>
            <wp:wrapNone/>
            <wp:docPr id="25812" name="Picture 25812">
              <a:hlinkClick xmlns:a="http://schemas.openxmlformats.org/drawingml/2006/main" r:id="rId1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12" name="Picture 25812">
                      <a:hlinkClick r:id="rId1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2928" behindDoc="0" locked="0" layoutInCell="1" allowOverlap="1" wp14:anchorId="516CDDAC" wp14:editId="7B2AA869">
            <wp:simplePos x="0" y="0"/>
            <wp:positionH relativeFrom="rightMargin">
              <wp:posOffset>0</wp:posOffset>
            </wp:positionH>
            <wp:positionV relativeFrom="paragraph">
              <wp:posOffset>4229100</wp:posOffset>
            </wp:positionV>
            <wp:extent cx="433070" cy="308610"/>
            <wp:effectExtent l="0" t="0" r="5080" b="0"/>
            <wp:wrapNone/>
            <wp:docPr id="81932" name="Picture 81932">
              <a:hlinkClick xmlns:a="http://schemas.openxmlformats.org/drawingml/2006/main" r:id="rId1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32" name="Picture 81932">
                      <a:hlinkClick r:id="rId1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70880" behindDoc="0" locked="0" layoutInCell="1" allowOverlap="1" wp14:anchorId="23CD693D" wp14:editId="027D6F1E">
            <wp:simplePos x="0" y="0"/>
            <wp:positionH relativeFrom="leftMargin">
              <wp:align>right</wp:align>
            </wp:positionH>
            <wp:positionV relativeFrom="paragraph">
              <wp:posOffset>4229100</wp:posOffset>
            </wp:positionV>
            <wp:extent cx="433070" cy="308610"/>
            <wp:effectExtent l="0" t="0" r="5080" b="0"/>
            <wp:wrapNone/>
            <wp:docPr id="139269" name="Picture 139269">
              <a:hlinkClick xmlns:a="http://schemas.openxmlformats.org/drawingml/2006/main" r:id="rId1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69" name="Picture 139269">
                      <a:hlinkClick r:id="rId1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503B" w:rsidRPr="00001832">
        <w:rPr>
          <w:noProof/>
        </w:rPr>
        <w:drawing>
          <wp:anchor distT="0" distB="0" distL="114300" distR="114300" simplePos="0" relativeHeight="251767808" behindDoc="0" locked="0" layoutInCell="1" allowOverlap="1" wp14:anchorId="6080B96D" wp14:editId="3AB9B75F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98308" name="Picture 98308">
              <a:hlinkClick xmlns:a="http://schemas.openxmlformats.org/drawingml/2006/main" r:id="rId1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08" name="Picture 98308">
                      <a:hlinkClick r:id="rId1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503B" w:rsidRPr="00001832">
        <w:rPr>
          <w:noProof/>
        </w:rPr>
        <w:drawing>
          <wp:anchor distT="0" distB="0" distL="114300" distR="114300" simplePos="0" relativeHeight="251765760" behindDoc="0" locked="0" layoutInCell="1" allowOverlap="1" wp14:anchorId="0AD35197" wp14:editId="729850D9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50537" name="Picture 150537">
              <a:hlinkClick xmlns:a="http://schemas.openxmlformats.org/drawingml/2006/main" r:id="rId1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37" name="Picture 150537">
                      <a:hlinkClick r:id="rId1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6026" w:rsidRPr="00CC6026">
        <w:t>Solve problems involving finding a fraction of a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82173" w14:paraId="02CEBDE3" w14:textId="77777777" w:rsidTr="00B94CD0">
        <w:trPr>
          <w:trHeight w:val="6378"/>
        </w:trPr>
        <w:tc>
          <w:tcPr>
            <w:tcW w:w="4508" w:type="dxa"/>
          </w:tcPr>
          <w:p w14:paraId="58ABE7AE" w14:textId="776DFD74" w:rsidR="00082173" w:rsidRPr="00082173" w:rsidRDefault="00082173" w:rsidP="00082173">
            <w:pPr>
              <w:pStyle w:val="NoSpacing"/>
            </w:pPr>
            <w:r w:rsidRPr="00082173">
              <w:rPr>
                <w:b/>
                <w:bCs/>
                <w:lang w:val="en-US"/>
              </w:rPr>
              <w:t>Amy did a survey of what time people get up on a Sunday morning. This table shows her results for 150 people.</w:t>
            </w:r>
          </w:p>
          <w:p w14:paraId="55E3D56D" w14:textId="5DE372D4" w:rsidR="00CC6026" w:rsidRDefault="00082173" w:rsidP="00103E32">
            <w:pPr>
              <w:pStyle w:val="NoSpacing"/>
            </w:pPr>
            <w:r w:rsidRPr="00082173">
              <w:rPr>
                <w:noProof/>
              </w:rPr>
              <w:drawing>
                <wp:inline distT="0" distB="0" distL="0" distR="0" wp14:anchorId="2D9354A4" wp14:editId="4D9508B3">
                  <wp:extent cx="2506531" cy="1651027"/>
                  <wp:effectExtent l="0" t="0" r="8255" b="6350"/>
                  <wp:docPr id="93199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2F32C1-688A-4E13-8987-955867E67AB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382F32C1-688A-4E13-8987-955867E67AB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6691" cy="16643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7FA0EC" w14:textId="77777777" w:rsidR="00082173" w:rsidRPr="00082173" w:rsidRDefault="00082173" w:rsidP="00082173">
            <w:pPr>
              <w:pStyle w:val="NoSpacing"/>
            </w:pPr>
            <w:r w:rsidRPr="00082173">
              <w:rPr>
                <w:b/>
                <w:bCs/>
                <w:lang w:val="en-US"/>
              </w:rPr>
              <w:t>Amy says, ‘Two-thirds of the 150 people in the survey get up before 9am.’ Amy is correct. Explain how you know.</w:t>
            </w:r>
          </w:p>
          <w:p w14:paraId="5B4D4DE8" w14:textId="77777777" w:rsidR="00082173" w:rsidRDefault="00082173" w:rsidP="00103E32">
            <w:pPr>
              <w:pStyle w:val="NoSpacing"/>
            </w:pPr>
          </w:p>
          <w:p w14:paraId="3FB2A4C2" w14:textId="77777777" w:rsidR="00082173" w:rsidRDefault="00082173" w:rsidP="00103E32">
            <w:pPr>
              <w:pStyle w:val="NoSpacing"/>
            </w:pPr>
          </w:p>
          <w:p w14:paraId="43677A65" w14:textId="65A1FF61" w:rsidR="00082173" w:rsidRDefault="00082173" w:rsidP="00103E32">
            <w:pPr>
              <w:pStyle w:val="NoSpacing"/>
            </w:pPr>
          </w:p>
          <w:p w14:paraId="12CF0B66" w14:textId="2BF515C2" w:rsidR="001C503B" w:rsidRDefault="001C503B" w:rsidP="00103E32">
            <w:pPr>
              <w:pStyle w:val="NoSpacing"/>
            </w:pPr>
          </w:p>
          <w:p w14:paraId="745074D0" w14:textId="4D9E3863" w:rsidR="001C503B" w:rsidRDefault="001C503B" w:rsidP="00103E32">
            <w:pPr>
              <w:pStyle w:val="NoSpacing"/>
            </w:pPr>
          </w:p>
          <w:p w14:paraId="49E60C4D" w14:textId="1972B3C0" w:rsidR="001C503B" w:rsidRDefault="001C503B" w:rsidP="00103E32">
            <w:pPr>
              <w:pStyle w:val="NoSpacing"/>
            </w:pPr>
          </w:p>
          <w:p w14:paraId="6066950E" w14:textId="77777777" w:rsidR="001C503B" w:rsidRDefault="001C503B" w:rsidP="00103E32">
            <w:pPr>
              <w:pStyle w:val="NoSpacing"/>
            </w:pPr>
          </w:p>
          <w:p w14:paraId="73CF5F50" w14:textId="77777777" w:rsidR="00082173" w:rsidRDefault="00082173" w:rsidP="00103E32">
            <w:pPr>
              <w:pStyle w:val="NoSpacing"/>
            </w:pPr>
          </w:p>
        </w:tc>
        <w:tc>
          <w:tcPr>
            <w:tcW w:w="4508" w:type="dxa"/>
          </w:tcPr>
          <w:p w14:paraId="75886C1B" w14:textId="11D7E64E" w:rsidR="00082173" w:rsidRDefault="00082173" w:rsidP="00082173">
            <w:pPr>
              <w:pStyle w:val="NoSpacing"/>
              <w:rPr>
                <w:b/>
                <w:bCs/>
                <w:lang w:val="en-US"/>
              </w:rPr>
            </w:pPr>
            <w:r w:rsidRPr="00082173">
              <w:rPr>
                <w:b/>
                <w:bCs/>
                <w:lang w:val="en-US"/>
              </w:rPr>
              <w:t xml:space="preserve">The pie charts show the results of a school’s netball and football matches. </w:t>
            </w:r>
          </w:p>
          <w:p w14:paraId="0DA84551" w14:textId="77777777" w:rsidR="00082173" w:rsidRDefault="00082173" w:rsidP="00082173">
            <w:pPr>
              <w:pStyle w:val="NoSpacing"/>
              <w:rPr>
                <w:b/>
                <w:bCs/>
                <w:lang w:val="en-US"/>
              </w:rPr>
            </w:pPr>
            <w:r w:rsidRPr="00082173">
              <w:rPr>
                <w:b/>
                <w:bCs/>
                <w:lang w:val="en-US"/>
              </w:rPr>
              <w:t xml:space="preserve">The netball team played 30 games. </w:t>
            </w:r>
          </w:p>
          <w:p w14:paraId="0B77F17F" w14:textId="77777777" w:rsidR="00082173" w:rsidRPr="00082173" w:rsidRDefault="00082173" w:rsidP="00082173">
            <w:pPr>
              <w:pStyle w:val="NoSpacing"/>
            </w:pPr>
            <w:r w:rsidRPr="00082173">
              <w:rPr>
                <w:b/>
                <w:bCs/>
                <w:lang w:val="en-US"/>
              </w:rPr>
              <w:t>The football team played 24 games.</w:t>
            </w:r>
          </w:p>
          <w:p w14:paraId="13784A0A" w14:textId="6923163D" w:rsidR="00CC6026" w:rsidRDefault="00082173" w:rsidP="00103E32">
            <w:pPr>
              <w:pStyle w:val="NoSpacing"/>
            </w:pPr>
            <w:r w:rsidRPr="00082173">
              <w:rPr>
                <w:noProof/>
              </w:rPr>
              <w:drawing>
                <wp:inline distT="0" distB="0" distL="0" distR="0" wp14:anchorId="3E2757F8" wp14:editId="17FD8A55">
                  <wp:extent cx="1120014" cy="1323191"/>
                  <wp:effectExtent l="0" t="0" r="4445" b="0"/>
                  <wp:docPr id="9320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FC2276F-3D1D-4C85-B6EA-DBF23CEEDB7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FC2276F-3D1D-4C85-B6EA-DBF23CEEDB7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769" cy="1331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</w:t>
            </w:r>
            <w:r w:rsidRPr="00082173">
              <w:rPr>
                <w:noProof/>
              </w:rPr>
              <w:drawing>
                <wp:inline distT="0" distB="0" distL="0" distR="0" wp14:anchorId="27CCC0F1" wp14:editId="75129C30">
                  <wp:extent cx="1050155" cy="1226371"/>
                  <wp:effectExtent l="0" t="0" r="0" b="0"/>
                  <wp:docPr id="9320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D510B36-E2A1-49F8-8BD7-858A754966C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7D510B36-E2A1-49F8-8BD7-858A754966C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3797" cy="1242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BD1E41" w14:textId="77777777" w:rsidR="00082173" w:rsidRPr="00082173" w:rsidRDefault="00082173" w:rsidP="00082173">
            <w:pPr>
              <w:pStyle w:val="NoSpacing"/>
            </w:pPr>
            <w:r w:rsidRPr="00082173">
              <w:rPr>
                <w:b/>
                <w:bCs/>
                <w:lang w:val="en-US"/>
              </w:rPr>
              <w:t>David says, ‘The two teams won the same number of games.’</w:t>
            </w:r>
          </w:p>
          <w:p w14:paraId="5A3E5511" w14:textId="6CB5CFD0" w:rsidR="00082173" w:rsidRPr="00082173" w:rsidRDefault="00082173" w:rsidP="00082173">
            <w:pPr>
              <w:pStyle w:val="NoSpacing"/>
            </w:pPr>
            <w:r w:rsidRPr="00082173">
              <w:rPr>
                <w:b/>
                <w:bCs/>
                <w:lang w:val="en-US"/>
              </w:rPr>
              <w:t>Is he correct? Explain how you know.</w:t>
            </w:r>
          </w:p>
          <w:p w14:paraId="24524285" w14:textId="5AD7112C" w:rsidR="00082173" w:rsidRDefault="00082173" w:rsidP="00103E32">
            <w:pPr>
              <w:pStyle w:val="NoSpacing"/>
            </w:pPr>
          </w:p>
        </w:tc>
      </w:tr>
      <w:tr w:rsidR="00082173" w14:paraId="110EA293" w14:textId="77777777" w:rsidTr="00B94CD0">
        <w:trPr>
          <w:trHeight w:val="3498"/>
        </w:trPr>
        <w:tc>
          <w:tcPr>
            <w:tcW w:w="4508" w:type="dxa"/>
            <w:vMerge w:val="restart"/>
          </w:tcPr>
          <w:p w14:paraId="50577193" w14:textId="77777777" w:rsidR="00082173" w:rsidRPr="00082173" w:rsidRDefault="00082173" w:rsidP="00082173">
            <w:pPr>
              <w:pStyle w:val="NoSpacing"/>
            </w:pPr>
            <w:r w:rsidRPr="00082173">
              <w:rPr>
                <w:b/>
                <w:bCs/>
                <w:lang w:val="en-US"/>
              </w:rPr>
              <w:t>Tony and Gemma looked for snails, worms, slugs and beetles in their gardens. They each made a pie chart of what they found.</w:t>
            </w:r>
          </w:p>
          <w:p w14:paraId="45ACF284" w14:textId="77777777" w:rsidR="00082173" w:rsidRDefault="00082173" w:rsidP="00103E32">
            <w:pPr>
              <w:pStyle w:val="NoSpacing"/>
            </w:pPr>
            <w:r w:rsidRPr="00082173">
              <w:rPr>
                <w:noProof/>
              </w:rPr>
              <w:drawing>
                <wp:inline distT="0" distB="0" distL="0" distR="0" wp14:anchorId="65FED7F1" wp14:editId="7CAF3826">
                  <wp:extent cx="2710927" cy="1540477"/>
                  <wp:effectExtent l="0" t="0" r="0" b="3175"/>
                  <wp:docPr id="932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45C406-5F17-4544-B65B-3866FAFAC06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845C406-5F17-4544-B65B-3866FAFAC06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8878" cy="1556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E081D4" w14:textId="77777777" w:rsidR="00082173" w:rsidRPr="00082173" w:rsidRDefault="00082173" w:rsidP="00082173">
            <w:pPr>
              <w:pStyle w:val="NoSpacing"/>
            </w:pPr>
            <w:r w:rsidRPr="00082173">
              <w:rPr>
                <w:b/>
                <w:bCs/>
                <w:lang w:val="en-US"/>
              </w:rPr>
              <w:t>Estimate the number of worms that Tony found.</w:t>
            </w:r>
          </w:p>
          <w:p w14:paraId="3DE16D9E" w14:textId="77777777" w:rsidR="00082173" w:rsidRDefault="00082173" w:rsidP="00103E32">
            <w:pPr>
              <w:pStyle w:val="NoSpacing"/>
            </w:pPr>
          </w:p>
          <w:p w14:paraId="0C372ACE" w14:textId="77777777" w:rsidR="00082173" w:rsidRPr="00082173" w:rsidRDefault="00082173" w:rsidP="00082173">
            <w:pPr>
              <w:pStyle w:val="NoSpacing"/>
            </w:pPr>
            <w:r w:rsidRPr="00082173">
              <w:rPr>
                <w:b/>
                <w:bCs/>
                <w:lang w:val="en-US"/>
              </w:rPr>
              <w:t xml:space="preserve">Who found more snails? </w:t>
            </w:r>
          </w:p>
          <w:p w14:paraId="3B71E399" w14:textId="77777777" w:rsidR="00082173" w:rsidRPr="00082173" w:rsidRDefault="00082173" w:rsidP="00082173">
            <w:pPr>
              <w:pStyle w:val="NoSpacing"/>
            </w:pPr>
            <w:r w:rsidRPr="00082173">
              <w:rPr>
                <w:b/>
                <w:bCs/>
                <w:lang w:val="en-US"/>
              </w:rPr>
              <w:t>Explain how you know.</w:t>
            </w:r>
          </w:p>
          <w:p w14:paraId="1B35385B" w14:textId="77777777" w:rsidR="00082173" w:rsidRDefault="00082173" w:rsidP="00103E32">
            <w:pPr>
              <w:pStyle w:val="NoSpacing"/>
            </w:pPr>
          </w:p>
          <w:p w14:paraId="63BFB161" w14:textId="77777777" w:rsidR="00082173" w:rsidRDefault="00082173" w:rsidP="00103E32">
            <w:pPr>
              <w:pStyle w:val="NoSpacing"/>
            </w:pPr>
          </w:p>
          <w:p w14:paraId="4C04CA87" w14:textId="1CC592AB" w:rsidR="00082173" w:rsidRDefault="00082173" w:rsidP="00103E32">
            <w:pPr>
              <w:pStyle w:val="NoSpacing"/>
            </w:pPr>
          </w:p>
        </w:tc>
        <w:tc>
          <w:tcPr>
            <w:tcW w:w="4508" w:type="dxa"/>
          </w:tcPr>
          <w:p w14:paraId="6EDA7348" w14:textId="4DA6ED5A" w:rsidR="00082173" w:rsidRPr="00082173" w:rsidRDefault="001C503B" w:rsidP="00082173">
            <w:pPr>
              <w:pStyle w:val="NoSpacing"/>
            </w:pPr>
            <w:r w:rsidRPr="00082173">
              <w:rPr>
                <w:noProof/>
              </w:rPr>
              <w:drawing>
                <wp:anchor distT="0" distB="0" distL="114300" distR="114300" simplePos="0" relativeHeight="251768832" behindDoc="1" locked="0" layoutInCell="1" allowOverlap="1" wp14:anchorId="690A16D1" wp14:editId="3EBBD7EF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95250</wp:posOffset>
                  </wp:positionV>
                  <wp:extent cx="1333948" cy="1333948"/>
                  <wp:effectExtent l="0" t="0" r="0" b="0"/>
                  <wp:wrapTight wrapText="bothSides">
                    <wp:wrapPolygon edited="0">
                      <wp:start x="0" y="0"/>
                      <wp:lineTo x="0" y="21291"/>
                      <wp:lineTo x="21291" y="21291"/>
                      <wp:lineTo x="21291" y="0"/>
                      <wp:lineTo x="0" y="0"/>
                    </wp:wrapPolygon>
                  </wp:wrapTight>
                  <wp:docPr id="9320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B943461-0B6B-44CB-849A-6A9E7760E01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B943461-0B6B-44CB-849A-6A9E7760E01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948" cy="1333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82173" w:rsidRPr="00082173">
              <w:rPr>
                <w:b/>
                <w:bCs/>
                <w:lang w:val="en-US"/>
              </w:rPr>
              <w:t xml:space="preserve">A shop sells books, CDs and DVDs. </w:t>
            </w:r>
          </w:p>
          <w:p w14:paraId="188AE3B8" w14:textId="5A711ECA" w:rsidR="00082173" w:rsidRDefault="00082173" w:rsidP="00103E32">
            <w:pPr>
              <w:pStyle w:val="NoSpacing"/>
              <w:rPr>
                <w:b/>
                <w:bCs/>
                <w:lang w:val="en-US"/>
              </w:rPr>
            </w:pPr>
            <w:r w:rsidRPr="00082173">
              <w:rPr>
                <w:b/>
                <w:bCs/>
                <w:lang w:val="en-US"/>
              </w:rPr>
              <w:t xml:space="preserve">This pie chart shows the sales of each in one week. </w:t>
            </w:r>
          </w:p>
          <w:p w14:paraId="40B70A04" w14:textId="77777777" w:rsidR="001C503B" w:rsidRDefault="001C503B" w:rsidP="00103E32">
            <w:pPr>
              <w:pStyle w:val="NoSpacing"/>
            </w:pPr>
          </w:p>
          <w:p w14:paraId="234ED406" w14:textId="4DD3F464" w:rsidR="00082173" w:rsidRPr="00082173" w:rsidRDefault="00082173" w:rsidP="00082173">
            <w:pPr>
              <w:pStyle w:val="NoSpacing"/>
            </w:pPr>
            <w:r w:rsidRPr="00082173">
              <w:rPr>
                <w:b/>
                <w:bCs/>
                <w:lang w:val="en-US"/>
              </w:rPr>
              <w:t xml:space="preserve">Estimate the </w:t>
            </w:r>
            <w:r w:rsidRPr="00082173">
              <w:rPr>
                <w:b/>
                <w:bCs/>
                <w:u w:val="single"/>
                <w:lang w:val="en-US"/>
              </w:rPr>
              <w:t>fraction</w:t>
            </w:r>
            <w:r w:rsidRPr="00082173">
              <w:rPr>
                <w:b/>
                <w:bCs/>
                <w:lang w:val="en-US"/>
              </w:rPr>
              <w:t xml:space="preserve"> of the total sales that were DVDs. </w:t>
            </w:r>
          </w:p>
          <w:p w14:paraId="2228BD47" w14:textId="77777777" w:rsidR="00082173" w:rsidRDefault="00082173" w:rsidP="00103E32">
            <w:pPr>
              <w:pStyle w:val="NoSpacing"/>
            </w:pPr>
          </w:p>
          <w:p w14:paraId="0FF21121" w14:textId="77777777" w:rsidR="00082173" w:rsidRPr="00082173" w:rsidRDefault="00082173" w:rsidP="00082173">
            <w:pPr>
              <w:pStyle w:val="NoSpacing"/>
            </w:pPr>
            <w:r w:rsidRPr="00082173">
              <w:rPr>
                <w:b/>
                <w:bCs/>
                <w:lang w:val="en-US"/>
              </w:rPr>
              <w:t xml:space="preserve">In this week, 200 CDs were sold. </w:t>
            </w:r>
          </w:p>
          <w:p w14:paraId="5487EBA4" w14:textId="77777777" w:rsidR="00082173" w:rsidRPr="00082173" w:rsidRDefault="00082173" w:rsidP="00082173">
            <w:pPr>
              <w:pStyle w:val="NoSpacing"/>
            </w:pPr>
            <w:r w:rsidRPr="00082173">
              <w:rPr>
                <w:b/>
                <w:bCs/>
                <w:lang w:val="en-US"/>
              </w:rPr>
              <w:t xml:space="preserve">Estimate how many books were sold. </w:t>
            </w:r>
          </w:p>
          <w:p w14:paraId="7D67C572" w14:textId="6DC55D8A" w:rsidR="00082173" w:rsidRDefault="00082173" w:rsidP="00103E32">
            <w:pPr>
              <w:pStyle w:val="NoSpacing"/>
            </w:pPr>
          </w:p>
        </w:tc>
      </w:tr>
      <w:tr w:rsidR="00EB1182" w14:paraId="3EAE2DF2" w14:textId="77777777" w:rsidTr="00B94CD0">
        <w:trPr>
          <w:trHeight w:val="5085"/>
        </w:trPr>
        <w:tc>
          <w:tcPr>
            <w:tcW w:w="4508" w:type="dxa"/>
            <w:vMerge/>
          </w:tcPr>
          <w:p w14:paraId="797F9420" w14:textId="77777777" w:rsidR="00EB1182" w:rsidRDefault="00EB1182" w:rsidP="00EB1182">
            <w:pPr>
              <w:pStyle w:val="NoSpacing"/>
            </w:pPr>
          </w:p>
        </w:tc>
        <w:tc>
          <w:tcPr>
            <w:tcW w:w="4508" w:type="dxa"/>
          </w:tcPr>
          <w:p w14:paraId="470CE62D" w14:textId="77777777" w:rsidR="00EB1182" w:rsidRPr="00A5122A" w:rsidRDefault="00EB1182" w:rsidP="00EB1182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6</w:t>
            </w:r>
          </w:p>
          <w:p w14:paraId="54E71D0B" w14:textId="77777777" w:rsidR="00EB1182" w:rsidRPr="00A5122A" w:rsidRDefault="00EB1182" w:rsidP="00EB1182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774976" behindDoc="1" locked="0" layoutInCell="1" allowOverlap="1" wp14:anchorId="2836B6BA" wp14:editId="5A9CB0C1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66040</wp:posOffset>
                  </wp:positionV>
                  <wp:extent cx="1362075" cy="1356360"/>
                  <wp:effectExtent l="0" t="0" r="9525" b="0"/>
                  <wp:wrapTight wrapText="bothSides">
                    <wp:wrapPolygon edited="0">
                      <wp:start x="0" y="0"/>
                      <wp:lineTo x="0" y="21236"/>
                      <wp:lineTo x="21449" y="21236"/>
                      <wp:lineTo x="21449" y="0"/>
                      <wp:lineTo x="0" y="0"/>
                    </wp:wrapPolygon>
                  </wp:wrapTight>
                  <wp:docPr id="66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1FBA8B9-DE6E-430F-BB2C-ADEE39096CB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61FBA8B9-DE6E-430F-BB2C-ADEE39096CB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1356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This chart shows the number of different types of big cat in a zoo.</w:t>
            </w:r>
          </w:p>
          <w:p w14:paraId="3BB841CD" w14:textId="4835B667" w:rsidR="00EB1182" w:rsidRPr="00EB1182" w:rsidRDefault="00EB1182" w:rsidP="00EB1182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There are 20 big cats in the zoo altogether. </w:t>
            </w:r>
          </w:p>
          <w:p w14:paraId="26C128DF" w14:textId="77777777" w:rsidR="00EB1182" w:rsidRPr="00A5122A" w:rsidRDefault="00EB1182" w:rsidP="00EB1182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Here are some statements about the chart.</w:t>
            </w:r>
          </w:p>
          <w:p w14:paraId="5B49ACDB" w14:textId="77777777" w:rsidR="00EB1182" w:rsidRPr="00A5122A" w:rsidRDefault="00EB1182" w:rsidP="00EB1182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Tick the statements that are true.</w:t>
            </w:r>
          </w:p>
          <w:p w14:paraId="0854F7AC" w14:textId="34793017" w:rsidR="00EB1182" w:rsidRDefault="00EB1182" w:rsidP="00EB1182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42F9081D" wp14:editId="66B919C6">
                  <wp:extent cx="2705100" cy="1343559"/>
                  <wp:effectExtent l="0" t="0" r="0" b="9525"/>
                  <wp:docPr id="661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83B0D70-137E-4798-ADC6-E5A58D523A3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483B0D70-137E-4798-ADC6-E5A58D523A3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7242" cy="1359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257326" w14:textId="4BEDEEC3" w:rsidR="00CC6026" w:rsidRDefault="00CC6026" w:rsidP="00103E32">
      <w:pPr>
        <w:pStyle w:val="NoSpacing"/>
      </w:pPr>
    </w:p>
    <w:p w14:paraId="26BF45FC" w14:textId="1514E5FC" w:rsidR="00082173" w:rsidRDefault="005A28A7" w:rsidP="00103E3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05696" behindDoc="0" locked="0" layoutInCell="1" allowOverlap="1" wp14:anchorId="7EA6AEE7" wp14:editId="5DC7C026">
            <wp:simplePos x="0" y="0"/>
            <wp:positionH relativeFrom="rightMargin">
              <wp:align>left</wp:align>
            </wp:positionH>
            <wp:positionV relativeFrom="paragraph">
              <wp:posOffset>7541260</wp:posOffset>
            </wp:positionV>
            <wp:extent cx="433070" cy="308610"/>
            <wp:effectExtent l="0" t="0" r="5080" b="0"/>
            <wp:wrapNone/>
            <wp:docPr id="214029" name="Picture 214029">
              <a:hlinkClick xmlns:a="http://schemas.openxmlformats.org/drawingml/2006/main" r:id="rId1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29" name="Picture 214029">
                      <a:hlinkClick r:id="rId1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3648" behindDoc="0" locked="0" layoutInCell="1" allowOverlap="1" wp14:anchorId="298DA5AD" wp14:editId="6C1D9784">
            <wp:simplePos x="0" y="0"/>
            <wp:positionH relativeFrom="leftMargin">
              <wp:align>right</wp:align>
            </wp:positionH>
            <wp:positionV relativeFrom="paragraph">
              <wp:posOffset>8054975</wp:posOffset>
            </wp:positionV>
            <wp:extent cx="433070" cy="308610"/>
            <wp:effectExtent l="0" t="0" r="5080" b="0"/>
            <wp:wrapNone/>
            <wp:docPr id="184341" name="Picture 184341">
              <a:hlinkClick xmlns:a="http://schemas.openxmlformats.org/drawingml/2006/main" r:id="rId1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1" name="Picture 184341">
                      <a:hlinkClick r:id="rId1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1600" behindDoc="0" locked="0" layoutInCell="1" allowOverlap="1" wp14:anchorId="54C40110" wp14:editId="1048A19C">
            <wp:simplePos x="0" y="0"/>
            <wp:positionH relativeFrom="leftMargin">
              <wp:align>right</wp:align>
            </wp:positionH>
            <wp:positionV relativeFrom="paragraph">
              <wp:posOffset>7541260</wp:posOffset>
            </wp:positionV>
            <wp:extent cx="433070" cy="308610"/>
            <wp:effectExtent l="0" t="0" r="5080" b="0"/>
            <wp:wrapNone/>
            <wp:docPr id="9232" name="Picture 9232">
              <a:hlinkClick xmlns:a="http://schemas.openxmlformats.org/drawingml/2006/main" r:id="rId1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2" name="Picture 9232">
                      <a:hlinkClick r:id="rId1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99552" behindDoc="0" locked="0" layoutInCell="1" allowOverlap="1" wp14:anchorId="3F8F7A61" wp14:editId="3A759B21">
            <wp:simplePos x="0" y="0"/>
            <wp:positionH relativeFrom="rightMargin">
              <wp:align>left</wp:align>
            </wp:positionH>
            <wp:positionV relativeFrom="paragraph">
              <wp:posOffset>7045325</wp:posOffset>
            </wp:positionV>
            <wp:extent cx="433070" cy="308610"/>
            <wp:effectExtent l="0" t="0" r="5080" b="0"/>
            <wp:wrapNone/>
            <wp:docPr id="139268" name="Picture 139268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68" name="Picture 139268">
                      <a:hlinkClick r:id="rId1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97504" behindDoc="0" locked="0" layoutInCell="1" allowOverlap="1" wp14:anchorId="21F2E0B6" wp14:editId="2F138A14">
            <wp:simplePos x="0" y="0"/>
            <wp:positionH relativeFrom="leftMargin">
              <wp:align>right</wp:align>
            </wp:positionH>
            <wp:positionV relativeFrom="paragraph">
              <wp:posOffset>7038340</wp:posOffset>
            </wp:positionV>
            <wp:extent cx="433070" cy="308610"/>
            <wp:effectExtent l="0" t="0" r="5080" b="0"/>
            <wp:wrapNone/>
            <wp:docPr id="130069" name="Picture 130069">
              <a:hlinkClick xmlns:a="http://schemas.openxmlformats.org/drawingml/2006/main" r:id="rId1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69" name="Picture 130069">
                      <a:hlinkClick r:id="rId1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95456" behindDoc="0" locked="0" layoutInCell="1" allowOverlap="1" wp14:anchorId="4BEEF922" wp14:editId="71917EEE">
            <wp:simplePos x="0" y="0"/>
            <wp:positionH relativeFrom="rightMargin">
              <wp:align>left</wp:align>
            </wp:positionH>
            <wp:positionV relativeFrom="paragraph">
              <wp:posOffset>5553075</wp:posOffset>
            </wp:positionV>
            <wp:extent cx="433070" cy="308610"/>
            <wp:effectExtent l="0" t="0" r="5080" b="0"/>
            <wp:wrapNone/>
            <wp:docPr id="36874" name="Picture 36874">
              <a:hlinkClick xmlns:a="http://schemas.openxmlformats.org/drawingml/2006/main" r:id="rId1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74" name="Picture 36874">
                      <a:hlinkClick r:id="rId1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3408" behindDoc="0" locked="0" layoutInCell="1" allowOverlap="1" wp14:anchorId="3C9E1268" wp14:editId="447813AC">
            <wp:simplePos x="0" y="0"/>
            <wp:positionH relativeFrom="rightMargin">
              <wp:align>left</wp:align>
            </wp:positionH>
            <wp:positionV relativeFrom="paragraph">
              <wp:posOffset>4505325</wp:posOffset>
            </wp:positionV>
            <wp:extent cx="433070" cy="308610"/>
            <wp:effectExtent l="0" t="0" r="5080" b="0"/>
            <wp:wrapNone/>
            <wp:docPr id="120839" name="Picture 120839">
              <a:hlinkClick xmlns:a="http://schemas.openxmlformats.org/drawingml/2006/main" r:id="rId1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39" name="Picture 120839">
                      <a:hlinkClick r:id="rId1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1360" behindDoc="0" locked="0" layoutInCell="1" allowOverlap="1" wp14:anchorId="540EBE0E" wp14:editId="0E2A9507">
            <wp:simplePos x="0" y="0"/>
            <wp:positionH relativeFrom="leftMargin">
              <wp:align>right</wp:align>
            </wp:positionH>
            <wp:positionV relativeFrom="paragraph">
              <wp:posOffset>4505325</wp:posOffset>
            </wp:positionV>
            <wp:extent cx="433070" cy="308610"/>
            <wp:effectExtent l="0" t="0" r="5080" b="0"/>
            <wp:wrapNone/>
            <wp:docPr id="184334" name="Picture 184334">
              <a:hlinkClick xmlns:a="http://schemas.openxmlformats.org/drawingml/2006/main" r:id="rId1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34" name="Picture 184334">
                      <a:hlinkClick r:id="rId1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9312" behindDoc="0" locked="0" layoutInCell="1" allowOverlap="1" wp14:anchorId="1E512C73" wp14:editId="0FEE03FC">
            <wp:simplePos x="0" y="0"/>
            <wp:positionH relativeFrom="rightMargin">
              <wp:align>left</wp:align>
            </wp:positionH>
            <wp:positionV relativeFrom="paragraph">
              <wp:posOffset>3648075</wp:posOffset>
            </wp:positionV>
            <wp:extent cx="433070" cy="308610"/>
            <wp:effectExtent l="0" t="0" r="5080" b="0"/>
            <wp:wrapNone/>
            <wp:docPr id="9219" name="Picture 9219">
              <a:hlinkClick xmlns:a="http://schemas.openxmlformats.org/drawingml/2006/main" r:id="rId1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9" name="Picture 9219">
                      <a:hlinkClick r:id="rId1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87264" behindDoc="0" locked="0" layoutInCell="1" allowOverlap="1" wp14:anchorId="75CD9449" wp14:editId="7BA7774B">
            <wp:simplePos x="0" y="0"/>
            <wp:positionH relativeFrom="rightMargin">
              <wp:align>left</wp:align>
            </wp:positionH>
            <wp:positionV relativeFrom="paragraph">
              <wp:posOffset>2943225</wp:posOffset>
            </wp:positionV>
            <wp:extent cx="433070" cy="308610"/>
            <wp:effectExtent l="0" t="0" r="5080" b="0"/>
            <wp:wrapNone/>
            <wp:docPr id="139267" name="Picture 139267">
              <a:hlinkClick xmlns:a="http://schemas.openxmlformats.org/drawingml/2006/main" r:id="rId1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67" name="Picture 139267">
                      <a:hlinkClick r:id="rId1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85216" behindDoc="0" locked="0" layoutInCell="1" allowOverlap="1" wp14:anchorId="2AB8CD71" wp14:editId="4842A771">
            <wp:simplePos x="0" y="0"/>
            <wp:positionH relativeFrom="rightMargin">
              <wp:align>left</wp:align>
            </wp:positionH>
            <wp:positionV relativeFrom="paragraph">
              <wp:posOffset>1314450</wp:posOffset>
            </wp:positionV>
            <wp:extent cx="433070" cy="308610"/>
            <wp:effectExtent l="0" t="0" r="5080" b="0"/>
            <wp:wrapNone/>
            <wp:docPr id="130065" name="Picture 130065">
              <a:hlinkClick xmlns:a="http://schemas.openxmlformats.org/drawingml/2006/main" r:id="rId1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65" name="Picture 130065">
                      <a:hlinkClick r:id="rId1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783168" behindDoc="0" locked="0" layoutInCell="1" allowOverlap="1" wp14:anchorId="5E3F9D11" wp14:editId="403C1A47">
            <wp:simplePos x="0" y="0"/>
            <wp:positionH relativeFrom="leftMargin">
              <wp:align>right</wp:align>
            </wp:positionH>
            <wp:positionV relativeFrom="paragraph">
              <wp:posOffset>1323975</wp:posOffset>
            </wp:positionV>
            <wp:extent cx="433070" cy="308610"/>
            <wp:effectExtent l="0" t="0" r="5080" b="0"/>
            <wp:wrapNone/>
            <wp:docPr id="68621" name="Picture 68621">
              <a:hlinkClick xmlns:a="http://schemas.openxmlformats.org/drawingml/2006/main" r:id="rId1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1" name="Picture 68621">
                      <a:hlinkClick r:id="rId1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1120" behindDoc="0" locked="0" layoutInCell="1" allowOverlap="1" wp14:anchorId="72BA5B23" wp14:editId="641C9E13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20852" name="Picture 120852">
              <a:hlinkClick xmlns:a="http://schemas.openxmlformats.org/drawingml/2006/main" r:id="rId1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52" name="Picture 120852">
                      <a:hlinkClick r:id="rId1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9072" behindDoc="0" locked="0" layoutInCell="1" allowOverlap="1" wp14:anchorId="629F108B" wp14:editId="3CDFA495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20832" name="Picture 120832">
              <a:hlinkClick xmlns:a="http://schemas.openxmlformats.org/drawingml/2006/main" r:id="rId1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32" name="Picture 120832">
                      <a:hlinkClick r:id="rId1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2173" w:rsidRPr="00082173">
        <w:t>Compare and order numbers with tenths and hundredths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7"/>
        <w:gridCol w:w="4509"/>
      </w:tblGrid>
      <w:tr w:rsidR="00983028" w14:paraId="1735B140" w14:textId="77777777" w:rsidTr="00B94CD0">
        <w:trPr>
          <w:trHeight w:val="1769"/>
        </w:trPr>
        <w:tc>
          <w:tcPr>
            <w:tcW w:w="4507" w:type="dxa"/>
          </w:tcPr>
          <w:p w14:paraId="12EC8B79" w14:textId="1ADF7A9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Look at this number.</w:t>
            </w:r>
          </w:p>
          <w:p w14:paraId="17AF59E8" w14:textId="0D5D7C5D" w:rsidR="00983028" w:rsidRPr="00983028" w:rsidRDefault="00983028" w:rsidP="00983028">
            <w:pPr>
              <w:pStyle w:val="NoSpacing"/>
            </w:pPr>
            <w:r w:rsidRPr="00983028">
              <w:rPr>
                <w:lang w:val="en-US"/>
              </w:rPr>
              <w:t> </w:t>
            </w:r>
            <w:r w:rsidRPr="00983028">
              <w:rPr>
                <w:lang w:val="en-US"/>
              </w:rPr>
              <w:t> </w:t>
            </w:r>
            <w:r w:rsidRPr="00983028">
              <w:rPr>
                <w:lang w:val="en-US"/>
              </w:rPr>
              <w:t>24.65</w:t>
            </w:r>
          </w:p>
          <w:p w14:paraId="3D18CE8E" w14:textId="5CBFFDD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Circle the number below that shows the value of the 6.</w:t>
            </w:r>
          </w:p>
          <w:p w14:paraId="7BB8FD0B" w14:textId="00851B51" w:rsidR="00082173" w:rsidRPr="00983028" w:rsidRDefault="00082173" w:rsidP="008E479B">
            <w:pPr>
              <w:pStyle w:val="NoSpacing"/>
              <w:rPr>
                <w:sz w:val="10"/>
                <w:szCs w:val="10"/>
              </w:rPr>
            </w:pPr>
          </w:p>
          <w:p w14:paraId="02D07893" w14:textId="6022110A" w:rsidR="00983028" w:rsidRDefault="00983028" w:rsidP="008E479B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28A282AB" wp14:editId="63F6BDAD">
                  <wp:extent cx="2700169" cy="289282"/>
                  <wp:effectExtent l="0" t="0" r="5080" b="0"/>
                  <wp:docPr id="6246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39943DE-A7C2-46A6-A814-FA2EA091903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66" name="Picture 2">
                            <a:extLst>
                              <a:ext uri="{FF2B5EF4-FFF2-40B4-BE49-F238E27FC236}">
                                <a16:creationId xmlns:a16="http://schemas.microsoft.com/office/drawing/2014/main" id="{F39943DE-A7C2-46A6-A814-FA2EA091903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8610" cy="323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AE5055" w14:textId="77777777" w:rsidR="00983028" w:rsidRPr="00983028" w:rsidRDefault="00983028" w:rsidP="008E479B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9" w:type="dxa"/>
          </w:tcPr>
          <w:p w14:paraId="444C97CF" w14:textId="36D96F11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Look at this number.</w:t>
            </w:r>
          </w:p>
          <w:p w14:paraId="4968C341" w14:textId="1482A88D" w:rsidR="00983028" w:rsidRPr="00983028" w:rsidRDefault="00983028" w:rsidP="00983028">
            <w:pPr>
              <w:pStyle w:val="NoSpacing"/>
            </w:pPr>
            <w:r w:rsidRPr="00983028">
              <w:rPr>
                <w:lang w:val="en-US"/>
              </w:rPr>
              <w:t> </w:t>
            </w:r>
            <w:r w:rsidRPr="00983028">
              <w:rPr>
                <w:lang w:val="en-US"/>
              </w:rPr>
              <w:t> </w:t>
            </w:r>
            <w:r w:rsidRPr="00983028">
              <w:rPr>
                <w:lang w:val="en-US"/>
              </w:rPr>
              <w:t>46.3</w:t>
            </w:r>
          </w:p>
          <w:p w14:paraId="53177366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Draw a ring around the value of the 3</w:t>
            </w:r>
          </w:p>
          <w:p w14:paraId="45B2E147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 </w:t>
            </w:r>
          </w:p>
          <w:p w14:paraId="7A7936BC" w14:textId="46877D19" w:rsidR="00082173" w:rsidRPr="00983028" w:rsidRDefault="00983028" w:rsidP="00983028">
            <w:pPr>
              <w:pStyle w:val="NoSpacing"/>
            </w:pPr>
            <w:r w:rsidRPr="00983028">
              <w:rPr>
                <w:lang w:val="en-US"/>
              </w:rPr>
              <w:t xml:space="preserve">          </w:t>
            </w:r>
            <w:r w:rsidRPr="00983028">
              <w:rPr>
                <w:rFonts w:ascii="Calibri" w:eastAsia="Calibri" w:hAnsi="Calibri" w:cs="Times New Roman"/>
              </w:rPr>
              <w:fldChar w:fldCharType="begin"/>
            </w:r>
            <w:r w:rsidRPr="00983028">
              <w:rPr>
                <w:rFonts w:ascii="Calibri" w:eastAsia="Calibri" w:hAnsi="Calibri" w:cs="Times New Roman"/>
              </w:rPr>
              <w:instrText xml:space="preserve"> EQ \F(3,100) </w:instrText>
            </w:r>
            <w:r w:rsidRPr="00983028">
              <w:rPr>
                <w:rFonts w:ascii="Calibri" w:eastAsia="Calibri" w:hAnsi="Calibri" w:cs="Times New Roman"/>
              </w:rPr>
              <w:fldChar w:fldCharType="end"/>
            </w:r>
            <w:r w:rsidRPr="00983028">
              <w:rPr>
                <w:lang w:val="en-US"/>
              </w:rPr>
              <w:t xml:space="preserve">             3        </w:t>
            </w:r>
            <w:r>
              <w:rPr>
                <w:lang w:val="en-US"/>
              </w:rPr>
              <w:t xml:space="preserve"> </w:t>
            </w:r>
            <w:r w:rsidRPr="00983028">
              <w:rPr>
                <w:lang w:val="en-US"/>
              </w:rPr>
              <w:t xml:space="preserve">      </w:t>
            </w:r>
            <w:r w:rsidRPr="00983028">
              <w:rPr>
                <w:rFonts w:ascii="Calibri" w:eastAsia="Calibri" w:hAnsi="Calibri" w:cs="Times New Roman"/>
              </w:rPr>
              <w:fldChar w:fldCharType="begin"/>
            </w:r>
            <w:r w:rsidRPr="00983028">
              <w:rPr>
                <w:rFonts w:ascii="Calibri" w:eastAsia="Calibri" w:hAnsi="Calibri" w:cs="Times New Roman"/>
              </w:rPr>
              <w:instrText xml:space="preserve"> EQ \F(3,10) </w:instrText>
            </w:r>
            <w:r w:rsidRPr="00983028">
              <w:rPr>
                <w:rFonts w:ascii="Calibri" w:eastAsia="Calibri" w:hAnsi="Calibri" w:cs="Times New Roman"/>
              </w:rPr>
              <w:fldChar w:fldCharType="end"/>
            </w:r>
            <w:r w:rsidRPr="00983028">
              <w:rPr>
                <w:lang w:val="en-US"/>
              </w:rPr>
              <w:t xml:space="preserve">              30</w:t>
            </w:r>
          </w:p>
        </w:tc>
      </w:tr>
      <w:tr w:rsidR="00983028" w14:paraId="562210D6" w14:textId="77777777" w:rsidTr="00B94CD0">
        <w:trPr>
          <w:trHeight w:val="2551"/>
        </w:trPr>
        <w:tc>
          <w:tcPr>
            <w:tcW w:w="4507" w:type="dxa"/>
            <w:vMerge w:val="restart"/>
          </w:tcPr>
          <w:p w14:paraId="01DDADE9" w14:textId="435904D3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Complete the table.</w:t>
            </w:r>
          </w:p>
          <w:p w14:paraId="306565F7" w14:textId="034E0C77" w:rsidR="00983028" w:rsidRDefault="00983028" w:rsidP="008E479B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0AAB98F6" wp14:editId="7417C88A">
                  <wp:extent cx="1957891" cy="3010961"/>
                  <wp:effectExtent l="0" t="0" r="4445" b="0"/>
                  <wp:docPr id="9320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603B04-03A5-4713-A075-0C7DF098F46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F603B04-03A5-4713-A075-0C7DF098F46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8699" cy="3042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9" w:type="dxa"/>
          </w:tcPr>
          <w:p w14:paraId="3D056F8D" w14:textId="66E6E49D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</w:rPr>
              <w:t xml:space="preserve">Here is a number line. </w:t>
            </w:r>
          </w:p>
          <w:p w14:paraId="14955542" w14:textId="60A37066" w:rsidR="00983028" w:rsidRDefault="00983028" w:rsidP="008E479B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4F7558A8" wp14:editId="3C9B9FAC">
                  <wp:extent cx="2657138" cy="759518"/>
                  <wp:effectExtent l="0" t="0" r="0" b="2540"/>
                  <wp:docPr id="9320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08F5E44-B8CF-442E-917C-2788F8034A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08F5E44-B8CF-442E-917C-2788F8034A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744" cy="776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F48112" w14:textId="46CCB1F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</w:rPr>
              <w:t xml:space="preserve">What is the value of X? </w:t>
            </w:r>
          </w:p>
          <w:p w14:paraId="22085CF1" w14:textId="6F5C2500" w:rsidR="00983028" w:rsidRDefault="00983028" w:rsidP="008E479B">
            <w:pPr>
              <w:pStyle w:val="NoSpacing"/>
            </w:pPr>
          </w:p>
          <w:p w14:paraId="35E25561" w14:textId="3222405D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</w:rPr>
              <w:t xml:space="preserve">Estimate the value of Y. </w:t>
            </w:r>
          </w:p>
          <w:p w14:paraId="46F23D2F" w14:textId="77777777" w:rsidR="00983028" w:rsidRDefault="00983028" w:rsidP="008E479B">
            <w:pPr>
              <w:pStyle w:val="NoSpacing"/>
            </w:pPr>
          </w:p>
        </w:tc>
      </w:tr>
      <w:tr w:rsidR="00983028" w14:paraId="03BADFFE" w14:textId="77777777" w:rsidTr="00B94CD0">
        <w:trPr>
          <w:trHeight w:val="1111"/>
        </w:trPr>
        <w:tc>
          <w:tcPr>
            <w:tcW w:w="4507" w:type="dxa"/>
            <w:vMerge/>
          </w:tcPr>
          <w:p w14:paraId="73ECB6A2" w14:textId="77777777" w:rsidR="00983028" w:rsidRDefault="00983028" w:rsidP="008E479B">
            <w:pPr>
              <w:pStyle w:val="NoSpacing"/>
            </w:pPr>
          </w:p>
        </w:tc>
        <w:tc>
          <w:tcPr>
            <w:tcW w:w="4509" w:type="dxa"/>
          </w:tcPr>
          <w:p w14:paraId="5B275D56" w14:textId="1349E653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Here is part of a number line. </w:t>
            </w:r>
          </w:p>
          <w:p w14:paraId="10348915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Draw an arrow to show the position of 0.32</w:t>
            </w:r>
          </w:p>
          <w:p w14:paraId="4A7BA021" w14:textId="77777777" w:rsidR="00983028" w:rsidRDefault="00983028" w:rsidP="008E479B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4C6966C0" wp14:editId="0297A55A">
                  <wp:extent cx="2689411" cy="363812"/>
                  <wp:effectExtent l="0" t="0" r="0" b="0"/>
                  <wp:docPr id="9320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02E9B95-9F2D-4DB8-8BDC-7DC734BC43E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02E9B95-9F2D-4DB8-8BDC-7DC734BC43E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963" cy="387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028" w14:paraId="0592AD0E" w14:textId="77777777" w:rsidTr="00B94CD0">
        <w:trPr>
          <w:trHeight w:val="1338"/>
        </w:trPr>
        <w:tc>
          <w:tcPr>
            <w:tcW w:w="4507" w:type="dxa"/>
            <w:vMerge/>
          </w:tcPr>
          <w:p w14:paraId="332FCA1F" w14:textId="77777777" w:rsidR="00983028" w:rsidRDefault="00983028" w:rsidP="008E479B">
            <w:pPr>
              <w:pStyle w:val="NoSpacing"/>
            </w:pPr>
          </w:p>
        </w:tc>
        <w:tc>
          <w:tcPr>
            <w:tcW w:w="4509" w:type="dxa"/>
          </w:tcPr>
          <w:p w14:paraId="4B69DF9A" w14:textId="1DDD8812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2.1 is marked on the number line.</w:t>
            </w:r>
          </w:p>
          <w:p w14:paraId="37B3F6B4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Mark 0.65 on the number line.</w:t>
            </w:r>
          </w:p>
          <w:p w14:paraId="0E0C367A" w14:textId="3416E126" w:rsidR="00983028" w:rsidRDefault="00983028" w:rsidP="008E479B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0EAF19C2" wp14:editId="6E7BD376">
                  <wp:extent cx="2710927" cy="478151"/>
                  <wp:effectExtent l="0" t="0" r="0" b="0"/>
                  <wp:docPr id="15667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83AF694-8297-4A5B-9910-30C56F7FD1F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674" name="Picture 2">
                            <a:extLst>
                              <a:ext uri="{FF2B5EF4-FFF2-40B4-BE49-F238E27FC236}">
                                <a16:creationId xmlns:a16="http://schemas.microsoft.com/office/drawing/2014/main" id="{C83AF694-8297-4A5B-9910-30C56F7FD1F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8433" cy="490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028" w14:paraId="77BF545F" w14:textId="77777777" w:rsidTr="00B94CD0">
        <w:trPr>
          <w:trHeight w:val="1667"/>
        </w:trPr>
        <w:tc>
          <w:tcPr>
            <w:tcW w:w="4507" w:type="dxa"/>
            <w:vMerge w:val="restart"/>
          </w:tcPr>
          <w:p w14:paraId="6705B78B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Write these numbers in order. </w:t>
            </w:r>
          </w:p>
          <w:p w14:paraId="615F37F2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One has been done for you. </w:t>
            </w:r>
          </w:p>
          <w:p w14:paraId="1CF220B3" w14:textId="77777777" w:rsidR="00983028" w:rsidRPr="00983028" w:rsidRDefault="00983028" w:rsidP="00983028">
            <w:pPr>
              <w:pStyle w:val="NoSpacing"/>
            </w:pPr>
            <w:r w:rsidRPr="00983028">
              <w:rPr>
                <w:lang w:val="en-US"/>
              </w:rPr>
              <w:t xml:space="preserve">        3.03        3        3.3        3.23        3.2</w:t>
            </w:r>
          </w:p>
          <w:p w14:paraId="0FDD2814" w14:textId="77777777" w:rsidR="00983028" w:rsidRDefault="00983028" w:rsidP="00983028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1F6C3840" wp14:editId="15B6B5C3">
                  <wp:extent cx="1240010" cy="2022438"/>
                  <wp:effectExtent l="0" t="0" r="0" b="0"/>
                  <wp:docPr id="932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806322-EC33-4001-9CA5-CE1ED9DB045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C806322-EC33-4001-9CA5-CE1ED9DB045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072" cy="2037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9" w:type="dxa"/>
          </w:tcPr>
          <w:p w14:paraId="325751D2" w14:textId="77777777" w:rsidR="00983028" w:rsidRDefault="00983028" w:rsidP="00983028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lang w:val="en-US"/>
              </w:rPr>
              <w:t xml:space="preserve">Write these numbers in order. </w:t>
            </w:r>
          </w:p>
          <w:p w14:paraId="5AEAB4DD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One has been done for you. </w:t>
            </w:r>
          </w:p>
          <w:p w14:paraId="79295860" w14:textId="77777777" w:rsidR="00983028" w:rsidRDefault="00983028" w:rsidP="00983028">
            <w:pPr>
              <w:pStyle w:val="NoSpacing"/>
              <w:rPr>
                <w:lang w:val="en-US"/>
              </w:rPr>
            </w:pPr>
            <w:r w:rsidRPr="00983028">
              <w:rPr>
                <w:lang w:val="en-US"/>
              </w:rPr>
              <w:t xml:space="preserve">       2.04          24          0.4          0.24          4</w:t>
            </w:r>
          </w:p>
          <w:p w14:paraId="42304FC3" w14:textId="77777777" w:rsidR="00983028" w:rsidRPr="00983028" w:rsidRDefault="00983028" w:rsidP="00983028">
            <w:pPr>
              <w:pStyle w:val="NoSpacing"/>
              <w:rPr>
                <w:sz w:val="10"/>
                <w:szCs w:val="10"/>
              </w:rPr>
            </w:pPr>
          </w:p>
          <w:p w14:paraId="5270D377" w14:textId="77777777" w:rsidR="00983028" w:rsidRDefault="00983028" w:rsidP="00983028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1D67AA65" wp14:editId="2D00B325">
                  <wp:extent cx="2726632" cy="387275"/>
                  <wp:effectExtent l="0" t="0" r="0" b="0"/>
                  <wp:docPr id="9320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CB0F754-ACD5-43A9-8DA8-F2BC93DD466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CB0F754-ACD5-43A9-8DA8-F2BC93DD466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346" cy="423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6D5E16" w14:textId="77777777" w:rsidR="00983028" w:rsidRPr="00983028" w:rsidRDefault="00983028" w:rsidP="00983028">
            <w:pPr>
              <w:pStyle w:val="NoSpacing"/>
              <w:rPr>
                <w:sz w:val="10"/>
                <w:szCs w:val="10"/>
              </w:rPr>
            </w:pPr>
          </w:p>
        </w:tc>
      </w:tr>
      <w:tr w:rsidR="00983028" w14:paraId="68BC77FA" w14:textId="77777777" w:rsidTr="00B94CD0">
        <w:trPr>
          <w:trHeight w:val="2313"/>
        </w:trPr>
        <w:tc>
          <w:tcPr>
            <w:tcW w:w="4507" w:type="dxa"/>
            <w:vMerge/>
          </w:tcPr>
          <w:p w14:paraId="0214AD50" w14:textId="77777777" w:rsidR="00983028" w:rsidRPr="00983028" w:rsidRDefault="00983028" w:rsidP="00983028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9" w:type="dxa"/>
          </w:tcPr>
          <w:p w14:paraId="6E497FA5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Write these numbers in order of size, starting with the smallest.</w:t>
            </w:r>
          </w:p>
          <w:p w14:paraId="14B2D5E2" w14:textId="77777777" w:rsidR="00983028" w:rsidRPr="00983028" w:rsidRDefault="00983028" w:rsidP="00983028">
            <w:pPr>
              <w:pStyle w:val="NoSpacing"/>
            </w:pPr>
            <w:r w:rsidRPr="00983028">
              <w:rPr>
                <w:lang w:val="en-US"/>
              </w:rPr>
              <w:t xml:space="preserve">   3.01          13.0          0.31          1.30          3.1 </w:t>
            </w:r>
          </w:p>
          <w:p w14:paraId="2BC3E9BD" w14:textId="77777777" w:rsidR="00983028" w:rsidRPr="00983028" w:rsidRDefault="00983028" w:rsidP="00983028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  <w:p w14:paraId="15EAB8B3" w14:textId="77777777" w:rsidR="00983028" w:rsidRPr="00983028" w:rsidRDefault="00983028" w:rsidP="00983028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noProof/>
              </w:rPr>
              <w:drawing>
                <wp:inline distT="0" distB="0" distL="0" distR="0" wp14:anchorId="0EE54CBD" wp14:editId="0DBDAE47">
                  <wp:extent cx="2710815" cy="431579"/>
                  <wp:effectExtent l="0" t="0" r="0" b="6985"/>
                  <wp:docPr id="9321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6654C47-C7DB-4BEC-91FE-FC57329B9F0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6654C47-C7DB-4BEC-91FE-FC57329B9F0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5013" cy="444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028" w14:paraId="736BA34D" w14:textId="77777777" w:rsidTr="00B94CD0">
        <w:trPr>
          <w:trHeight w:val="782"/>
        </w:trPr>
        <w:tc>
          <w:tcPr>
            <w:tcW w:w="4507" w:type="dxa"/>
          </w:tcPr>
          <w:p w14:paraId="2153A091" w14:textId="77777777" w:rsidR="00983028" w:rsidRPr="00983028" w:rsidRDefault="00983028" w:rsidP="00983028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Circle all the numbers that are greater than 0.6</w:t>
            </w:r>
          </w:p>
          <w:p w14:paraId="20439FFD" w14:textId="77777777" w:rsidR="00983028" w:rsidRPr="00983028" w:rsidRDefault="00983028" w:rsidP="00983028">
            <w:pPr>
              <w:pStyle w:val="NoSpacing"/>
              <w:rPr>
                <w:sz w:val="10"/>
                <w:szCs w:val="10"/>
              </w:rPr>
            </w:pPr>
            <w:r w:rsidRPr="00983028">
              <w:rPr>
                <w:b/>
                <w:bCs/>
                <w:lang w:val="en-US"/>
              </w:rPr>
              <w:t xml:space="preserve"> </w:t>
            </w:r>
          </w:p>
          <w:p w14:paraId="5D5D610F" w14:textId="77777777" w:rsidR="00983028" w:rsidRPr="00983028" w:rsidRDefault="00983028" w:rsidP="00983028">
            <w:pPr>
              <w:pStyle w:val="NoSpacing"/>
            </w:pPr>
            <w:r w:rsidRPr="00983028">
              <w:rPr>
                <w:lang w:val="en-US"/>
              </w:rPr>
              <w:t xml:space="preserve">     0.5          0.8          0.23          0.09          0.67</w:t>
            </w:r>
          </w:p>
          <w:p w14:paraId="62616679" w14:textId="77777777" w:rsidR="00983028" w:rsidRPr="00983028" w:rsidRDefault="00983028" w:rsidP="00983028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</w:tc>
        <w:tc>
          <w:tcPr>
            <w:tcW w:w="4509" w:type="dxa"/>
          </w:tcPr>
          <w:p w14:paraId="4DA50A9F" w14:textId="77777777" w:rsidR="00983028" w:rsidRPr="00983028" w:rsidRDefault="00983028" w:rsidP="00983028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Circle all the numbers that are less than 0.4</w:t>
            </w:r>
          </w:p>
          <w:p w14:paraId="4F95475C" w14:textId="77777777" w:rsidR="00983028" w:rsidRPr="00983028" w:rsidRDefault="00983028" w:rsidP="00983028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2CDF66D8" w14:textId="72AE75B0" w:rsidR="00983028" w:rsidRPr="00983028" w:rsidRDefault="00983028" w:rsidP="00983028">
            <w:pPr>
              <w:pStyle w:val="NoSpacing"/>
            </w:pPr>
            <w:r w:rsidRPr="00983028">
              <w:rPr>
                <w:lang w:val="en-US"/>
              </w:rPr>
              <w:t xml:space="preserve"> 0.3            0.8            0.23            0.09            0.63</w:t>
            </w:r>
          </w:p>
          <w:p w14:paraId="11793ED1" w14:textId="77777777" w:rsidR="00983028" w:rsidRPr="00983028" w:rsidRDefault="00983028" w:rsidP="00983028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</w:tc>
      </w:tr>
      <w:tr w:rsidR="00983028" w14:paraId="737C8D1F" w14:textId="77777777" w:rsidTr="00B94CD0">
        <w:trPr>
          <w:trHeight w:val="811"/>
        </w:trPr>
        <w:tc>
          <w:tcPr>
            <w:tcW w:w="4507" w:type="dxa"/>
          </w:tcPr>
          <w:p w14:paraId="0364B6D7" w14:textId="77777777" w:rsidR="00983028" w:rsidRPr="00983028" w:rsidRDefault="00983028" w:rsidP="00983028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Write a decimal that is between 3.7 and 3.8</w:t>
            </w:r>
          </w:p>
          <w:p w14:paraId="07B13CC9" w14:textId="77777777" w:rsidR="00983028" w:rsidRDefault="00983028" w:rsidP="00983028">
            <w:pPr>
              <w:pStyle w:val="NoSpacing"/>
              <w:rPr>
                <w:b/>
                <w:bCs/>
                <w:lang w:val="en-US"/>
              </w:rPr>
            </w:pPr>
          </w:p>
          <w:p w14:paraId="49C6FEF1" w14:textId="240C51F7" w:rsidR="005A28A7" w:rsidRPr="00983028" w:rsidRDefault="005A28A7" w:rsidP="00983028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9" w:type="dxa"/>
            <w:vMerge w:val="restart"/>
          </w:tcPr>
          <w:p w14:paraId="722F3D2A" w14:textId="3DF213E0" w:rsidR="00983028" w:rsidRDefault="00983028" w:rsidP="00983028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lang w:val="en-US"/>
              </w:rPr>
              <w:t>Here are four digit cards.</w:t>
            </w:r>
          </w:p>
          <w:p w14:paraId="194A5764" w14:textId="62254409" w:rsidR="00983028" w:rsidRPr="00983028" w:rsidRDefault="00983028" w:rsidP="00983028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noProof/>
              </w:rPr>
              <w:drawing>
                <wp:inline distT="0" distB="0" distL="0" distR="0" wp14:anchorId="40D39570" wp14:editId="1018B3A5">
                  <wp:extent cx="1890523" cy="666974"/>
                  <wp:effectExtent l="0" t="0" r="0" b="0"/>
                  <wp:docPr id="9321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80DD1BD-2D98-4558-AA70-27ED4FB38F8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80DD1BD-2D98-4558-AA70-27ED4FB38F8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1667" cy="6920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0756CB" w14:textId="5C1A7548" w:rsidR="00983028" w:rsidRDefault="00983028" w:rsidP="00983028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lang w:val="en-US"/>
              </w:rPr>
              <w:t>Use each digit card once to make the decimal number nearest to 20</w:t>
            </w:r>
          </w:p>
          <w:p w14:paraId="38997DD1" w14:textId="3201A143" w:rsidR="00983028" w:rsidRPr="00983028" w:rsidRDefault="00983028" w:rsidP="00983028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noProof/>
              </w:rPr>
              <w:drawing>
                <wp:inline distT="0" distB="0" distL="0" distR="0" wp14:anchorId="1EB07F22" wp14:editId="740A0C0C">
                  <wp:extent cx="1688950" cy="586320"/>
                  <wp:effectExtent l="0" t="0" r="6985" b="4445"/>
                  <wp:docPr id="9321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43770C5-E850-47B7-B5C6-3B887BD9E42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643770C5-E850-47B7-B5C6-3B887BD9E42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2482" cy="594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028" w14:paraId="1B6C3FA2" w14:textId="77777777" w:rsidTr="00B94CD0">
        <w:trPr>
          <w:trHeight w:val="1967"/>
        </w:trPr>
        <w:tc>
          <w:tcPr>
            <w:tcW w:w="4507" w:type="dxa"/>
          </w:tcPr>
          <w:p w14:paraId="0C3EC212" w14:textId="77777777" w:rsidR="00983028" w:rsidRPr="00983028" w:rsidRDefault="00983028" w:rsidP="00983028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Circle the number closest in value to 0.1</w:t>
            </w:r>
          </w:p>
          <w:p w14:paraId="5EA7DDEA" w14:textId="77777777" w:rsidR="00983028" w:rsidRPr="00983028" w:rsidRDefault="00983028" w:rsidP="00983028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68F94EBE" w14:textId="77777777" w:rsidR="00983028" w:rsidRPr="00983028" w:rsidRDefault="00983028" w:rsidP="00983028">
            <w:pPr>
              <w:pStyle w:val="NoSpacing"/>
            </w:pPr>
            <w:r w:rsidRPr="00983028">
              <w:rPr>
                <w:lang w:val="en-US"/>
              </w:rPr>
              <w:t xml:space="preserve">0.01    </w:t>
            </w:r>
            <w:r>
              <w:rPr>
                <w:lang w:val="en-US"/>
              </w:rPr>
              <w:t xml:space="preserve"> </w:t>
            </w:r>
            <w:r w:rsidRPr="00983028">
              <w:rPr>
                <w:lang w:val="en-US"/>
              </w:rPr>
              <w:t xml:space="preserve">       0.05      </w:t>
            </w:r>
            <w:r>
              <w:rPr>
                <w:lang w:val="en-US"/>
              </w:rPr>
              <w:t xml:space="preserve"> </w:t>
            </w:r>
            <w:r w:rsidRPr="00983028">
              <w:rPr>
                <w:lang w:val="en-US"/>
              </w:rPr>
              <w:t xml:space="preserve">      0.11     </w:t>
            </w:r>
            <w:r>
              <w:rPr>
                <w:lang w:val="en-US"/>
              </w:rPr>
              <w:t xml:space="preserve"> </w:t>
            </w:r>
            <w:r w:rsidRPr="00983028">
              <w:rPr>
                <w:lang w:val="en-US"/>
              </w:rPr>
              <w:t xml:space="preserve">      0.2     </w:t>
            </w:r>
            <w:r>
              <w:rPr>
                <w:lang w:val="en-US"/>
              </w:rPr>
              <w:t xml:space="preserve"> </w:t>
            </w:r>
            <w:r w:rsidRPr="00983028">
              <w:rPr>
                <w:lang w:val="en-US"/>
              </w:rPr>
              <w:t xml:space="preserve">      0.9</w:t>
            </w:r>
          </w:p>
          <w:p w14:paraId="3F4ECF14" w14:textId="77777777" w:rsidR="00983028" w:rsidRPr="00983028" w:rsidRDefault="00983028" w:rsidP="00983028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</w:tc>
        <w:tc>
          <w:tcPr>
            <w:tcW w:w="4509" w:type="dxa"/>
            <w:vMerge/>
          </w:tcPr>
          <w:p w14:paraId="4D6AF600" w14:textId="77777777" w:rsidR="00983028" w:rsidRPr="00983028" w:rsidRDefault="00983028" w:rsidP="00983028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22D1F754" w14:textId="0C265095" w:rsidR="00082173" w:rsidRDefault="00082173" w:rsidP="00103E32">
      <w:pPr>
        <w:pStyle w:val="NoSpacing"/>
      </w:pPr>
    </w:p>
    <w:p w14:paraId="6C0A244F" w14:textId="476F54CC" w:rsidR="00983028" w:rsidRDefault="00983028" w:rsidP="00103E32">
      <w:pPr>
        <w:pStyle w:val="NoSpacing"/>
      </w:pPr>
    </w:p>
    <w:p w14:paraId="5C1FDFE3" w14:textId="5E5F791D" w:rsidR="00983028" w:rsidRDefault="00983028" w:rsidP="00103E32">
      <w:pPr>
        <w:pStyle w:val="NoSpacing"/>
      </w:pPr>
    </w:p>
    <w:p w14:paraId="4DDCE49A" w14:textId="0CE2BD48" w:rsidR="00983028" w:rsidRDefault="00453A4C" w:rsidP="00103E3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32320" behindDoc="0" locked="0" layoutInCell="1" allowOverlap="1" wp14:anchorId="032E8F75" wp14:editId="718428E1">
            <wp:simplePos x="0" y="0"/>
            <wp:positionH relativeFrom="rightMargin">
              <wp:align>left</wp:align>
            </wp:positionH>
            <wp:positionV relativeFrom="paragraph">
              <wp:posOffset>5156835</wp:posOffset>
            </wp:positionV>
            <wp:extent cx="433070" cy="308610"/>
            <wp:effectExtent l="0" t="0" r="5080" b="0"/>
            <wp:wrapNone/>
            <wp:docPr id="7179" name="Picture 7179">
              <a:hlinkClick xmlns:a="http://schemas.openxmlformats.org/drawingml/2006/main" r:id="rId1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9" name="Picture 7179">
                      <a:hlinkClick r:id="rId1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0272" behindDoc="0" locked="0" layoutInCell="1" allowOverlap="1" wp14:anchorId="7E92AAD7" wp14:editId="03D103D8">
            <wp:simplePos x="0" y="0"/>
            <wp:positionH relativeFrom="leftMargin">
              <wp:align>right</wp:align>
            </wp:positionH>
            <wp:positionV relativeFrom="paragraph">
              <wp:posOffset>6337935</wp:posOffset>
            </wp:positionV>
            <wp:extent cx="433070" cy="308610"/>
            <wp:effectExtent l="0" t="0" r="5080" b="0"/>
            <wp:wrapNone/>
            <wp:docPr id="9240" name="Picture 9240">
              <a:hlinkClick xmlns:a="http://schemas.openxmlformats.org/drawingml/2006/main" r:id="rId1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0" name="Picture 9240">
                      <a:hlinkClick r:id="rId1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28224" behindDoc="0" locked="0" layoutInCell="1" allowOverlap="1" wp14:anchorId="69CA7502" wp14:editId="2CA53427">
            <wp:simplePos x="0" y="0"/>
            <wp:positionH relativeFrom="leftMargin">
              <wp:align>right</wp:align>
            </wp:positionH>
            <wp:positionV relativeFrom="paragraph">
              <wp:posOffset>5137785</wp:posOffset>
            </wp:positionV>
            <wp:extent cx="433070" cy="308610"/>
            <wp:effectExtent l="0" t="0" r="5080" b="0"/>
            <wp:wrapNone/>
            <wp:docPr id="195" name="Picture 195">
              <a:hlinkClick xmlns:a="http://schemas.openxmlformats.org/drawingml/2006/main" r:id="rId1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>
                      <a:hlinkClick r:id="rId1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26176" behindDoc="0" locked="0" layoutInCell="1" allowOverlap="1" wp14:anchorId="54699E54" wp14:editId="79755F0B">
            <wp:simplePos x="0" y="0"/>
            <wp:positionH relativeFrom="rightMargin">
              <wp:align>left</wp:align>
            </wp:positionH>
            <wp:positionV relativeFrom="paragraph">
              <wp:posOffset>3695065</wp:posOffset>
            </wp:positionV>
            <wp:extent cx="433070" cy="308610"/>
            <wp:effectExtent l="0" t="0" r="5080" b="0"/>
            <wp:wrapNone/>
            <wp:docPr id="139275" name="Picture 139275">
              <a:hlinkClick xmlns:a="http://schemas.openxmlformats.org/drawingml/2006/main" r:id="rId1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75" name="Picture 139275">
                      <a:hlinkClick r:id="rId1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24128" behindDoc="0" locked="0" layoutInCell="1" allowOverlap="1" wp14:anchorId="6B1F383E" wp14:editId="2E379F4F">
            <wp:simplePos x="0" y="0"/>
            <wp:positionH relativeFrom="leftMargin">
              <wp:align>right</wp:align>
            </wp:positionH>
            <wp:positionV relativeFrom="paragraph">
              <wp:posOffset>3714750</wp:posOffset>
            </wp:positionV>
            <wp:extent cx="433070" cy="308610"/>
            <wp:effectExtent l="0" t="0" r="5080" b="0"/>
            <wp:wrapNone/>
            <wp:docPr id="130064" name="Picture 130064">
              <a:hlinkClick xmlns:a="http://schemas.openxmlformats.org/drawingml/2006/main" r:id="rId1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64" name="Picture 130064">
                      <a:hlinkClick r:id="rId1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22080" behindDoc="0" locked="0" layoutInCell="1" allowOverlap="1" wp14:anchorId="1979077E" wp14:editId="2A369A7D">
            <wp:simplePos x="0" y="0"/>
            <wp:positionH relativeFrom="rightMargin">
              <wp:align>left</wp:align>
            </wp:positionH>
            <wp:positionV relativeFrom="paragraph">
              <wp:posOffset>3143250</wp:posOffset>
            </wp:positionV>
            <wp:extent cx="433070" cy="308610"/>
            <wp:effectExtent l="0" t="0" r="5080" b="0"/>
            <wp:wrapNone/>
            <wp:docPr id="573" name="Picture 573">
              <a:hlinkClick xmlns:a="http://schemas.openxmlformats.org/drawingml/2006/main" r:id="rId1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Picture 573">
                      <a:hlinkClick r:id="rId1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0032" behindDoc="0" locked="0" layoutInCell="1" allowOverlap="1" wp14:anchorId="4F876CAD" wp14:editId="6F1CA843">
            <wp:simplePos x="0" y="0"/>
            <wp:positionH relativeFrom="leftMargin">
              <wp:align>right</wp:align>
            </wp:positionH>
            <wp:positionV relativeFrom="paragraph">
              <wp:posOffset>3124200</wp:posOffset>
            </wp:positionV>
            <wp:extent cx="433070" cy="308610"/>
            <wp:effectExtent l="0" t="0" r="5080" b="0"/>
            <wp:wrapNone/>
            <wp:docPr id="120851" name="Picture 120851">
              <a:hlinkClick xmlns:a="http://schemas.openxmlformats.org/drawingml/2006/main" r:id="rId1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51" name="Picture 120851">
                      <a:hlinkClick r:id="rId1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7984" behindDoc="0" locked="0" layoutInCell="1" allowOverlap="1" wp14:anchorId="154C08AB" wp14:editId="5E1D5358">
            <wp:simplePos x="0" y="0"/>
            <wp:positionH relativeFrom="rightMargin">
              <wp:align>left</wp:align>
            </wp:positionH>
            <wp:positionV relativeFrom="paragraph">
              <wp:posOffset>1543050</wp:posOffset>
            </wp:positionV>
            <wp:extent cx="433070" cy="308610"/>
            <wp:effectExtent l="0" t="0" r="5080" b="0"/>
            <wp:wrapNone/>
            <wp:docPr id="184351" name="Picture 184351">
              <a:hlinkClick xmlns:a="http://schemas.openxmlformats.org/drawingml/2006/main" r:id="rId1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51" name="Picture 184351">
                      <a:hlinkClick r:id="rId1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5936" behindDoc="0" locked="0" layoutInCell="1" allowOverlap="1" wp14:anchorId="6FF56396" wp14:editId="661746B2">
            <wp:simplePos x="0" y="0"/>
            <wp:positionH relativeFrom="leftMargin">
              <wp:align>right</wp:align>
            </wp:positionH>
            <wp:positionV relativeFrom="paragraph">
              <wp:posOffset>1543050</wp:posOffset>
            </wp:positionV>
            <wp:extent cx="433070" cy="308610"/>
            <wp:effectExtent l="0" t="0" r="5080" b="0"/>
            <wp:wrapNone/>
            <wp:docPr id="81933" name="Picture 81933">
              <a:hlinkClick xmlns:a="http://schemas.openxmlformats.org/drawingml/2006/main" r:id="rId1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33" name="Picture 81933">
                      <a:hlinkClick r:id="rId1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13888" behindDoc="0" locked="0" layoutInCell="1" allowOverlap="1" wp14:anchorId="53A6E793" wp14:editId="60E354C5">
            <wp:simplePos x="0" y="0"/>
            <wp:positionH relativeFrom="rightMargin">
              <wp:align>left</wp:align>
            </wp:positionH>
            <wp:positionV relativeFrom="paragraph">
              <wp:posOffset>685800</wp:posOffset>
            </wp:positionV>
            <wp:extent cx="433070" cy="308610"/>
            <wp:effectExtent l="0" t="0" r="5080" b="0"/>
            <wp:wrapNone/>
            <wp:docPr id="139283" name="Picture 139283">
              <a:hlinkClick xmlns:a="http://schemas.openxmlformats.org/drawingml/2006/main" r:id="rId1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83" name="Picture 139283">
                      <a:hlinkClick r:id="rId1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11840" behindDoc="0" locked="0" layoutInCell="1" allowOverlap="1" wp14:anchorId="3821552A" wp14:editId="2C8A30EB">
            <wp:simplePos x="0" y="0"/>
            <wp:positionH relativeFrom="leftMargin">
              <wp:align>right</wp:align>
            </wp:positionH>
            <wp:positionV relativeFrom="paragraph">
              <wp:posOffset>685800</wp:posOffset>
            </wp:positionV>
            <wp:extent cx="433070" cy="308610"/>
            <wp:effectExtent l="0" t="0" r="5080" b="0"/>
            <wp:wrapNone/>
            <wp:docPr id="266" name="Picture 266">
              <a:hlinkClick xmlns:a="http://schemas.openxmlformats.org/drawingml/2006/main" r:id="rId1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>
                      <a:hlinkClick r:id="rId1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09792" behindDoc="0" locked="0" layoutInCell="1" allowOverlap="1" wp14:anchorId="102430CE" wp14:editId="105E2289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57371" name="Picture 57371">
              <a:hlinkClick xmlns:a="http://schemas.openxmlformats.org/drawingml/2006/main" r:id="rId1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1" name="Picture 57371">
                      <a:hlinkClick r:id="rId1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07744" behindDoc="0" locked="0" layoutInCell="1" allowOverlap="1" wp14:anchorId="56B66C8C" wp14:editId="236CC336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36868" name="Picture 36868">
              <a:hlinkClick xmlns:a="http://schemas.openxmlformats.org/drawingml/2006/main" r:id="rId1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68" name="Picture 36868">
                      <a:hlinkClick r:id="rId1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3028" w:rsidRPr="00983028">
        <w:t>Add and subtract decimals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83028" w14:paraId="095FCCC2" w14:textId="77777777" w:rsidTr="00B94CD0">
        <w:trPr>
          <w:trHeight w:val="782"/>
        </w:trPr>
        <w:tc>
          <w:tcPr>
            <w:tcW w:w="4508" w:type="dxa"/>
          </w:tcPr>
          <w:p w14:paraId="2E3AB952" w14:textId="0DF6639B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Circle the two numbers which add up to 1</w:t>
            </w:r>
          </w:p>
          <w:p w14:paraId="1DE43C4F" w14:textId="028353E1" w:rsidR="00983028" w:rsidRPr="00983028" w:rsidRDefault="00983028" w:rsidP="00983028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57EA5B0B" w14:textId="181A4FE9" w:rsidR="00983028" w:rsidRPr="00983028" w:rsidRDefault="00983028" w:rsidP="00983028">
            <w:pPr>
              <w:pStyle w:val="NoSpacing"/>
            </w:pPr>
            <w:r w:rsidRPr="00983028">
              <w:rPr>
                <w:lang w:val="en-US"/>
              </w:rPr>
              <w:t>0.1           0.65           0.99           0.45           0.35</w:t>
            </w:r>
          </w:p>
          <w:p w14:paraId="54B3A59D" w14:textId="77777777" w:rsidR="00983028" w:rsidRPr="00983028" w:rsidRDefault="00983028" w:rsidP="00103E3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0AE5521A" w14:textId="5ACAC3D2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Circle two numbers which add to make 0.12</w:t>
            </w:r>
          </w:p>
          <w:p w14:paraId="1A8B6FA9" w14:textId="77777777" w:rsidR="00983028" w:rsidRPr="00983028" w:rsidRDefault="00983028" w:rsidP="00983028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7247736B" w14:textId="72971295" w:rsidR="00983028" w:rsidRPr="00983028" w:rsidRDefault="00983028" w:rsidP="00983028">
            <w:pPr>
              <w:pStyle w:val="NoSpacing"/>
            </w:pPr>
            <w:r w:rsidRPr="00983028">
              <w:rPr>
                <w:lang w:val="en-US"/>
              </w:rPr>
              <w:t>0.1         0.5          0.05          0.7         0.07          0.2</w:t>
            </w:r>
          </w:p>
          <w:p w14:paraId="3A23C596" w14:textId="77777777" w:rsidR="00983028" w:rsidRPr="00983028" w:rsidRDefault="00983028" w:rsidP="00103E32">
            <w:pPr>
              <w:pStyle w:val="NoSpacing"/>
              <w:rPr>
                <w:sz w:val="10"/>
                <w:szCs w:val="10"/>
              </w:rPr>
            </w:pPr>
          </w:p>
        </w:tc>
      </w:tr>
      <w:tr w:rsidR="00453A4C" w14:paraId="07E4CB40" w14:textId="77777777" w:rsidTr="00B94CD0">
        <w:trPr>
          <w:trHeight w:val="1349"/>
        </w:trPr>
        <w:tc>
          <w:tcPr>
            <w:tcW w:w="4508" w:type="dxa"/>
          </w:tcPr>
          <w:p w14:paraId="595D98BA" w14:textId="0822937A" w:rsidR="00453A4C" w:rsidRPr="00A5122A" w:rsidRDefault="00453A4C" w:rsidP="00453A4C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8</w:t>
            </w:r>
          </w:p>
          <w:p w14:paraId="76B907CF" w14:textId="0C3852C4" w:rsidR="00453A4C" w:rsidRPr="00A5122A" w:rsidRDefault="00453A4C" w:rsidP="00453A4C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Circle two numbers that add together to equal 0.25</w:t>
            </w:r>
          </w:p>
          <w:p w14:paraId="336D9426" w14:textId="77777777" w:rsidR="00453A4C" w:rsidRPr="00A5122A" w:rsidRDefault="00453A4C" w:rsidP="00453A4C">
            <w:pPr>
              <w:rPr>
                <w:rFonts w:ascii="Calibri" w:eastAsia="Calibri" w:hAnsi="Calibri" w:cs="Times New Roman"/>
                <w:sz w:val="12"/>
                <w:szCs w:val="12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</w:p>
          <w:p w14:paraId="0DD94AB4" w14:textId="2132D300" w:rsidR="00453A4C" w:rsidRPr="00A5122A" w:rsidRDefault="00453A4C" w:rsidP="00453A4C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</w:rPr>
              <w:t xml:space="preserve">   0.05      0.23      0.2      0.5</w:t>
            </w:r>
          </w:p>
          <w:p w14:paraId="2BEFCB10" w14:textId="77777777" w:rsidR="00453A4C" w:rsidRPr="00983028" w:rsidRDefault="00453A4C" w:rsidP="00453A4C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294DF763" w14:textId="4FB36568" w:rsidR="00453A4C" w:rsidRDefault="00453A4C" w:rsidP="00453A4C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lang w:val="en-US"/>
              </w:rPr>
              <w:t>Circle two decimals that have a difference of 0.5</w:t>
            </w:r>
          </w:p>
          <w:p w14:paraId="2F184AE3" w14:textId="77777777" w:rsidR="00453A4C" w:rsidRPr="00983028" w:rsidRDefault="00453A4C" w:rsidP="00453A4C">
            <w:pPr>
              <w:pStyle w:val="NoSpacing"/>
              <w:rPr>
                <w:sz w:val="10"/>
                <w:szCs w:val="10"/>
              </w:rPr>
            </w:pPr>
          </w:p>
          <w:p w14:paraId="51FDA99A" w14:textId="658CF9FA" w:rsidR="00453A4C" w:rsidRPr="00983028" w:rsidRDefault="00453A4C" w:rsidP="00453A4C">
            <w:pPr>
              <w:pStyle w:val="NoSpacing"/>
            </w:pPr>
            <w:r>
              <w:rPr>
                <w:lang w:val="en-US"/>
              </w:rPr>
              <w:t xml:space="preserve"> </w:t>
            </w:r>
            <w:r w:rsidRPr="00983028">
              <w:rPr>
                <w:lang w:val="en-US"/>
              </w:rPr>
              <w:t xml:space="preserve">0.2       0.25         0.4         0.45         0.6         0.75 </w:t>
            </w:r>
          </w:p>
          <w:p w14:paraId="0B604932" w14:textId="51753C3D" w:rsidR="00453A4C" w:rsidRPr="00983028" w:rsidRDefault="00453A4C" w:rsidP="00453A4C">
            <w:pPr>
              <w:pStyle w:val="NoSpacing"/>
              <w:rPr>
                <w:sz w:val="10"/>
                <w:szCs w:val="10"/>
              </w:rPr>
            </w:pPr>
          </w:p>
        </w:tc>
      </w:tr>
      <w:tr w:rsidR="00983028" w14:paraId="5FE49F7B" w14:textId="77777777" w:rsidTr="00B94CD0">
        <w:trPr>
          <w:trHeight w:val="2489"/>
        </w:trPr>
        <w:tc>
          <w:tcPr>
            <w:tcW w:w="4508" w:type="dxa"/>
          </w:tcPr>
          <w:p w14:paraId="6F55FFAF" w14:textId="390D2A1E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Here are some pairs of numbers.</w:t>
            </w:r>
          </w:p>
          <w:p w14:paraId="513EC792" w14:textId="7F0B0354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For each pair, circle the number that is nearer to 5</w:t>
            </w:r>
          </w:p>
          <w:p w14:paraId="707B1490" w14:textId="3867667E" w:rsidR="00983028" w:rsidRDefault="00983028" w:rsidP="00103E32">
            <w:pPr>
              <w:pStyle w:val="NoSpacing"/>
            </w:pPr>
          </w:p>
          <w:p w14:paraId="3CD0C110" w14:textId="16A65626" w:rsidR="00983028" w:rsidRDefault="00983028" w:rsidP="00983028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</w:t>
            </w:r>
            <w:r w:rsidRPr="00983028">
              <w:rPr>
                <w:lang w:val="en-US"/>
              </w:rPr>
              <w:t>3.5          9.5</w:t>
            </w:r>
          </w:p>
          <w:p w14:paraId="2F8B5A41" w14:textId="231865A8" w:rsidR="00983028" w:rsidRPr="00983028" w:rsidRDefault="00983028" w:rsidP="00983028">
            <w:pPr>
              <w:pStyle w:val="NoSpacing"/>
            </w:pPr>
          </w:p>
          <w:p w14:paraId="1012487B" w14:textId="1A13F8DE" w:rsidR="00983028" w:rsidRDefault="00983028" w:rsidP="00983028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</w:t>
            </w:r>
            <w:r w:rsidRPr="00983028">
              <w:rPr>
                <w:lang w:val="en-US"/>
              </w:rPr>
              <w:t>2.5          5.5</w:t>
            </w:r>
          </w:p>
          <w:p w14:paraId="28735A7F" w14:textId="77777777" w:rsidR="00983028" w:rsidRPr="00983028" w:rsidRDefault="00983028" w:rsidP="00983028">
            <w:pPr>
              <w:pStyle w:val="NoSpacing"/>
            </w:pPr>
          </w:p>
          <w:p w14:paraId="6C637C5F" w14:textId="77777777" w:rsidR="00983028" w:rsidRDefault="00983028" w:rsidP="00983028">
            <w:pPr>
              <w:pStyle w:val="NoSpacing"/>
            </w:pPr>
            <w:r>
              <w:rPr>
                <w:lang w:val="en-US"/>
              </w:rPr>
              <w:t xml:space="preserve">     </w:t>
            </w:r>
            <w:r w:rsidRPr="00983028">
              <w:rPr>
                <w:lang w:val="en-US"/>
              </w:rPr>
              <w:t>4.5          6.5</w:t>
            </w:r>
          </w:p>
        </w:tc>
        <w:tc>
          <w:tcPr>
            <w:tcW w:w="4508" w:type="dxa"/>
          </w:tcPr>
          <w:p w14:paraId="3FA7383B" w14:textId="14DEF386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Tick the two numbers which have a total of 10</w:t>
            </w:r>
          </w:p>
          <w:p w14:paraId="0D2502AF" w14:textId="4EA6D5E4" w:rsidR="00983028" w:rsidRDefault="00983028" w:rsidP="00103E32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407D1A40" wp14:editId="4DF71872">
                  <wp:extent cx="1987296" cy="1409778"/>
                  <wp:effectExtent l="0" t="0" r="0" b="0"/>
                  <wp:docPr id="932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3CADD3-07DA-49E6-8841-4C3292F0F0B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B3CADD3-07DA-49E6-8841-4C3292F0F0B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288" cy="1425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028" w14:paraId="5635C27D" w14:textId="77777777" w:rsidTr="00B94CD0">
        <w:trPr>
          <w:trHeight w:val="901"/>
        </w:trPr>
        <w:tc>
          <w:tcPr>
            <w:tcW w:w="4508" w:type="dxa"/>
          </w:tcPr>
          <w:p w14:paraId="60C71C74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</w:rPr>
              <w:t>Write in the missing number.</w:t>
            </w:r>
          </w:p>
          <w:p w14:paraId="519B8820" w14:textId="77777777" w:rsidR="00983028" w:rsidRDefault="00983028" w:rsidP="00103E32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2BF2B4D2" wp14:editId="190FAFB0">
                  <wp:extent cx="1981200" cy="399488"/>
                  <wp:effectExtent l="0" t="0" r="0" b="635"/>
                  <wp:docPr id="932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F09D976-5802-48B2-B50D-5162EFB6FE7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F09D976-5802-48B2-B50D-5162EFB6FE7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825" cy="412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6C20260" w14:textId="2B3780E9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Write the missing numbers in this sequence.</w:t>
            </w:r>
          </w:p>
          <w:p w14:paraId="6BE1F30A" w14:textId="7AE60F98" w:rsidR="00983028" w:rsidRDefault="00983028" w:rsidP="00103E32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09D3ACC9" wp14:editId="18985731">
                  <wp:extent cx="2700169" cy="269538"/>
                  <wp:effectExtent l="0" t="0" r="5080" b="0"/>
                  <wp:docPr id="573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DE0FB1C-BBAE-42FD-A45B-8660E1BA36B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46" name="Picture 2">
                            <a:extLst>
                              <a:ext uri="{FF2B5EF4-FFF2-40B4-BE49-F238E27FC236}">
                                <a16:creationId xmlns:a16="http://schemas.microsoft.com/office/drawing/2014/main" id="{8DE0FB1C-BBAE-42FD-A45B-8660E1BA36B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0177" cy="2954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028" w14:paraId="01FE5D99" w14:textId="77777777" w:rsidTr="00B94CD0">
        <w:trPr>
          <w:trHeight w:val="2251"/>
        </w:trPr>
        <w:tc>
          <w:tcPr>
            <w:tcW w:w="4508" w:type="dxa"/>
          </w:tcPr>
          <w:p w14:paraId="677318FD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The first two numbers in this sequence are 2.1 and 2.2</w:t>
            </w:r>
          </w:p>
          <w:p w14:paraId="45928B1C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The sequence then follows the rule: ‘to get the next number, add the two previous numbers’</w:t>
            </w:r>
          </w:p>
          <w:p w14:paraId="21EF8BEA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Write in the next two numbers in the sequence.</w:t>
            </w:r>
          </w:p>
          <w:p w14:paraId="69C023E5" w14:textId="77777777" w:rsidR="00983028" w:rsidRDefault="00983028" w:rsidP="00103E32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2755A0CF" wp14:editId="1B06ECE8">
                  <wp:extent cx="2710927" cy="313261"/>
                  <wp:effectExtent l="0" t="0" r="0" b="0"/>
                  <wp:docPr id="6041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C35DE18-C5E3-4B03-805C-958E4139FBA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C35DE18-C5E3-4B03-805C-958E4139FBA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731" cy="331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D74235" w14:textId="02D969E5" w:rsidR="00453A4C" w:rsidRPr="00453A4C" w:rsidRDefault="00453A4C" w:rsidP="00103E32">
            <w:pPr>
              <w:pStyle w:val="NoSpacing"/>
              <w:rPr>
                <w:sz w:val="12"/>
                <w:szCs w:val="12"/>
              </w:rPr>
            </w:pPr>
          </w:p>
        </w:tc>
        <w:tc>
          <w:tcPr>
            <w:tcW w:w="4508" w:type="dxa"/>
          </w:tcPr>
          <w:p w14:paraId="4613DFEB" w14:textId="1737C55D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A boat can safely carry 145 kilograms.</w:t>
            </w:r>
          </w:p>
          <w:p w14:paraId="03820D2C" w14:textId="77777777" w:rsidR="00983028" w:rsidRDefault="00983028" w:rsidP="00103E32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73BB5399" wp14:editId="7483142F">
                  <wp:extent cx="2724912" cy="341746"/>
                  <wp:effectExtent l="0" t="0" r="0" b="1270"/>
                  <wp:docPr id="17510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CBDB94-43CD-4F24-B9A8-530FEA35362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107" name="Picture 3">
                            <a:extLst>
                              <a:ext uri="{FF2B5EF4-FFF2-40B4-BE49-F238E27FC236}">
                                <a16:creationId xmlns:a16="http://schemas.microsoft.com/office/drawing/2014/main" id="{F6CBDB94-43CD-4F24-B9A8-530FEA35362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4815" cy="378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3FF972" w14:textId="26CC3351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Work out if the boat can safely carry Mary and Bob.</w:t>
            </w:r>
            <w:r>
              <w:rPr>
                <w:b/>
                <w:bCs/>
                <w:lang w:val="en-US"/>
              </w:rPr>
              <w:t xml:space="preserve"> </w:t>
            </w:r>
          </w:p>
          <w:p w14:paraId="4451678D" w14:textId="77777777" w:rsidR="00983028" w:rsidRDefault="00983028" w:rsidP="00103E32">
            <w:pPr>
              <w:pStyle w:val="NoSpacing"/>
            </w:pPr>
          </w:p>
        </w:tc>
      </w:tr>
      <w:tr w:rsidR="00453A4C" w14:paraId="3399E32B" w14:textId="77777777" w:rsidTr="00B94CD0">
        <w:trPr>
          <w:trHeight w:val="1877"/>
        </w:trPr>
        <w:tc>
          <w:tcPr>
            <w:tcW w:w="4508" w:type="dxa"/>
          </w:tcPr>
          <w:p w14:paraId="71423AAD" w14:textId="77777777" w:rsidR="00453A4C" w:rsidRPr="00A5122A" w:rsidRDefault="00453A4C" w:rsidP="00453A4C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6</w:t>
            </w:r>
          </w:p>
          <w:p w14:paraId="14D1FFCD" w14:textId="77777777" w:rsidR="00453A4C" w:rsidRPr="00A5122A" w:rsidRDefault="00453A4C" w:rsidP="00453A4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Jacob cuts 4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metres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of ribbon into three pieces.</w:t>
            </w:r>
          </w:p>
          <w:p w14:paraId="574F262D" w14:textId="77777777" w:rsidR="00453A4C" w:rsidRPr="00A5122A" w:rsidRDefault="00453A4C" w:rsidP="00453A4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 length of the first piece is 1.28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metres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. </w:t>
            </w:r>
          </w:p>
          <w:p w14:paraId="127869DC" w14:textId="77777777" w:rsidR="00453A4C" w:rsidRPr="00A5122A" w:rsidRDefault="00453A4C" w:rsidP="00453A4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 length of the second piece is 1.65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metres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. </w:t>
            </w:r>
          </w:p>
          <w:p w14:paraId="3081EAC6" w14:textId="77777777" w:rsidR="00453A4C" w:rsidRPr="00A5122A" w:rsidRDefault="00453A4C" w:rsidP="00453A4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Work out the length of the third piece.</w:t>
            </w:r>
          </w:p>
          <w:p w14:paraId="4101B153" w14:textId="77777777" w:rsidR="00453A4C" w:rsidRDefault="00453A4C" w:rsidP="00453A4C">
            <w:pPr>
              <w:pStyle w:val="NoSpacing"/>
            </w:pPr>
          </w:p>
        </w:tc>
        <w:tc>
          <w:tcPr>
            <w:tcW w:w="4508" w:type="dxa"/>
            <w:vMerge w:val="restart"/>
          </w:tcPr>
          <w:p w14:paraId="78FC98C9" w14:textId="77777777" w:rsidR="00453A4C" w:rsidRPr="00983028" w:rsidRDefault="00453A4C" w:rsidP="00453A4C">
            <w:pPr>
              <w:pStyle w:val="NoSpacing"/>
            </w:pPr>
            <w:r w:rsidRPr="00983028">
              <w:rPr>
                <w:b/>
                <w:bCs/>
                <w:lang w:val="en-US"/>
              </w:rPr>
              <w:t>In the chart any three numbers in a line, across or down, have a total of 18.45</w:t>
            </w:r>
          </w:p>
          <w:p w14:paraId="0D7E5CD8" w14:textId="77777777" w:rsidR="00453A4C" w:rsidRPr="00983028" w:rsidRDefault="00453A4C" w:rsidP="00453A4C">
            <w:pPr>
              <w:pStyle w:val="NoSpacing"/>
            </w:pPr>
            <w:r w:rsidRPr="00983028">
              <w:rPr>
                <w:b/>
                <w:bCs/>
                <w:lang w:val="en-US"/>
              </w:rPr>
              <w:t>Write the missing number.</w:t>
            </w:r>
          </w:p>
          <w:p w14:paraId="43BC8DD4" w14:textId="7BDE8427" w:rsidR="00453A4C" w:rsidRDefault="00453A4C" w:rsidP="00453A4C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63AA35CD" wp14:editId="13DED483">
                  <wp:extent cx="2700020" cy="1904911"/>
                  <wp:effectExtent l="0" t="0" r="5080" b="635"/>
                  <wp:docPr id="16077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D77587F-E017-4E9C-AB06-E42432ABEF0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770" name="Picture 2">
                            <a:extLst>
                              <a:ext uri="{FF2B5EF4-FFF2-40B4-BE49-F238E27FC236}">
                                <a16:creationId xmlns:a16="http://schemas.microsoft.com/office/drawing/2014/main" id="{7D77587F-E017-4E9C-AB06-E42432ABEF0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0208" cy="19191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028" w14:paraId="1F98E96F" w14:textId="77777777" w:rsidTr="00B94CD0">
        <w:trPr>
          <w:trHeight w:val="2398"/>
        </w:trPr>
        <w:tc>
          <w:tcPr>
            <w:tcW w:w="4508" w:type="dxa"/>
          </w:tcPr>
          <w:p w14:paraId="31ACCAB4" w14:textId="77777777" w:rsidR="00983028" w:rsidRPr="00983028" w:rsidRDefault="00983028" w:rsidP="00983028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In athletics, Holly did the ‘Hop, step, jump’.</w:t>
            </w:r>
          </w:p>
          <w:p w14:paraId="4CE92C50" w14:textId="77777777" w:rsidR="00983028" w:rsidRPr="00983028" w:rsidRDefault="00983028" w:rsidP="00983028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The length of her ‘hop’ was 0.86 m</w:t>
            </w:r>
          </w:p>
          <w:p w14:paraId="2855D97F" w14:textId="77777777" w:rsidR="00983028" w:rsidRPr="00983028" w:rsidRDefault="00983028" w:rsidP="00983028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The length of her ‘step’ was 1.21 m</w:t>
            </w:r>
          </w:p>
          <w:p w14:paraId="0085AE37" w14:textId="77777777" w:rsidR="00983028" w:rsidRPr="00983028" w:rsidRDefault="00983028" w:rsidP="00983028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The length of her ‘jump’ was 3.78 m</w:t>
            </w:r>
          </w:p>
          <w:p w14:paraId="237915A0" w14:textId="77777777" w:rsidR="00983028" w:rsidRPr="00983028" w:rsidRDefault="00983028" w:rsidP="00983028">
            <w:pPr>
              <w:pStyle w:val="NoSpacing"/>
              <w:rPr>
                <w:b/>
                <w:bCs/>
              </w:rPr>
            </w:pPr>
            <w:r w:rsidRPr="00983028">
              <w:rPr>
                <w:b/>
                <w:bCs/>
                <w:lang w:val="en-US"/>
              </w:rPr>
              <w:t>What was the total length of Holly’s ‘Hop, step, jump’ to one decimal place?</w:t>
            </w:r>
          </w:p>
          <w:p w14:paraId="773F63F4" w14:textId="77777777" w:rsidR="00983028" w:rsidRDefault="00983028" w:rsidP="00983028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lang w:val="en-US"/>
              </w:rPr>
              <w:t>Circle the correct answer.</w:t>
            </w:r>
          </w:p>
          <w:p w14:paraId="55EA8243" w14:textId="77777777" w:rsidR="00983028" w:rsidRPr="00983028" w:rsidRDefault="00983028" w:rsidP="00983028">
            <w:pPr>
              <w:pStyle w:val="NoSpacing"/>
              <w:rPr>
                <w:sz w:val="10"/>
                <w:szCs w:val="10"/>
              </w:rPr>
            </w:pPr>
          </w:p>
          <w:p w14:paraId="209414E4" w14:textId="77777777" w:rsidR="00983028" w:rsidRPr="00983028" w:rsidRDefault="00983028" w:rsidP="00983028">
            <w:pPr>
              <w:pStyle w:val="NoSpacing"/>
            </w:pPr>
            <w:r w:rsidRPr="00983028">
              <w:rPr>
                <w:lang w:val="en-US"/>
              </w:rPr>
              <w:t xml:space="preserve">       5.8 m          5.9 m          6.0 m          6.1 m</w:t>
            </w:r>
          </w:p>
          <w:p w14:paraId="6BF22C6B" w14:textId="77777777" w:rsidR="00983028" w:rsidRPr="00983028" w:rsidRDefault="00983028" w:rsidP="00983028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</w:tc>
        <w:tc>
          <w:tcPr>
            <w:tcW w:w="4508" w:type="dxa"/>
            <w:vMerge/>
          </w:tcPr>
          <w:p w14:paraId="449EEA8D" w14:textId="77777777" w:rsidR="00983028" w:rsidRDefault="00983028" w:rsidP="00103E32">
            <w:pPr>
              <w:pStyle w:val="NoSpacing"/>
            </w:pPr>
          </w:p>
        </w:tc>
      </w:tr>
    </w:tbl>
    <w:p w14:paraId="4840025E" w14:textId="5AC92342" w:rsidR="00983028" w:rsidRDefault="00983028" w:rsidP="00103E32">
      <w:pPr>
        <w:pStyle w:val="NoSpacing"/>
      </w:pPr>
    </w:p>
    <w:p w14:paraId="5AA7AF15" w14:textId="64402BF2" w:rsidR="00983028" w:rsidRDefault="00983028" w:rsidP="00103E32">
      <w:pPr>
        <w:pStyle w:val="NoSpacing"/>
      </w:pPr>
    </w:p>
    <w:p w14:paraId="6DF497C9" w14:textId="77777777" w:rsidR="00983028" w:rsidRDefault="00983028" w:rsidP="00103E32">
      <w:pPr>
        <w:pStyle w:val="NoSpacing"/>
      </w:pPr>
    </w:p>
    <w:p w14:paraId="5B6FEE15" w14:textId="77777777" w:rsidR="00983028" w:rsidRDefault="00983028" w:rsidP="00103E32">
      <w:pPr>
        <w:pStyle w:val="NoSpacing"/>
      </w:pPr>
    </w:p>
    <w:p w14:paraId="700D8367" w14:textId="77777777" w:rsidR="00983028" w:rsidRDefault="00983028" w:rsidP="00103E32">
      <w:pPr>
        <w:pStyle w:val="NoSpacing"/>
      </w:pPr>
    </w:p>
    <w:p w14:paraId="5176F636" w14:textId="77777777" w:rsidR="00983028" w:rsidRDefault="00983028" w:rsidP="00103E32">
      <w:pPr>
        <w:pStyle w:val="NoSpacing"/>
      </w:pPr>
    </w:p>
    <w:p w14:paraId="5BD04FC1" w14:textId="77777777" w:rsidR="00983028" w:rsidRDefault="00983028" w:rsidP="00103E32">
      <w:pPr>
        <w:pStyle w:val="NoSpacing"/>
      </w:pPr>
    </w:p>
    <w:p w14:paraId="61908CA8" w14:textId="77777777" w:rsidR="00983028" w:rsidRDefault="00983028" w:rsidP="00103E32">
      <w:pPr>
        <w:pStyle w:val="NoSpacing"/>
      </w:pPr>
    </w:p>
    <w:p w14:paraId="0170F84E" w14:textId="77777777" w:rsidR="00983028" w:rsidRDefault="00983028" w:rsidP="00103E32">
      <w:pPr>
        <w:pStyle w:val="NoSpacing"/>
      </w:pPr>
    </w:p>
    <w:p w14:paraId="65F271B2" w14:textId="77777777" w:rsidR="00983028" w:rsidRDefault="00983028" w:rsidP="00103E32">
      <w:pPr>
        <w:pStyle w:val="NoSpacing"/>
      </w:pPr>
    </w:p>
    <w:p w14:paraId="21009DB2" w14:textId="77777777" w:rsidR="00983028" w:rsidRDefault="00983028" w:rsidP="00103E32">
      <w:pPr>
        <w:pStyle w:val="NoSpacing"/>
      </w:pPr>
    </w:p>
    <w:p w14:paraId="2FAE876A" w14:textId="77777777" w:rsidR="00983028" w:rsidRDefault="00983028" w:rsidP="00103E32">
      <w:pPr>
        <w:pStyle w:val="NoSpacing"/>
      </w:pPr>
    </w:p>
    <w:p w14:paraId="4659822A" w14:textId="7125F0A7" w:rsidR="00983028" w:rsidRDefault="00275932" w:rsidP="00103E32">
      <w:pPr>
        <w:pStyle w:val="NoSpacing"/>
      </w:pPr>
      <w:r w:rsidRPr="00001832">
        <w:rPr>
          <w:noProof/>
        </w:rPr>
        <w:lastRenderedPageBreak/>
        <w:drawing>
          <wp:anchor distT="0" distB="0" distL="114300" distR="114300" simplePos="0" relativeHeight="251842560" behindDoc="0" locked="0" layoutInCell="1" allowOverlap="1" wp14:anchorId="4E0A4864" wp14:editId="578E17B3">
            <wp:simplePos x="0" y="0"/>
            <wp:positionH relativeFrom="rightMargin">
              <wp:align>left</wp:align>
            </wp:positionH>
            <wp:positionV relativeFrom="paragraph">
              <wp:posOffset>1189355</wp:posOffset>
            </wp:positionV>
            <wp:extent cx="433070" cy="308610"/>
            <wp:effectExtent l="0" t="0" r="5080" b="0"/>
            <wp:wrapNone/>
            <wp:docPr id="36885" name="Picture 36885">
              <a:hlinkClick xmlns:a="http://schemas.openxmlformats.org/drawingml/2006/main" r:id="rId1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85" name="Picture 36885">
                      <a:hlinkClick r:id="rId1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0512" behindDoc="0" locked="0" layoutInCell="1" allowOverlap="1" wp14:anchorId="3D10BEFC" wp14:editId="3E54C1AB">
            <wp:simplePos x="0" y="0"/>
            <wp:positionH relativeFrom="leftMargin">
              <wp:align>right</wp:align>
            </wp:positionH>
            <wp:positionV relativeFrom="paragraph">
              <wp:posOffset>2351405</wp:posOffset>
            </wp:positionV>
            <wp:extent cx="433070" cy="308610"/>
            <wp:effectExtent l="0" t="0" r="5080" b="0"/>
            <wp:wrapNone/>
            <wp:docPr id="120858" name="Picture 120858">
              <a:hlinkClick xmlns:a="http://schemas.openxmlformats.org/drawingml/2006/main" r:id="rId1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58" name="Picture 120858">
                      <a:hlinkClick r:id="rId1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38464" behindDoc="0" locked="0" layoutInCell="1" allowOverlap="1" wp14:anchorId="17DB225B" wp14:editId="3C14D529">
            <wp:simplePos x="0" y="0"/>
            <wp:positionH relativeFrom="leftMargin">
              <wp:align>right</wp:align>
            </wp:positionH>
            <wp:positionV relativeFrom="paragraph">
              <wp:posOffset>1181100</wp:posOffset>
            </wp:positionV>
            <wp:extent cx="433070" cy="308610"/>
            <wp:effectExtent l="0" t="0" r="5080" b="0"/>
            <wp:wrapNone/>
            <wp:docPr id="21410" name="Picture 21410">
              <a:hlinkClick xmlns:a="http://schemas.openxmlformats.org/drawingml/2006/main" r:id="rId1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>
                      <a:hlinkClick r:id="rId1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502A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36416" behindDoc="0" locked="0" layoutInCell="1" allowOverlap="1" wp14:anchorId="4E51C68A" wp14:editId="33CFAED0">
            <wp:simplePos x="0" y="0"/>
            <wp:positionH relativeFrom="rightMargin">
              <wp:align>left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1574" name="Picture 1574">
              <a:hlinkClick xmlns:a="http://schemas.openxmlformats.org/drawingml/2006/main" r:id="rId1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" name="Picture 1574">
                      <a:hlinkClick r:id="rId1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502A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34368" behindDoc="0" locked="0" layoutInCell="1" allowOverlap="1" wp14:anchorId="5268ABD5" wp14:editId="41799A2E">
            <wp:simplePos x="0" y="0"/>
            <wp:positionH relativeFrom="leftMargin">
              <wp:align>right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331" name="Picture 331">
              <a:hlinkClick xmlns:a="http://schemas.openxmlformats.org/drawingml/2006/main" r:id="rId1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>
                      <a:hlinkClick r:id="rId1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3028" w:rsidRPr="00983028">
        <w:t>Multiply and divide decimals by 10 or 100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02A" w14:paraId="6D662535" w14:textId="77777777" w:rsidTr="00B94CD0">
        <w:trPr>
          <w:trHeight w:val="1559"/>
        </w:trPr>
        <w:tc>
          <w:tcPr>
            <w:tcW w:w="4508" w:type="dxa"/>
          </w:tcPr>
          <w:p w14:paraId="360BE950" w14:textId="5CB8CC87" w:rsidR="0048502A" w:rsidRPr="00A5122A" w:rsidRDefault="0048502A" w:rsidP="0048502A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1</w:t>
            </w:r>
          </w:p>
          <w:p w14:paraId="02027683" w14:textId="1ED29F2D" w:rsidR="0048502A" w:rsidRPr="00A5122A" w:rsidRDefault="0048502A" w:rsidP="0048502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Write the missing number to make this division correct.</w:t>
            </w:r>
          </w:p>
          <w:p w14:paraId="15BBCB2A" w14:textId="595A183F" w:rsidR="0048502A" w:rsidRDefault="0048502A" w:rsidP="0048502A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2FCC981F" wp14:editId="56D1B2CC">
                  <wp:extent cx="2095500" cy="478719"/>
                  <wp:effectExtent l="0" t="0" r="0" b="0"/>
                  <wp:docPr id="32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D2C178E-BEFD-497F-9C74-C374F3E3FD0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D2C178E-BEFD-497F-9C74-C374F3E3FD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0325" cy="5049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95F870E" w14:textId="2D8D946A" w:rsidR="0048502A" w:rsidRPr="00A5122A" w:rsidRDefault="0048502A" w:rsidP="0048502A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6</w:t>
            </w:r>
          </w:p>
          <w:p w14:paraId="50CCDCA8" w14:textId="565120A9" w:rsidR="0048502A" w:rsidRPr="00A5122A" w:rsidRDefault="0048502A" w:rsidP="0048502A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Write the missing number to make this division correct.</w:t>
            </w:r>
          </w:p>
          <w:p w14:paraId="6F92CA41" w14:textId="5E39F830" w:rsidR="0048502A" w:rsidRDefault="0048502A" w:rsidP="0048502A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70F33D80" wp14:editId="3E8B3F33">
                  <wp:extent cx="1800225" cy="424227"/>
                  <wp:effectExtent l="0" t="0" r="0" b="0"/>
                  <wp:docPr id="2582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EF5FC13-3594-489A-844C-9AA7862848D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EF5FC13-3594-489A-844C-9AA7862848D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7959" cy="449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028" w14:paraId="13E1A0DE" w14:textId="77777777" w:rsidTr="00B94CD0">
        <w:trPr>
          <w:trHeight w:val="1860"/>
        </w:trPr>
        <w:tc>
          <w:tcPr>
            <w:tcW w:w="4508" w:type="dxa"/>
          </w:tcPr>
          <w:p w14:paraId="2D0E23A0" w14:textId="7F1820F8" w:rsidR="00275932" w:rsidRPr="00A5122A" w:rsidRDefault="00275932" w:rsidP="00275932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12</w:t>
            </w:r>
          </w:p>
          <w:p w14:paraId="02AE5D5D" w14:textId="77777777" w:rsidR="00983028" w:rsidRDefault="00983028" w:rsidP="00983028">
            <w:pPr>
              <w:pStyle w:val="NoSpacing"/>
              <w:rPr>
                <w:b/>
                <w:bCs/>
                <w:lang w:val="en-US"/>
              </w:rPr>
            </w:pPr>
            <w:r w:rsidRPr="00983028">
              <w:rPr>
                <w:b/>
                <w:bCs/>
                <w:lang w:val="en-US"/>
              </w:rPr>
              <w:t xml:space="preserve">Amina’s bed is 190 cm in length and 91 cm in width. </w:t>
            </w:r>
            <w:r>
              <w:rPr>
                <w:b/>
                <w:bCs/>
                <w:lang w:val="en-US"/>
              </w:rPr>
              <w:t xml:space="preserve"> </w:t>
            </w:r>
            <w:r w:rsidRPr="00983028">
              <w:rPr>
                <w:b/>
                <w:bCs/>
                <w:lang w:val="en-US"/>
              </w:rPr>
              <w:t xml:space="preserve">She is making a one-tenth scale model of the bed. </w:t>
            </w:r>
            <w:r>
              <w:rPr>
                <w:b/>
                <w:bCs/>
                <w:lang w:val="en-US"/>
              </w:rPr>
              <w:t xml:space="preserve"> </w:t>
            </w:r>
            <w:r w:rsidRPr="00983028">
              <w:rPr>
                <w:b/>
                <w:bCs/>
                <w:lang w:val="en-US"/>
              </w:rPr>
              <w:t>What are the length and width of Amina’s model?</w:t>
            </w:r>
          </w:p>
          <w:p w14:paraId="76407D0B" w14:textId="77777777" w:rsidR="00983028" w:rsidRPr="00983028" w:rsidRDefault="00983028" w:rsidP="00983028">
            <w:pPr>
              <w:pStyle w:val="NoSpacing"/>
              <w:rPr>
                <w:sz w:val="10"/>
                <w:szCs w:val="10"/>
              </w:rPr>
            </w:pPr>
          </w:p>
          <w:p w14:paraId="2309FB0C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   Length = _____ cm            Width = _____ cm</w:t>
            </w:r>
          </w:p>
          <w:p w14:paraId="50F0C311" w14:textId="77777777" w:rsidR="00983028" w:rsidRPr="00983028" w:rsidRDefault="00983028" w:rsidP="00103E3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  <w:vMerge w:val="restart"/>
          </w:tcPr>
          <w:p w14:paraId="3F78367F" w14:textId="1C1199F2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Complete the number sentences using these cards.</w:t>
            </w:r>
          </w:p>
          <w:p w14:paraId="01CF7F61" w14:textId="483626DE" w:rsidR="00983028" w:rsidRDefault="00983028" w:rsidP="00103E32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5C9884A5" wp14:editId="62258D79">
                  <wp:extent cx="2361062" cy="369804"/>
                  <wp:effectExtent l="0" t="0" r="1270" b="0"/>
                  <wp:docPr id="2457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8CEB500-05E4-46C8-B677-B4B9FBFE556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78" name="Picture 2">
                            <a:extLst>
                              <a:ext uri="{FF2B5EF4-FFF2-40B4-BE49-F238E27FC236}">
                                <a16:creationId xmlns:a16="http://schemas.microsoft.com/office/drawing/2014/main" id="{28CEB500-05E4-46C8-B677-B4B9FBFE556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094" cy="381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566C88" w14:textId="67EADB93" w:rsidR="00983028" w:rsidRDefault="00983028" w:rsidP="00103E32">
            <w:pPr>
              <w:pStyle w:val="NoSpacing"/>
            </w:pPr>
          </w:p>
          <w:p w14:paraId="5E8E4B0A" w14:textId="09BBF97F" w:rsidR="00983028" w:rsidRDefault="00983028" w:rsidP="00103E32">
            <w:pPr>
              <w:pStyle w:val="NoSpacing"/>
            </w:pPr>
            <w:r>
              <w:object w:dxaOrig="4740" w:dyaOrig="4695" w14:anchorId="55B14B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1.5pt;height:89.25pt" o:ole="">
                  <v:imagedata r:id="rId171" o:title=""/>
                </v:shape>
                <o:OLEObject Type="Embed" ProgID="PBrush" ShapeID="_x0000_i1025" DrawAspect="Content" ObjectID="_1665740521" r:id="rId172"/>
              </w:object>
            </w:r>
          </w:p>
        </w:tc>
      </w:tr>
      <w:tr w:rsidR="00983028" w14:paraId="4D307EE5" w14:textId="77777777" w:rsidTr="00B94CD0">
        <w:trPr>
          <w:trHeight w:val="2852"/>
        </w:trPr>
        <w:tc>
          <w:tcPr>
            <w:tcW w:w="4508" w:type="dxa"/>
          </w:tcPr>
          <w:p w14:paraId="51E51D25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Andy has these cards:</w:t>
            </w:r>
          </w:p>
          <w:p w14:paraId="5D9BECA1" w14:textId="77777777" w:rsidR="00983028" w:rsidRDefault="00983028" w:rsidP="00103E32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0DAA4099" wp14:editId="577CF1EA">
                  <wp:extent cx="2692551" cy="272955"/>
                  <wp:effectExtent l="0" t="0" r="0" b="0"/>
                  <wp:docPr id="1167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2805B79-6271-492A-A86C-92A73D52121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738" name="Picture 2">
                            <a:extLst>
                              <a:ext uri="{FF2B5EF4-FFF2-40B4-BE49-F238E27FC236}">
                                <a16:creationId xmlns:a16="http://schemas.microsoft.com/office/drawing/2014/main" id="{12805B79-6271-492A-A86C-92A73D52121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3635" cy="306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D1D4AC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He made the number 42.5 with four of his cards.</w:t>
            </w:r>
          </w:p>
          <w:p w14:paraId="29D8B1D0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Use some of Andy’s cards to show the number 10 times as big as 42.5</w:t>
            </w:r>
          </w:p>
          <w:p w14:paraId="792A3E8B" w14:textId="77777777" w:rsidR="00983028" w:rsidRDefault="00983028" w:rsidP="00103E32">
            <w:pPr>
              <w:pStyle w:val="NoSpacing"/>
            </w:pPr>
          </w:p>
          <w:p w14:paraId="64AE4D5C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Use some of Andy’s cards to show the number 100 times as big as 42.5</w:t>
            </w:r>
          </w:p>
          <w:p w14:paraId="0DDAADCC" w14:textId="77777777" w:rsidR="00983028" w:rsidRDefault="00983028" w:rsidP="00103E32">
            <w:pPr>
              <w:pStyle w:val="NoSpacing"/>
            </w:pPr>
          </w:p>
        </w:tc>
        <w:tc>
          <w:tcPr>
            <w:tcW w:w="4508" w:type="dxa"/>
            <w:vMerge/>
          </w:tcPr>
          <w:p w14:paraId="194A29C1" w14:textId="77777777" w:rsidR="00983028" w:rsidRDefault="00983028" w:rsidP="00103E32">
            <w:pPr>
              <w:pStyle w:val="NoSpacing"/>
            </w:pPr>
          </w:p>
        </w:tc>
      </w:tr>
    </w:tbl>
    <w:p w14:paraId="5880F05B" w14:textId="69A4D10B" w:rsidR="00983028" w:rsidRDefault="00983028" w:rsidP="00103E32">
      <w:pPr>
        <w:pStyle w:val="NoSpacing"/>
      </w:pPr>
    </w:p>
    <w:p w14:paraId="6591B2BD" w14:textId="20606BEC" w:rsidR="00983028" w:rsidRDefault="00275932" w:rsidP="00103E32">
      <w:pPr>
        <w:pStyle w:val="NoSpacing"/>
      </w:pPr>
      <w:r>
        <w:rPr>
          <w:noProof/>
        </w:rPr>
        <w:drawing>
          <wp:anchor distT="0" distB="0" distL="114300" distR="114300" simplePos="0" relativeHeight="251850752" behindDoc="0" locked="0" layoutInCell="1" allowOverlap="1" wp14:anchorId="511D57B6" wp14:editId="2E18ED5D">
            <wp:simplePos x="0" y="0"/>
            <wp:positionH relativeFrom="rightMargin">
              <wp:align>left</wp:align>
            </wp:positionH>
            <wp:positionV relativeFrom="paragraph">
              <wp:posOffset>3038475</wp:posOffset>
            </wp:positionV>
            <wp:extent cx="433070" cy="308610"/>
            <wp:effectExtent l="0" t="0" r="5080" b="0"/>
            <wp:wrapNone/>
            <wp:docPr id="7169" name="Picture 7169">
              <a:hlinkClick xmlns:a="http://schemas.openxmlformats.org/drawingml/2006/main" r:id="rId1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9" name="Picture 7169">
                      <a:hlinkClick r:id="rId1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4F48B80A" wp14:editId="4EE70140">
            <wp:simplePos x="0" y="0"/>
            <wp:positionH relativeFrom="leftMargin">
              <wp:align>right</wp:align>
            </wp:positionH>
            <wp:positionV relativeFrom="paragraph">
              <wp:posOffset>3048000</wp:posOffset>
            </wp:positionV>
            <wp:extent cx="433070" cy="308610"/>
            <wp:effectExtent l="0" t="0" r="5080" b="0"/>
            <wp:wrapNone/>
            <wp:docPr id="81949" name="Picture 81949">
              <a:hlinkClick xmlns:a="http://schemas.openxmlformats.org/drawingml/2006/main" r:id="rId1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9" name="Picture 81949">
                      <a:hlinkClick r:id="rId1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46656" behindDoc="0" locked="0" layoutInCell="1" allowOverlap="1" wp14:anchorId="5D3D294D" wp14:editId="1519F8CD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98305" name="Picture 98305">
              <a:hlinkClick xmlns:a="http://schemas.openxmlformats.org/drawingml/2006/main" r:id="rId1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05" name="Picture 98305">
                      <a:hlinkClick r:id="rId1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1832">
        <w:rPr>
          <w:noProof/>
        </w:rPr>
        <w:drawing>
          <wp:anchor distT="0" distB="0" distL="114300" distR="114300" simplePos="0" relativeHeight="251844608" behindDoc="0" locked="0" layoutInCell="1" allowOverlap="1" wp14:anchorId="089879DF" wp14:editId="50270BFC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30055" name="Picture 130055">
              <a:hlinkClick xmlns:a="http://schemas.openxmlformats.org/drawingml/2006/main" r:id="rId1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55" name="Picture 130055">
                      <a:hlinkClick r:id="rId1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3028" w:rsidRPr="00983028">
        <w:t>Round decimals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83028" w14:paraId="394B702B" w14:textId="77777777" w:rsidTr="00B94CD0">
        <w:trPr>
          <w:trHeight w:val="4501"/>
        </w:trPr>
        <w:tc>
          <w:tcPr>
            <w:tcW w:w="4508" w:type="dxa"/>
          </w:tcPr>
          <w:p w14:paraId="2182FB24" w14:textId="512B5713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Write in the missing numbers.</w:t>
            </w:r>
          </w:p>
          <w:p w14:paraId="38E95EEF" w14:textId="6C1E810F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One has been done for you.  </w:t>
            </w:r>
          </w:p>
          <w:p w14:paraId="6BEBBBE8" w14:textId="358E4E71" w:rsidR="00983028" w:rsidRDefault="00983028" w:rsidP="00103E32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6F599105" wp14:editId="2B222F1E">
                  <wp:extent cx="2414016" cy="2433808"/>
                  <wp:effectExtent l="0" t="0" r="5715" b="5080"/>
                  <wp:docPr id="6042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37247E-8F4C-4105-9B2F-37E75BC268D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437247E-8F4C-4105-9B2F-37E75BC268D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404" cy="2452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949F41" w14:textId="77777777" w:rsidR="00983028" w:rsidRPr="00983028" w:rsidRDefault="00983028" w:rsidP="00103E3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59AE50B6" w14:textId="696CFCC5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</w:rPr>
              <w:t>Write in the missing numbers.</w:t>
            </w:r>
          </w:p>
          <w:p w14:paraId="0F5B36A1" w14:textId="1286A4CB" w:rsidR="00983028" w:rsidRDefault="00983028" w:rsidP="00103E32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34E0D6AB" wp14:editId="2E66ABEA">
                  <wp:extent cx="2645664" cy="2258165"/>
                  <wp:effectExtent l="0" t="0" r="2540" b="8890"/>
                  <wp:docPr id="604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6D5053-26AC-458E-80AD-73B36C899BD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B6D5053-26AC-458E-80AD-73B36C899BD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8271" cy="22774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028" w14:paraId="333194EB" w14:textId="77777777" w:rsidTr="00B94CD0">
        <w:trPr>
          <w:trHeight w:val="3781"/>
        </w:trPr>
        <w:tc>
          <w:tcPr>
            <w:tcW w:w="4508" w:type="dxa"/>
          </w:tcPr>
          <w:p w14:paraId="1E1AE582" w14:textId="77777777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 xml:space="preserve">Round the lengths to the nearest whole </w:t>
            </w:r>
            <w:proofErr w:type="spellStart"/>
            <w:r w:rsidRPr="00983028">
              <w:rPr>
                <w:b/>
                <w:bCs/>
                <w:lang w:val="en-US"/>
              </w:rPr>
              <w:t>metre</w:t>
            </w:r>
            <w:proofErr w:type="spellEnd"/>
            <w:r w:rsidRPr="00983028">
              <w:rPr>
                <w:b/>
                <w:bCs/>
                <w:lang w:val="en-US"/>
              </w:rPr>
              <w:t>.</w:t>
            </w:r>
          </w:p>
          <w:p w14:paraId="08E3756F" w14:textId="77777777" w:rsidR="00983028" w:rsidRDefault="00983028" w:rsidP="00103E32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56DEF59F" wp14:editId="4281B5DE">
                  <wp:extent cx="2645664" cy="2219767"/>
                  <wp:effectExtent l="0" t="0" r="2540" b="9525"/>
                  <wp:docPr id="6042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6AB5B9-C213-49F0-BB32-65843388305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16AB5B9-C213-49F0-BB32-65843388305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533" cy="2227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91CE890" w14:textId="197F49D2" w:rsidR="00983028" w:rsidRPr="00983028" w:rsidRDefault="00983028" w:rsidP="00983028">
            <w:pPr>
              <w:pStyle w:val="NoSpacing"/>
            </w:pPr>
            <w:r w:rsidRPr="00983028">
              <w:rPr>
                <w:b/>
                <w:bCs/>
                <w:lang w:val="en-US"/>
              </w:rPr>
              <w:t>Round these numbers to one decimal place.</w:t>
            </w:r>
          </w:p>
          <w:p w14:paraId="05128980" w14:textId="77777777" w:rsidR="00983028" w:rsidRDefault="00983028" w:rsidP="00103E32">
            <w:pPr>
              <w:pStyle w:val="NoSpacing"/>
            </w:pPr>
            <w:r w:rsidRPr="00983028">
              <w:rPr>
                <w:noProof/>
              </w:rPr>
              <w:drawing>
                <wp:inline distT="0" distB="0" distL="0" distR="0" wp14:anchorId="052AEF14" wp14:editId="5B22752E">
                  <wp:extent cx="2657856" cy="2020630"/>
                  <wp:effectExtent l="0" t="0" r="9525" b="0"/>
                  <wp:docPr id="6042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B393133-4278-4C89-AA9F-BF760AA44BE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B393133-4278-4C89-AA9F-BF760AA44BE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304" cy="2039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02AD5AA" w14:textId="77777777" w:rsidR="00983028" w:rsidRPr="00085815" w:rsidRDefault="00983028" w:rsidP="00103E32">
      <w:pPr>
        <w:pStyle w:val="NoSpacing"/>
      </w:pPr>
    </w:p>
    <w:sectPr w:rsidR="00983028" w:rsidRPr="00085815" w:rsidSect="0068211C">
      <w:headerReference w:type="default" r:id="rId182"/>
      <w:footerReference w:type="default" r:id="rId183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7F381C" w14:textId="77777777" w:rsidR="000026D3" w:rsidRDefault="000026D3" w:rsidP="0068211C">
      <w:pPr>
        <w:spacing w:after="0" w:line="240" w:lineRule="auto"/>
      </w:pPr>
      <w:r>
        <w:separator/>
      </w:r>
    </w:p>
  </w:endnote>
  <w:endnote w:type="continuationSeparator" w:id="0">
    <w:p w14:paraId="40E36B12" w14:textId="77777777" w:rsidR="000026D3" w:rsidRDefault="000026D3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6BC279" w14:textId="41F38751" w:rsidR="00C55E7C" w:rsidRDefault="00245CA1">
    <w:pPr>
      <w:pStyle w:val="Footer"/>
    </w:pPr>
    <w:r>
      <w:rPr>
        <w:noProof/>
      </w:rPr>
      <mc:AlternateContent>
        <mc:Choice Requires="wps">
          <w:drawing>
            <wp:anchor distT="45720" distB="45720" distL="0" distR="0" simplePos="0" relativeHeight="251674624" behindDoc="0" locked="0" layoutInCell="1" allowOverlap="1" wp14:anchorId="369B045F" wp14:editId="4A1A5CD6">
              <wp:simplePos x="0" y="0"/>
              <wp:positionH relativeFrom="page">
                <wp:align>right</wp:align>
              </wp:positionH>
              <wp:positionV relativeFrom="paragraph">
                <wp:posOffset>-106680</wp:posOffset>
              </wp:positionV>
              <wp:extent cx="1450975" cy="269875"/>
              <wp:effectExtent l="0" t="0" r="0" b="0"/>
              <wp:wrapSquare wrapText="bothSides"/>
              <wp:docPr id="217" name="Text Box 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C31B19" w14:textId="77777777" w:rsidR="00245CA1" w:rsidRPr="0051455A" w:rsidRDefault="00245CA1" w:rsidP="00245CA1">
                          <w:pPr>
                            <w:rPr>
                              <w:color w:val="FF0000"/>
                            </w:rPr>
                          </w:pPr>
                          <w:r w:rsidRPr="0051455A"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9B045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href="http://www.keystage2maths.com/" style="position:absolute;margin-left:63.05pt;margin-top:-8.4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" o:button="t" stroked="f">
              <v:fill o:detectmouseclick="t"/>
              <v:textbox>
                <w:txbxContent>
                  <w:p w14:paraId="72C31B19" w14:textId="77777777" w:rsidR="00245CA1" w:rsidRPr="0051455A" w:rsidRDefault="00245CA1" w:rsidP="00245CA1">
                    <w:pPr>
                      <w:rPr>
                        <w:color w:val="FF0000"/>
                      </w:rPr>
                    </w:pPr>
                    <w:r w:rsidRPr="0051455A"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sdt>
      <w:sdtPr>
        <w:id w:val="-769786175"/>
        <w:docPartObj>
          <w:docPartGallery w:val="Page Numbers (Bottom of Page)"/>
          <w:docPartUnique/>
        </w:docPartObj>
      </w:sdtPr>
      <w:sdtEndPr/>
      <w:sdtContent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58FFDD7E" wp14:editId="6AE0FD1E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FEFACA" w14:textId="77777777" w:rsidR="00C55E7C" w:rsidRPr="0068211C" w:rsidRDefault="000026D3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8FFDD7E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14:paraId="40FEFACA" w14:textId="77777777" w:rsidR="00C55E7C" w:rsidRPr="0068211C" w:rsidRDefault="000026D3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E493C0" w14:textId="77777777" w:rsidR="000026D3" w:rsidRDefault="000026D3" w:rsidP="0068211C">
      <w:pPr>
        <w:spacing w:after="0" w:line="240" w:lineRule="auto"/>
      </w:pPr>
      <w:r>
        <w:separator/>
      </w:r>
    </w:p>
  </w:footnote>
  <w:footnote w:type="continuationSeparator" w:id="0">
    <w:p w14:paraId="629EF148" w14:textId="77777777" w:rsidR="000026D3" w:rsidRDefault="000026D3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4CED89" w14:textId="343630FF" w:rsidR="004512EC" w:rsidRDefault="000026D3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1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8"/>
  </w:num>
  <w:num w:numId="8">
    <w:abstractNumId w:val="6"/>
  </w:num>
  <w:num w:numId="9">
    <w:abstractNumId w:val="12"/>
  </w:num>
  <w:num w:numId="10">
    <w:abstractNumId w:val="10"/>
  </w:num>
  <w:num w:numId="11">
    <w:abstractNumId w:val="9"/>
  </w:num>
  <w:num w:numId="12">
    <w:abstractNumId w:val="3"/>
  </w:num>
  <w:num w:numId="13">
    <w:abstractNumId w:val="13"/>
  </w:num>
  <w:num w:numId="14">
    <w:abstractNumId w:val="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026D3"/>
    <w:rsid w:val="00056F54"/>
    <w:rsid w:val="00075D1D"/>
    <w:rsid w:val="00082173"/>
    <w:rsid w:val="00085815"/>
    <w:rsid w:val="000D306C"/>
    <w:rsid w:val="000E4214"/>
    <w:rsid w:val="00103E32"/>
    <w:rsid w:val="00154951"/>
    <w:rsid w:val="001C503B"/>
    <w:rsid w:val="001C6D5E"/>
    <w:rsid w:val="001E3EBE"/>
    <w:rsid w:val="00245CA1"/>
    <w:rsid w:val="002621CD"/>
    <w:rsid w:val="00275932"/>
    <w:rsid w:val="002D2A7B"/>
    <w:rsid w:val="00317439"/>
    <w:rsid w:val="0033040C"/>
    <w:rsid w:val="0036314C"/>
    <w:rsid w:val="003862E9"/>
    <w:rsid w:val="00426E28"/>
    <w:rsid w:val="00433CCD"/>
    <w:rsid w:val="004445E6"/>
    <w:rsid w:val="00453A4C"/>
    <w:rsid w:val="0048502A"/>
    <w:rsid w:val="004A69E4"/>
    <w:rsid w:val="004C4865"/>
    <w:rsid w:val="005220E2"/>
    <w:rsid w:val="0055377E"/>
    <w:rsid w:val="005A28A7"/>
    <w:rsid w:val="005F7E66"/>
    <w:rsid w:val="006157E9"/>
    <w:rsid w:val="0064235A"/>
    <w:rsid w:val="00652817"/>
    <w:rsid w:val="006743F9"/>
    <w:rsid w:val="0068211C"/>
    <w:rsid w:val="006D2FB9"/>
    <w:rsid w:val="00766E76"/>
    <w:rsid w:val="00784530"/>
    <w:rsid w:val="007A4DE9"/>
    <w:rsid w:val="007F7776"/>
    <w:rsid w:val="008527C0"/>
    <w:rsid w:val="00895F53"/>
    <w:rsid w:val="00912984"/>
    <w:rsid w:val="009609C5"/>
    <w:rsid w:val="009616FE"/>
    <w:rsid w:val="00966F04"/>
    <w:rsid w:val="00983028"/>
    <w:rsid w:val="009B2210"/>
    <w:rsid w:val="00A70617"/>
    <w:rsid w:val="00B002B2"/>
    <w:rsid w:val="00B5143F"/>
    <w:rsid w:val="00B61886"/>
    <w:rsid w:val="00B94CD0"/>
    <w:rsid w:val="00BF20D8"/>
    <w:rsid w:val="00C40BB2"/>
    <w:rsid w:val="00C720E2"/>
    <w:rsid w:val="00CA1F8A"/>
    <w:rsid w:val="00CA35E1"/>
    <w:rsid w:val="00CC6026"/>
    <w:rsid w:val="00D169A6"/>
    <w:rsid w:val="00D30ACC"/>
    <w:rsid w:val="00DB7DF3"/>
    <w:rsid w:val="00E23956"/>
    <w:rsid w:val="00E33D01"/>
    <w:rsid w:val="00E36DE2"/>
    <w:rsid w:val="00EB1182"/>
    <w:rsid w:val="00EC5A11"/>
    <w:rsid w:val="00EC5DFA"/>
    <w:rsid w:val="00EF2259"/>
    <w:rsid w:val="00F579F0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632A44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7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6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6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8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5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5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7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6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1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3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videos.files.wordpress.com/u8hP21vl/silver232.mp4" TargetMode="External"/><Relationship Id="rId117" Type="http://schemas.openxmlformats.org/officeDocument/2006/relationships/image" Target="media/image60.png"/><Relationship Id="rId21" Type="http://schemas.openxmlformats.org/officeDocument/2006/relationships/image" Target="media/image9.jpeg"/><Relationship Id="rId42" Type="http://schemas.openxmlformats.org/officeDocument/2006/relationships/image" Target="media/image18.png"/><Relationship Id="rId47" Type="http://schemas.openxmlformats.org/officeDocument/2006/relationships/image" Target="media/image23.png"/><Relationship Id="rId63" Type="http://schemas.openxmlformats.org/officeDocument/2006/relationships/image" Target="media/image31.png"/><Relationship Id="rId68" Type="http://schemas.openxmlformats.org/officeDocument/2006/relationships/image" Target="media/image36.png"/><Relationship Id="rId84" Type="http://schemas.openxmlformats.org/officeDocument/2006/relationships/image" Target="media/image43.png"/><Relationship Id="rId89" Type="http://schemas.openxmlformats.org/officeDocument/2006/relationships/image" Target="media/image48.png"/><Relationship Id="rId112" Type="http://schemas.openxmlformats.org/officeDocument/2006/relationships/hyperlink" Target="https://videos.files.wordpress.com/irWKzKwy/silver390.mp4" TargetMode="External"/><Relationship Id="rId133" Type="http://schemas.openxmlformats.org/officeDocument/2006/relationships/hyperlink" Target="https://videos.files.wordpress.com/QUQ1yu2H/silver156.mp4" TargetMode="External"/><Relationship Id="rId138" Type="http://schemas.openxmlformats.org/officeDocument/2006/relationships/image" Target="media/image67.jpeg"/><Relationship Id="rId154" Type="http://schemas.openxmlformats.org/officeDocument/2006/relationships/hyperlink" Target="https://videos.files.wordpress.com/ZGlEjPb1/2016p2q8.mp4" TargetMode="External"/><Relationship Id="rId159" Type="http://schemas.openxmlformats.org/officeDocument/2006/relationships/image" Target="media/image75.jpeg"/><Relationship Id="rId175" Type="http://schemas.openxmlformats.org/officeDocument/2006/relationships/hyperlink" Target="https://videos.files.wordpress.com/oLfsibIe/silver38.mp4" TargetMode="External"/><Relationship Id="rId170" Type="http://schemas.openxmlformats.org/officeDocument/2006/relationships/image" Target="media/image81.jpeg"/><Relationship Id="rId16" Type="http://schemas.openxmlformats.org/officeDocument/2006/relationships/image" Target="media/image4.png"/><Relationship Id="rId107" Type="http://schemas.openxmlformats.org/officeDocument/2006/relationships/image" Target="media/image55.png"/><Relationship Id="rId11" Type="http://schemas.openxmlformats.org/officeDocument/2006/relationships/hyperlink" Target="https://videos.files.wordpress.com/p1EowzUk/silver111.mp4" TargetMode="External"/><Relationship Id="rId32" Type="http://schemas.openxmlformats.org/officeDocument/2006/relationships/image" Target="media/image15.png"/><Relationship Id="rId37" Type="http://schemas.openxmlformats.org/officeDocument/2006/relationships/hyperlink" Target="https://videos.files.wordpress.com/H6fJo8Bj/silver35.mp4" TargetMode="External"/><Relationship Id="rId53" Type="http://schemas.openxmlformats.org/officeDocument/2006/relationships/hyperlink" Target="https://videos.files.wordpress.com/hc0QhPCB/silver127.mp4" TargetMode="External"/><Relationship Id="rId58" Type="http://schemas.openxmlformats.org/officeDocument/2006/relationships/image" Target="media/image26.jpeg"/><Relationship Id="rId74" Type="http://schemas.openxmlformats.org/officeDocument/2006/relationships/hyperlink" Target="https://videos.files.wordpress.com/E2dAkrdt/silver361.mp4" TargetMode="External"/><Relationship Id="rId79" Type="http://schemas.openxmlformats.org/officeDocument/2006/relationships/hyperlink" Target="https://videos.files.wordpress.com/OGIChM1C/silver3.mp4" TargetMode="External"/><Relationship Id="rId102" Type="http://schemas.openxmlformats.org/officeDocument/2006/relationships/hyperlink" Target="https://videos.files.wordpress.com/uHJWVicV/silver28.mp4" TargetMode="External"/><Relationship Id="rId123" Type="http://schemas.openxmlformats.org/officeDocument/2006/relationships/hyperlink" Target="https://videos.files.wordpress.com/P2GCY2x1/silver455.mp4" TargetMode="External"/><Relationship Id="rId128" Type="http://schemas.openxmlformats.org/officeDocument/2006/relationships/hyperlink" Target="https://videos.files.wordpress.com/oqDGojdz/silver44.mp4" TargetMode="External"/><Relationship Id="rId144" Type="http://schemas.openxmlformats.org/officeDocument/2006/relationships/hyperlink" Target="https://videos.files.wordpress.com/kuySd2al/silver142.mp4" TargetMode="External"/><Relationship Id="rId149" Type="http://schemas.openxmlformats.org/officeDocument/2006/relationships/hyperlink" Target="https://videos.files.wordpress.com/ESNftQnv/silver308.mp4" TargetMode="External"/><Relationship Id="rId5" Type="http://schemas.openxmlformats.org/officeDocument/2006/relationships/footnotes" Target="footnotes.xml"/><Relationship Id="rId90" Type="http://schemas.openxmlformats.org/officeDocument/2006/relationships/image" Target="media/image49.jpeg"/><Relationship Id="rId95" Type="http://schemas.openxmlformats.org/officeDocument/2006/relationships/hyperlink" Target="https://videos.files.wordpress.com/FMXaqqNG/silver218.mp4" TargetMode="External"/><Relationship Id="rId160" Type="http://schemas.openxmlformats.org/officeDocument/2006/relationships/image" Target="media/image76.png"/><Relationship Id="rId165" Type="http://schemas.openxmlformats.org/officeDocument/2006/relationships/hyperlink" Target="https://videos.files.wordpress.com/TCGwMNLt/2019p3q12.mp4" TargetMode="External"/><Relationship Id="rId181" Type="http://schemas.openxmlformats.org/officeDocument/2006/relationships/image" Target="media/image87.png"/><Relationship Id="rId22" Type="http://schemas.openxmlformats.org/officeDocument/2006/relationships/image" Target="media/image10.jpeg"/><Relationship Id="rId27" Type="http://schemas.openxmlformats.org/officeDocument/2006/relationships/hyperlink" Target="https://videos.files.wordpress.com/KHNGjbT8/silver161.mp4" TargetMode="External"/><Relationship Id="rId43" Type="http://schemas.openxmlformats.org/officeDocument/2006/relationships/image" Target="media/image19.png"/><Relationship Id="rId48" Type="http://schemas.openxmlformats.org/officeDocument/2006/relationships/image" Target="media/image24.jpeg"/><Relationship Id="rId64" Type="http://schemas.openxmlformats.org/officeDocument/2006/relationships/image" Target="media/image32.png"/><Relationship Id="rId69" Type="http://schemas.openxmlformats.org/officeDocument/2006/relationships/image" Target="media/image37.png"/><Relationship Id="rId113" Type="http://schemas.openxmlformats.org/officeDocument/2006/relationships/image" Target="media/image56.png"/><Relationship Id="rId118" Type="http://schemas.openxmlformats.org/officeDocument/2006/relationships/image" Target="media/image61.png"/><Relationship Id="rId134" Type="http://schemas.openxmlformats.org/officeDocument/2006/relationships/image" Target="media/image63.jpeg"/><Relationship Id="rId139" Type="http://schemas.openxmlformats.org/officeDocument/2006/relationships/image" Target="media/image68.png"/><Relationship Id="rId80" Type="http://schemas.openxmlformats.org/officeDocument/2006/relationships/hyperlink" Target="https://videos.files.wordpress.com/GyqKgmbp/silver387.mp4" TargetMode="External"/><Relationship Id="rId85" Type="http://schemas.openxmlformats.org/officeDocument/2006/relationships/image" Target="media/image44.png"/><Relationship Id="rId150" Type="http://schemas.openxmlformats.org/officeDocument/2006/relationships/hyperlink" Target="https://videos.files.wordpress.com/sPeoAJzW/silver185.mp4" TargetMode="External"/><Relationship Id="rId155" Type="http://schemas.openxmlformats.org/officeDocument/2006/relationships/hyperlink" Target="https://videos.files.wordpress.com/U9EEfYvc/silver341.mp4" TargetMode="External"/><Relationship Id="rId171" Type="http://schemas.openxmlformats.org/officeDocument/2006/relationships/image" Target="media/image82.png"/><Relationship Id="rId176" Type="http://schemas.openxmlformats.org/officeDocument/2006/relationships/hyperlink" Target="https://videos.files.wordpress.com/KBpM7ROj/silver419.mp4" TargetMode="External"/><Relationship Id="rId12" Type="http://schemas.openxmlformats.org/officeDocument/2006/relationships/hyperlink" Target="https://videos.files.wordpress.com/EGgXZHgV/2018p2q4.mp4" TargetMode="External"/><Relationship Id="rId17" Type="http://schemas.openxmlformats.org/officeDocument/2006/relationships/image" Target="media/image5.png"/><Relationship Id="rId33" Type="http://schemas.openxmlformats.org/officeDocument/2006/relationships/image" Target="media/image16.png"/><Relationship Id="rId38" Type="http://schemas.openxmlformats.org/officeDocument/2006/relationships/hyperlink" Target="https://videos.files.wordpress.com/pi984cmD/2016p2q7.mp4" TargetMode="External"/><Relationship Id="rId59" Type="http://schemas.openxmlformats.org/officeDocument/2006/relationships/image" Target="media/image27.jpeg"/><Relationship Id="rId103" Type="http://schemas.openxmlformats.org/officeDocument/2006/relationships/hyperlink" Target="https://videos.files.wordpress.com/jzdC7Vop/silver418.mp4" TargetMode="External"/><Relationship Id="rId108" Type="http://schemas.openxmlformats.org/officeDocument/2006/relationships/hyperlink" Target="https://videos.files.wordpress.com/AygAh3PI/2018p3q6.mp4" TargetMode="External"/><Relationship Id="rId124" Type="http://schemas.openxmlformats.org/officeDocument/2006/relationships/hyperlink" Target="https://videos.files.wordpress.com/Eo30Y7hO/silver362.mp4" TargetMode="External"/><Relationship Id="rId129" Type="http://schemas.openxmlformats.org/officeDocument/2006/relationships/hyperlink" Target="https://videos.files.wordpress.com/o2AGlnYb/silver453.mp4" TargetMode="External"/><Relationship Id="rId54" Type="http://schemas.openxmlformats.org/officeDocument/2006/relationships/hyperlink" Target="https://videos.files.wordpress.com/19WOU0ZO/silver70.mp4" TargetMode="External"/><Relationship Id="rId70" Type="http://schemas.openxmlformats.org/officeDocument/2006/relationships/image" Target="media/image38.png"/><Relationship Id="rId75" Type="http://schemas.openxmlformats.org/officeDocument/2006/relationships/hyperlink" Target="https://videos.files.wordpress.com/AN4UqQk4/2016p2q10.mp4" TargetMode="External"/><Relationship Id="rId91" Type="http://schemas.openxmlformats.org/officeDocument/2006/relationships/image" Target="media/image50.png"/><Relationship Id="rId96" Type="http://schemas.openxmlformats.org/officeDocument/2006/relationships/hyperlink" Target="https://videos.files.wordpress.com/uRO8dQEL/silver121.mp4" TargetMode="External"/><Relationship Id="rId140" Type="http://schemas.openxmlformats.org/officeDocument/2006/relationships/image" Target="media/image69.png"/><Relationship Id="rId145" Type="http://schemas.openxmlformats.org/officeDocument/2006/relationships/hyperlink" Target="https://videos.files.wordpress.com/tCZdxEWC/silver66.mp4" TargetMode="External"/><Relationship Id="rId161" Type="http://schemas.openxmlformats.org/officeDocument/2006/relationships/image" Target="media/image77.jpeg"/><Relationship Id="rId166" Type="http://schemas.openxmlformats.org/officeDocument/2006/relationships/hyperlink" Target="https://videos.files.wordpress.com/7N7suDcQ/2019p2q6.mp4" TargetMode="External"/><Relationship Id="rId182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1.png"/><Relationship Id="rId28" Type="http://schemas.openxmlformats.org/officeDocument/2006/relationships/hyperlink" Target="https://videos.files.wordpress.com/tMHfXSnP/silver78.mp4" TargetMode="External"/><Relationship Id="rId49" Type="http://schemas.openxmlformats.org/officeDocument/2006/relationships/image" Target="media/image25.png"/><Relationship Id="rId114" Type="http://schemas.openxmlformats.org/officeDocument/2006/relationships/image" Target="media/image57.png"/><Relationship Id="rId119" Type="http://schemas.openxmlformats.org/officeDocument/2006/relationships/image" Target="media/image62.png"/><Relationship Id="rId44" Type="http://schemas.openxmlformats.org/officeDocument/2006/relationships/image" Target="media/image20.png"/><Relationship Id="rId60" Type="http://schemas.openxmlformats.org/officeDocument/2006/relationships/image" Target="media/image28.png"/><Relationship Id="rId65" Type="http://schemas.openxmlformats.org/officeDocument/2006/relationships/image" Target="media/image33.png"/><Relationship Id="rId81" Type="http://schemas.openxmlformats.org/officeDocument/2006/relationships/hyperlink" Target="https://videos.files.wordpress.com/HQXtaOo/silver322.mp4" TargetMode="External"/><Relationship Id="rId86" Type="http://schemas.openxmlformats.org/officeDocument/2006/relationships/image" Target="media/image45.png"/><Relationship Id="rId130" Type="http://schemas.openxmlformats.org/officeDocument/2006/relationships/hyperlink" Target="https://videos.files.wordpress.com/K3z4Q38V/silver366.mp4" TargetMode="External"/><Relationship Id="rId135" Type="http://schemas.openxmlformats.org/officeDocument/2006/relationships/image" Target="media/image64.png"/><Relationship Id="rId151" Type="http://schemas.openxmlformats.org/officeDocument/2006/relationships/hyperlink" Target="https://videos.files.wordpress.com/NomG8Ydg/silver135.mp4" TargetMode="External"/><Relationship Id="rId156" Type="http://schemas.openxmlformats.org/officeDocument/2006/relationships/hyperlink" Target="https://videos.files.wordpress.com/C3BHDQ8L/silver272.mp4" TargetMode="External"/><Relationship Id="rId177" Type="http://schemas.openxmlformats.org/officeDocument/2006/relationships/hyperlink" Target="https://videos.files.wordpress.com/mw1Vgr1/silver354.mp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z1sglvlg/silver373.mp4" TargetMode="External"/><Relationship Id="rId172" Type="http://schemas.openxmlformats.org/officeDocument/2006/relationships/oleObject" Target="embeddings/oleObject1.bin"/><Relationship Id="rId180" Type="http://schemas.openxmlformats.org/officeDocument/2006/relationships/image" Target="media/image86.png"/><Relationship Id="rId13" Type="http://schemas.openxmlformats.org/officeDocument/2006/relationships/hyperlink" Target="https://videos.files.wordpress.com/ov2glNS1/silver64.mp4" TargetMode="External"/><Relationship Id="rId18" Type="http://schemas.openxmlformats.org/officeDocument/2006/relationships/image" Target="media/image6.png"/><Relationship Id="rId39" Type="http://schemas.openxmlformats.org/officeDocument/2006/relationships/hyperlink" Target="https://videos.files.wordpress.com/Kkgba6O8/silver402.mp4" TargetMode="External"/><Relationship Id="rId109" Type="http://schemas.openxmlformats.org/officeDocument/2006/relationships/hyperlink" Target="https://videos.files.wordpress.com/z7WGNIlf/silver14.mp4" TargetMode="External"/><Relationship Id="rId34" Type="http://schemas.openxmlformats.org/officeDocument/2006/relationships/image" Target="media/image17.png"/><Relationship Id="rId50" Type="http://schemas.openxmlformats.org/officeDocument/2006/relationships/hyperlink" Target="https://videos.files.wordpress.com/mzRlbkMA/2015p2q4.mp4" TargetMode="External"/><Relationship Id="rId55" Type="http://schemas.openxmlformats.org/officeDocument/2006/relationships/hyperlink" Target="https://videos.files.wordpress.com/xLmuZTrU/silver432.mp4" TargetMode="External"/><Relationship Id="rId76" Type="http://schemas.openxmlformats.org/officeDocument/2006/relationships/hyperlink" Target="https://videos.files.wordpress.com/iMfrnS2F/silver256.mp4" TargetMode="External"/><Relationship Id="rId97" Type="http://schemas.openxmlformats.org/officeDocument/2006/relationships/hyperlink" Target="https://videos.files.wordpress.com/P998Inx0/silver17.mp4" TargetMode="External"/><Relationship Id="rId104" Type="http://schemas.openxmlformats.org/officeDocument/2006/relationships/image" Target="media/image52.png"/><Relationship Id="rId120" Type="http://schemas.openxmlformats.org/officeDocument/2006/relationships/hyperlink" Target="https://videos.files.wordpress.com/TYjFQlwM/silver213.mp4" TargetMode="External"/><Relationship Id="rId125" Type="http://schemas.openxmlformats.org/officeDocument/2006/relationships/hyperlink" Target="https://videos.files.wordpress.com/8h9dPwpU/silver279.mp4" TargetMode="External"/><Relationship Id="rId141" Type="http://schemas.openxmlformats.org/officeDocument/2006/relationships/image" Target="media/image70.png"/><Relationship Id="rId146" Type="http://schemas.openxmlformats.org/officeDocument/2006/relationships/hyperlink" Target="https://videos.files.wordpress.com/nSpw2Res/2016p3q6.mp4" TargetMode="External"/><Relationship Id="rId167" Type="http://schemas.openxmlformats.org/officeDocument/2006/relationships/hyperlink" Target="https://videos.files.wordpress.com/ktyU9kFm/2017p3q1.mp4" TargetMode="External"/><Relationship Id="rId7" Type="http://schemas.openxmlformats.org/officeDocument/2006/relationships/hyperlink" Target="https://videos.files.wordpress.com/M1YatrgZ/silver289.mp4" TargetMode="External"/><Relationship Id="rId71" Type="http://schemas.openxmlformats.org/officeDocument/2006/relationships/image" Target="media/image39.png"/><Relationship Id="rId92" Type="http://schemas.openxmlformats.org/officeDocument/2006/relationships/image" Target="media/image51.png"/><Relationship Id="rId162" Type="http://schemas.openxmlformats.org/officeDocument/2006/relationships/image" Target="media/image78.jpeg"/><Relationship Id="rId183" Type="http://schemas.openxmlformats.org/officeDocument/2006/relationships/footer" Target="footer1.xml"/><Relationship Id="rId2" Type="http://schemas.openxmlformats.org/officeDocument/2006/relationships/styles" Target="styles.xml"/><Relationship Id="rId29" Type="http://schemas.openxmlformats.org/officeDocument/2006/relationships/hyperlink" Target="https://videos.files.wordpress.com/Sas2Xj4P/silver437.mp4" TargetMode="External"/><Relationship Id="rId24" Type="http://schemas.openxmlformats.org/officeDocument/2006/relationships/hyperlink" Target="http://www.keystage2maths.com/" TargetMode="External"/><Relationship Id="rId40" Type="http://schemas.openxmlformats.org/officeDocument/2006/relationships/hyperlink" Target="https://videos.files.wordpress.com/stBX5so/silver323.mp4" TargetMode="External"/><Relationship Id="rId45" Type="http://schemas.openxmlformats.org/officeDocument/2006/relationships/image" Target="media/image21.png"/><Relationship Id="rId66" Type="http://schemas.openxmlformats.org/officeDocument/2006/relationships/image" Target="media/image34.png"/><Relationship Id="rId87" Type="http://schemas.openxmlformats.org/officeDocument/2006/relationships/image" Target="media/image46.png"/><Relationship Id="rId110" Type="http://schemas.openxmlformats.org/officeDocument/2006/relationships/hyperlink" Target="https://videos.files.wordpress.com/H71GwG7B/silver450.mp4" TargetMode="External"/><Relationship Id="rId115" Type="http://schemas.openxmlformats.org/officeDocument/2006/relationships/image" Target="media/image58.png"/><Relationship Id="rId131" Type="http://schemas.openxmlformats.org/officeDocument/2006/relationships/hyperlink" Target="https://videos.files.wordpress.com/R9Wdhi0G/silver248.mp4" TargetMode="External"/><Relationship Id="rId136" Type="http://schemas.openxmlformats.org/officeDocument/2006/relationships/image" Target="media/image65.png"/><Relationship Id="rId157" Type="http://schemas.openxmlformats.org/officeDocument/2006/relationships/image" Target="media/image73.png"/><Relationship Id="rId178" Type="http://schemas.openxmlformats.org/officeDocument/2006/relationships/image" Target="media/image84.png"/><Relationship Id="rId61" Type="http://schemas.openxmlformats.org/officeDocument/2006/relationships/image" Target="media/image29.png"/><Relationship Id="rId82" Type="http://schemas.openxmlformats.org/officeDocument/2006/relationships/hyperlink" Target="https://videos.files.wordpress.com/Xwt6kTmV/silver301.mp4" TargetMode="External"/><Relationship Id="rId152" Type="http://schemas.openxmlformats.org/officeDocument/2006/relationships/hyperlink" Target="https://videos.files.wordpress.com/fshni3DC/silver18.mp4" TargetMode="External"/><Relationship Id="rId173" Type="http://schemas.openxmlformats.org/officeDocument/2006/relationships/image" Target="media/image83.jpeg"/><Relationship Id="rId19" Type="http://schemas.openxmlformats.org/officeDocument/2006/relationships/image" Target="media/image7.png"/><Relationship Id="rId14" Type="http://schemas.openxmlformats.org/officeDocument/2006/relationships/image" Target="media/image2.png"/><Relationship Id="rId30" Type="http://schemas.openxmlformats.org/officeDocument/2006/relationships/image" Target="media/image13.png"/><Relationship Id="rId35" Type="http://schemas.openxmlformats.org/officeDocument/2006/relationships/hyperlink" Target="https://videos.files.wordpress.com/MDKeOGjf/silver211.mp4" TargetMode="External"/><Relationship Id="rId56" Type="http://schemas.openxmlformats.org/officeDocument/2006/relationships/hyperlink" Target="https://videos.files.wordpress.com/vhxCUXgR/silver369.mp4" TargetMode="External"/><Relationship Id="rId77" Type="http://schemas.openxmlformats.org/officeDocument/2006/relationships/hyperlink" Target="https://videos.files.wordpress.com/fZMAF3oy/silver202.mp4" TargetMode="External"/><Relationship Id="rId100" Type="http://schemas.openxmlformats.org/officeDocument/2006/relationships/hyperlink" Target="https://videos.files.wordpress.com/zbOj7gok/silver216.mp4" TargetMode="External"/><Relationship Id="rId105" Type="http://schemas.openxmlformats.org/officeDocument/2006/relationships/image" Target="media/image53.png"/><Relationship Id="rId126" Type="http://schemas.openxmlformats.org/officeDocument/2006/relationships/hyperlink" Target="https://videos.files.wordpress.com/nyXhGWck/silver175.mp4" TargetMode="External"/><Relationship Id="rId147" Type="http://schemas.openxmlformats.org/officeDocument/2006/relationships/hyperlink" Target="https://videos.files.wordpress.com/A73fhKT6/silver470.mp4" TargetMode="External"/><Relationship Id="rId168" Type="http://schemas.openxmlformats.org/officeDocument/2006/relationships/image" Target="media/image79.png"/><Relationship Id="rId8" Type="http://schemas.openxmlformats.org/officeDocument/2006/relationships/image" Target="media/image1.png"/><Relationship Id="rId51" Type="http://schemas.openxmlformats.org/officeDocument/2006/relationships/hyperlink" Target="https://videos.files.wordpress.com/OQm9ptbJ/silver164.mp4" TargetMode="External"/><Relationship Id="rId72" Type="http://schemas.openxmlformats.org/officeDocument/2006/relationships/image" Target="media/image40.png"/><Relationship Id="rId93" Type="http://schemas.openxmlformats.org/officeDocument/2006/relationships/hyperlink" Target="https://videos.files.wordpress.com/OoVMoUvx/silver303.mp4" TargetMode="External"/><Relationship Id="rId98" Type="http://schemas.openxmlformats.org/officeDocument/2006/relationships/hyperlink" Target="https://videos.files.wordpress.com/CbIF4LKI/silver353.mp4" TargetMode="External"/><Relationship Id="rId121" Type="http://schemas.openxmlformats.org/officeDocument/2006/relationships/hyperlink" Target="https://videos.files.wordpress.com/CJChXEbo/silver125.mp4" TargetMode="External"/><Relationship Id="rId142" Type="http://schemas.openxmlformats.org/officeDocument/2006/relationships/image" Target="media/image71.png"/><Relationship Id="rId163" Type="http://schemas.openxmlformats.org/officeDocument/2006/relationships/hyperlink" Target="https://videos.files.wordpress.com/SZqqELp5/silver294.mp4" TargetMode="External"/><Relationship Id="rId184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image" Target="media/image12.png"/><Relationship Id="rId46" Type="http://schemas.openxmlformats.org/officeDocument/2006/relationships/image" Target="media/image22.png"/><Relationship Id="rId67" Type="http://schemas.openxmlformats.org/officeDocument/2006/relationships/image" Target="media/image35.jpeg"/><Relationship Id="rId116" Type="http://schemas.openxmlformats.org/officeDocument/2006/relationships/image" Target="media/image59.png"/><Relationship Id="rId137" Type="http://schemas.openxmlformats.org/officeDocument/2006/relationships/image" Target="media/image66.png"/><Relationship Id="rId158" Type="http://schemas.openxmlformats.org/officeDocument/2006/relationships/image" Target="media/image74.png"/><Relationship Id="rId20" Type="http://schemas.openxmlformats.org/officeDocument/2006/relationships/image" Target="media/image8.png"/><Relationship Id="rId41" Type="http://schemas.openxmlformats.org/officeDocument/2006/relationships/hyperlink" Target="https://videos.files.wordpress.com/WrOokCqN/silver290.mp4" TargetMode="External"/><Relationship Id="rId62" Type="http://schemas.openxmlformats.org/officeDocument/2006/relationships/image" Target="media/image30.png"/><Relationship Id="rId83" Type="http://schemas.openxmlformats.org/officeDocument/2006/relationships/image" Target="media/image42.png"/><Relationship Id="rId88" Type="http://schemas.openxmlformats.org/officeDocument/2006/relationships/image" Target="media/image47.png"/><Relationship Id="rId111" Type="http://schemas.openxmlformats.org/officeDocument/2006/relationships/hyperlink" Target="https://videos.files.wordpress.com/6ubJb8Op/silver417.mp4" TargetMode="External"/><Relationship Id="rId132" Type="http://schemas.openxmlformats.org/officeDocument/2006/relationships/hyperlink" Target="https://videos.files.wordpress.com/iKNTSYWb/silver196.mp4" TargetMode="External"/><Relationship Id="rId153" Type="http://schemas.openxmlformats.org/officeDocument/2006/relationships/hyperlink" Target="https://videos.files.wordpress.com/3OGRsioz/silver459.mp4" TargetMode="External"/><Relationship Id="rId174" Type="http://schemas.openxmlformats.org/officeDocument/2006/relationships/hyperlink" Target="https://videos.files.wordpress.com/9vBEnpLL/silver138.mp4" TargetMode="External"/><Relationship Id="rId179" Type="http://schemas.openxmlformats.org/officeDocument/2006/relationships/image" Target="media/image85.png"/><Relationship Id="rId15" Type="http://schemas.openxmlformats.org/officeDocument/2006/relationships/image" Target="media/image3.png"/><Relationship Id="rId36" Type="http://schemas.openxmlformats.org/officeDocument/2006/relationships/hyperlink" Target="https://videos.files.wordpress.com/C6YMxCOz/silver101.mp4" TargetMode="External"/><Relationship Id="rId57" Type="http://schemas.openxmlformats.org/officeDocument/2006/relationships/hyperlink" Target="https://videos.files.wordpress.com/IEXto9L5/silver269.mp4" TargetMode="External"/><Relationship Id="rId106" Type="http://schemas.openxmlformats.org/officeDocument/2006/relationships/image" Target="media/image54.jpeg"/><Relationship Id="rId127" Type="http://schemas.openxmlformats.org/officeDocument/2006/relationships/hyperlink" Target="https://videos.files.wordpress.com/yi2dzrRD/silver118.mp4" TargetMode="External"/><Relationship Id="rId10" Type="http://schemas.openxmlformats.org/officeDocument/2006/relationships/hyperlink" Target="https://videos.files.wordpress.com/LA38RNvY/silver238.mp4" TargetMode="External"/><Relationship Id="rId31" Type="http://schemas.openxmlformats.org/officeDocument/2006/relationships/image" Target="media/image14.png"/><Relationship Id="rId52" Type="http://schemas.openxmlformats.org/officeDocument/2006/relationships/hyperlink" Target="https://videos.files.wordpress.com/NBfW38ZT/2017p2q9.mp4" TargetMode="External"/><Relationship Id="rId73" Type="http://schemas.openxmlformats.org/officeDocument/2006/relationships/image" Target="media/image41.png"/><Relationship Id="rId78" Type="http://schemas.openxmlformats.org/officeDocument/2006/relationships/hyperlink" Target="https://videos.files.wordpress.com/VnDeonAq/silver133.mp4" TargetMode="External"/><Relationship Id="rId94" Type="http://schemas.openxmlformats.org/officeDocument/2006/relationships/hyperlink" Target="https://videos.files.wordpress.com/4tRk9E1f/2018p3q16.mp4" TargetMode="External"/><Relationship Id="rId99" Type="http://schemas.openxmlformats.org/officeDocument/2006/relationships/hyperlink" Target="https://videos.files.wordpress.com/cGTWWcBV/silver311.mp4" TargetMode="External"/><Relationship Id="rId101" Type="http://schemas.openxmlformats.org/officeDocument/2006/relationships/hyperlink" Target="https://videos.files.wordpress.com/ko59DmYx/silver153.mp4" TargetMode="External"/><Relationship Id="rId122" Type="http://schemas.openxmlformats.org/officeDocument/2006/relationships/hyperlink" Target="https://videos.files.wordpress.com/uLzdLPH2/silver57.mp4" TargetMode="External"/><Relationship Id="rId143" Type="http://schemas.openxmlformats.org/officeDocument/2006/relationships/image" Target="media/image72.png"/><Relationship Id="rId148" Type="http://schemas.openxmlformats.org/officeDocument/2006/relationships/hyperlink" Target="https://videos.files.wordpress.com/nVUjlFbm/silver367.mp4" TargetMode="External"/><Relationship Id="rId164" Type="http://schemas.openxmlformats.org/officeDocument/2006/relationships/hyperlink" Target="https://videos.files.wordpress.com/7otZQDCC/silver188.mp4" TargetMode="External"/><Relationship Id="rId169" Type="http://schemas.openxmlformats.org/officeDocument/2006/relationships/image" Target="media/image80.png"/><Relationship Id="rId185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9</Pages>
  <Words>1602</Words>
  <Characters>9132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51</cp:revision>
  <dcterms:created xsi:type="dcterms:W3CDTF">2019-12-08T15:56:00Z</dcterms:created>
  <dcterms:modified xsi:type="dcterms:W3CDTF">2020-11-01T12:56:00Z</dcterms:modified>
</cp:coreProperties>
</file>